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23" w:rsidRDefault="00E17523" w:rsidP="00E17523">
      <w:pPr>
        <w:shd w:val="clear" w:color="auto" w:fill="FFFFFF"/>
        <w:tabs>
          <w:tab w:val="left" w:pos="8080"/>
        </w:tab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Школьный тур Всероссийской олимпиады</w:t>
      </w:r>
    </w:p>
    <w:p w:rsidR="00E17523" w:rsidRDefault="00E17523" w:rsidP="00E17523">
      <w:pPr>
        <w:shd w:val="clear" w:color="auto" w:fill="FFFFFF"/>
        <w:tabs>
          <w:tab w:val="left" w:pos="8080"/>
        </w:tab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                по а</w:t>
      </w:r>
      <w:r w:rsidR="00950075">
        <w:rPr>
          <w:rFonts w:ascii="Times New Roman" w:hAnsi="Times New Roman" w:cs="Times New Roman"/>
          <w:b/>
          <w:bCs/>
          <w:spacing w:val="-3"/>
          <w:sz w:val="24"/>
          <w:szCs w:val="24"/>
        </w:rPr>
        <w:t xml:space="preserve">нглийскому языку для учащихся </w:t>
      </w:r>
      <w:r>
        <w:rPr>
          <w:rFonts w:ascii="Times New Roman" w:hAnsi="Times New Roman" w:cs="Times New Roman"/>
          <w:b/>
          <w:bCs/>
          <w:spacing w:val="-3"/>
          <w:sz w:val="24"/>
          <w:szCs w:val="24"/>
        </w:rPr>
        <w:t>8 классов</w:t>
      </w:r>
    </w:p>
    <w:p w:rsidR="00E17523" w:rsidRDefault="00E17523" w:rsidP="00E17523">
      <w:pPr>
        <w:shd w:val="clear" w:color="auto" w:fill="FFFFFF"/>
        <w:tabs>
          <w:tab w:val="left" w:pos="8080"/>
        </w:tabs>
        <w:spacing w:after="0" w:line="240" w:lineRule="auto"/>
        <w:jc w:val="center"/>
        <w:rPr>
          <w:rFonts w:ascii="Times New Roman" w:hAnsi="Times New Roman" w:cs="Times New Roman"/>
          <w:b/>
          <w:bCs/>
          <w:spacing w:val="-3"/>
          <w:sz w:val="24"/>
          <w:szCs w:val="24"/>
        </w:rPr>
      </w:pPr>
    </w:p>
    <w:p w:rsidR="00E17523" w:rsidRDefault="00E17523" w:rsidP="00E17523">
      <w:pPr>
        <w:pStyle w:val="a3"/>
        <w:numPr>
          <w:ilvl w:val="0"/>
          <w:numId w:val="1"/>
        </w:numPr>
        <w:tabs>
          <w:tab w:val="left" w:pos="567"/>
        </w:tabs>
        <w:spacing w:after="0" w:line="240" w:lineRule="auto"/>
        <w:ind w:left="426" w:firstLine="0"/>
        <w:jc w:val="both"/>
        <w:rPr>
          <w:rFonts w:ascii="Times New Roman" w:hAnsi="Times New Roman" w:cs="Times New Roman"/>
          <w:b/>
          <w:sz w:val="20"/>
          <w:szCs w:val="20"/>
          <w:lang w:val="en-US"/>
        </w:rPr>
      </w:pPr>
      <w:r>
        <w:rPr>
          <w:rFonts w:ascii="Times New Roman" w:hAnsi="Times New Roman" w:cs="Times New Roman"/>
          <w:b/>
          <w:sz w:val="20"/>
          <w:szCs w:val="20"/>
          <w:lang w:val="en-US"/>
        </w:rPr>
        <w:t>Reading</w:t>
      </w:r>
    </w:p>
    <w:p w:rsidR="00E17523" w:rsidRDefault="00E17523" w:rsidP="00E17523">
      <w:pPr>
        <w:tabs>
          <w:tab w:val="left" w:pos="567"/>
        </w:tabs>
        <w:spacing w:after="0" w:line="240" w:lineRule="auto"/>
        <w:ind w:left="426"/>
        <w:jc w:val="both"/>
        <w:rPr>
          <w:rFonts w:ascii="Times New Roman" w:hAnsi="Times New Roman" w:cs="Times New Roman"/>
          <w:b/>
          <w:sz w:val="20"/>
          <w:szCs w:val="20"/>
          <w:lang w:val="en-US"/>
        </w:rPr>
      </w:pPr>
      <w:r>
        <w:rPr>
          <w:rFonts w:ascii="Times New Roman" w:hAnsi="Times New Roman" w:cs="Times New Roman"/>
          <w:b/>
          <w:sz w:val="20"/>
          <w:szCs w:val="20"/>
          <w:lang w:val="en-US"/>
        </w:rPr>
        <w:t>A.  Match the titles and the letters</w:t>
      </w:r>
    </w:p>
    <w:p w:rsidR="00E17523" w:rsidRDefault="00E17523" w:rsidP="00E17523">
      <w:pPr>
        <w:tabs>
          <w:tab w:val="left" w:pos="567"/>
        </w:tabs>
        <w:spacing w:after="0" w:line="240" w:lineRule="auto"/>
        <w:ind w:left="426"/>
        <w:jc w:val="both"/>
        <w:rPr>
          <w:rFonts w:ascii="Times New Roman" w:hAnsi="Times New Roman" w:cs="Times New Roman"/>
          <w:b/>
          <w:sz w:val="20"/>
          <w:szCs w:val="20"/>
          <w:lang w:val="en-US"/>
        </w:rPr>
      </w:pPr>
    </w:p>
    <w:p w:rsidR="00E17523" w:rsidRDefault="00E17523" w:rsidP="00E17523">
      <w:pPr>
        <w:pStyle w:val="a3"/>
        <w:numPr>
          <w:ilvl w:val="0"/>
          <w:numId w:val="2"/>
        </w:numPr>
        <w:tabs>
          <w:tab w:val="left" w:pos="284"/>
        </w:tabs>
        <w:spacing w:after="0" w:line="360" w:lineRule="auto"/>
        <w:ind w:left="0" w:firstLine="0"/>
        <w:jc w:val="both"/>
        <w:rPr>
          <w:rFonts w:ascii="Times New Roman" w:hAnsi="Times New Roman" w:cs="Times New Roman"/>
          <w:lang w:val="en-US"/>
        </w:rPr>
      </w:pPr>
      <w:r>
        <w:rPr>
          <w:rFonts w:ascii="Times New Roman" w:hAnsi="Times New Roman" w:cs="Times New Roman"/>
          <w:lang w:val="en-US"/>
        </w:rPr>
        <w:t>Problems with mum</w:t>
      </w:r>
    </w:p>
    <w:p w:rsidR="00E17523" w:rsidRPr="00E17523" w:rsidRDefault="00E17523" w:rsidP="00E17523">
      <w:pPr>
        <w:pStyle w:val="2"/>
        <w:numPr>
          <w:ilvl w:val="0"/>
          <w:numId w:val="2"/>
        </w:numPr>
        <w:shd w:val="clear" w:color="auto" w:fill="auto"/>
        <w:tabs>
          <w:tab w:val="left" w:pos="284"/>
        </w:tabs>
        <w:spacing w:after="0" w:line="360" w:lineRule="auto"/>
        <w:ind w:left="0" w:right="102" w:firstLine="0"/>
        <w:jc w:val="both"/>
        <w:rPr>
          <w:rStyle w:val="91"/>
          <w:rFonts w:ascii="Times New Roman" w:eastAsia="Palatino Linotype" w:hAnsi="Times New Roman" w:cs="Times New Roman"/>
          <w:b w:val="0"/>
          <w:iCs/>
          <w:sz w:val="22"/>
          <w:szCs w:val="22"/>
        </w:rPr>
      </w:pPr>
      <w:r w:rsidRPr="00E17523">
        <w:rPr>
          <w:rStyle w:val="91"/>
          <w:rFonts w:ascii="Times New Roman" w:eastAsia="Palatino Linotype" w:hAnsi="Times New Roman" w:cs="Times New Roman"/>
          <w:b w:val="0"/>
          <w:iCs/>
          <w:sz w:val="22"/>
          <w:szCs w:val="22"/>
          <w:lang w:val="en-US"/>
        </w:rPr>
        <w:t>Bullying</w:t>
      </w:r>
    </w:p>
    <w:p w:rsidR="00E17523" w:rsidRDefault="00E17523" w:rsidP="00E17523">
      <w:pPr>
        <w:pStyle w:val="150"/>
        <w:numPr>
          <w:ilvl w:val="0"/>
          <w:numId w:val="2"/>
        </w:numPr>
        <w:shd w:val="clear" w:color="auto" w:fill="auto"/>
        <w:tabs>
          <w:tab w:val="left" w:pos="0"/>
          <w:tab w:val="left" w:pos="284"/>
          <w:tab w:val="left" w:pos="426"/>
        </w:tabs>
        <w:spacing w:line="360" w:lineRule="auto"/>
        <w:ind w:left="0" w:firstLine="0"/>
      </w:pPr>
      <w:r>
        <w:rPr>
          <w:rFonts w:ascii="Times New Roman" w:hAnsi="Times New Roman" w:cs="Times New Roman"/>
          <w:sz w:val="22"/>
          <w:szCs w:val="22"/>
          <w:lang w:val="en-US"/>
        </w:rPr>
        <w:t>Spots</w:t>
      </w:r>
    </w:p>
    <w:p w:rsidR="00E17523" w:rsidRDefault="00E17523" w:rsidP="00E17523">
      <w:pPr>
        <w:pStyle w:val="150"/>
        <w:numPr>
          <w:ilvl w:val="0"/>
          <w:numId w:val="2"/>
        </w:numPr>
        <w:shd w:val="clear" w:color="auto" w:fill="auto"/>
        <w:tabs>
          <w:tab w:val="left" w:pos="0"/>
          <w:tab w:val="left" w:pos="284"/>
          <w:tab w:val="left" w:pos="426"/>
        </w:tabs>
        <w:spacing w:line="360" w:lineRule="auto"/>
        <w:ind w:left="0" w:firstLine="0"/>
        <w:rPr>
          <w:rFonts w:ascii="Times New Roman" w:hAnsi="Times New Roman" w:cs="Times New Roman"/>
          <w:sz w:val="22"/>
          <w:szCs w:val="22"/>
          <w:lang w:val="en-US"/>
        </w:rPr>
      </w:pPr>
      <w:r>
        <w:rPr>
          <w:rFonts w:ascii="Times New Roman" w:hAnsi="Times New Roman" w:cs="Times New Roman"/>
          <w:sz w:val="22"/>
          <w:szCs w:val="22"/>
          <w:lang w:val="en-US"/>
        </w:rPr>
        <w:t>Three’s a crowd</w:t>
      </w:r>
    </w:p>
    <w:p w:rsidR="00E17523" w:rsidRDefault="00E17523" w:rsidP="00E17523">
      <w:pPr>
        <w:pStyle w:val="150"/>
        <w:numPr>
          <w:ilvl w:val="0"/>
          <w:numId w:val="2"/>
        </w:numPr>
        <w:shd w:val="clear" w:color="auto" w:fill="auto"/>
        <w:tabs>
          <w:tab w:val="left" w:pos="0"/>
          <w:tab w:val="left" w:pos="284"/>
          <w:tab w:val="left" w:pos="426"/>
        </w:tabs>
        <w:spacing w:line="360" w:lineRule="auto"/>
        <w:ind w:left="0" w:firstLine="0"/>
        <w:rPr>
          <w:rFonts w:ascii="Times New Roman" w:hAnsi="Times New Roman" w:cs="Times New Roman"/>
          <w:sz w:val="22"/>
          <w:szCs w:val="22"/>
          <w:lang w:val="en-US"/>
        </w:rPr>
      </w:pPr>
      <w:r>
        <w:rPr>
          <w:rFonts w:ascii="Times New Roman" w:hAnsi="Times New Roman" w:cs="Times New Roman"/>
          <w:sz w:val="22"/>
          <w:szCs w:val="22"/>
          <w:lang w:val="en-US"/>
        </w:rPr>
        <w:t>No boyfriend</w:t>
      </w:r>
    </w:p>
    <w:p w:rsidR="00E17523" w:rsidRDefault="00E17523" w:rsidP="00E17523">
      <w:pPr>
        <w:pStyle w:val="2"/>
        <w:numPr>
          <w:ilvl w:val="0"/>
          <w:numId w:val="3"/>
        </w:numPr>
        <w:shd w:val="clear" w:color="auto" w:fill="auto"/>
        <w:tabs>
          <w:tab w:val="left" w:pos="284"/>
        </w:tabs>
        <w:spacing w:after="0" w:line="240" w:lineRule="auto"/>
        <w:ind w:left="0" w:right="102" w:firstLine="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I've got a terrible problem. I've got a lot of spots on my face. My mum doesn't understand the problem. She says it's just acne and she says it's normal. But I don't want to go out because everyone laughs at me. </w:t>
      </w:r>
      <w:proofErr w:type="spellStart"/>
      <w:r>
        <w:rPr>
          <w:rFonts w:ascii="Times New Roman" w:hAnsi="Times New Roman" w:cs="Times New Roman"/>
          <w:sz w:val="22"/>
          <w:szCs w:val="22"/>
        </w:rPr>
        <w:t>What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can</w:t>
      </w:r>
      <w:proofErr w:type="spellEnd"/>
      <w:r>
        <w:rPr>
          <w:rFonts w:ascii="Times New Roman" w:hAnsi="Times New Roman" w:cs="Times New Roman"/>
          <w:sz w:val="22"/>
          <w:szCs w:val="22"/>
        </w:rPr>
        <w:t xml:space="preserve"> I </w:t>
      </w:r>
      <w:proofErr w:type="spellStart"/>
      <w:r>
        <w:rPr>
          <w:rFonts w:ascii="Times New Roman" w:hAnsi="Times New Roman" w:cs="Times New Roman"/>
          <w:sz w:val="22"/>
          <w:szCs w:val="22"/>
        </w:rPr>
        <w:t>do</w:t>
      </w:r>
      <w:proofErr w:type="spellEnd"/>
      <w:r>
        <w:rPr>
          <w:rFonts w:ascii="Times New Roman" w:hAnsi="Times New Roman" w:cs="Times New Roman"/>
          <w:sz w:val="22"/>
          <w:szCs w:val="22"/>
        </w:rPr>
        <w:t xml:space="preserve">? </w:t>
      </w:r>
    </w:p>
    <w:p w:rsidR="00E17523" w:rsidRPr="00E17523" w:rsidRDefault="00E17523" w:rsidP="00E17523">
      <w:pPr>
        <w:pStyle w:val="2"/>
        <w:shd w:val="clear" w:color="auto" w:fill="auto"/>
        <w:spacing w:after="0" w:line="240" w:lineRule="auto"/>
        <w:ind w:right="102" w:firstLine="0"/>
        <w:jc w:val="both"/>
        <w:rPr>
          <w:rStyle w:val="91"/>
          <w:rFonts w:ascii="Times New Roman" w:eastAsia="Palatino Linotype" w:hAnsi="Times New Roman" w:cs="Times New Roman"/>
          <w:b w:val="0"/>
          <w:i/>
          <w:iCs/>
          <w:sz w:val="22"/>
          <w:szCs w:val="22"/>
        </w:rPr>
      </w:pPr>
      <w:proofErr w:type="spellStart"/>
      <w:r w:rsidRPr="00E17523">
        <w:rPr>
          <w:rStyle w:val="91"/>
          <w:rFonts w:ascii="Times New Roman" w:eastAsia="Palatino Linotype" w:hAnsi="Times New Roman" w:cs="Times New Roman"/>
          <w:b w:val="0"/>
          <w:i/>
          <w:iCs/>
          <w:sz w:val="22"/>
          <w:szCs w:val="22"/>
        </w:rPr>
        <w:t>Tim</w:t>
      </w:r>
      <w:proofErr w:type="spellEnd"/>
      <w:r w:rsidRPr="00E17523">
        <w:rPr>
          <w:rStyle w:val="91"/>
          <w:rFonts w:ascii="Times New Roman" w:eastAsia="Palatino Linotype" w:hAnsi="Times New Roman" w:cs="Times New Roman"/>
          <w:b w:val="0"/>
          <w:i/>
          <w:iCs/>
          <w:sz w:val="22"/>
          <w:szCs w:val="22"/>
          <w:lang w:val="en-US"/>
        </w:rPr>
        <w:t xml:space="preserve">, </w:t>
      </w:r>
      <w:proofErr w:type="spellStart"/>
      <w:r w:rsidRPr="00E17523">
        <w:rPr>
          <w:rStyle w:val="91"/>
          <w:rFonts w:ascii="Times New Roman" w:eastAsia="Palatino Linotype" w:hAnsi="Times New Roman" w:cs="Times New Roman"/>
          <w:b w:val="0"/>
          <w:i/>
          <w:iCs/>
          <w:sz w:val="22"/>
          <w:szCs w:val="22"/>
        </w:rPr>
        <w:t>Birmingham</w:t>
      </w:r>
      <w:proofErr w:type="spellEnd"/>
    </w:p>
    <w:p w:rsidR="00E17523" w:rsidRDefault="00E17523" w:rsidP="00E17523">
      <w:pPr>
        <w:pStyle w:val="2"/>
        <w:shd w:val="clear" w:color="auto" w:fill="auto"/>
        <w:spacing w:after="0" w:line="240" w:lineRule="auto"/>
        <w:ind w:right="102" w:firstLine="0"/>
        <w:jc w:val="both"/>
        <w:rPr>
          <w:rStyle w:val="91"/>
          <w:rFonts w:ascii="Times New Roman" w:eastAsia="Palatino Linotype" w:hAnsi="Times New Roman" w:cs="Times New Roman"/>
          <w:i/>
          <w:iCs/>
          <w:sz w:val="22"/>
          <w:szCs w:val="22"/>
          <w:lang w:val="en-US"/>
        </w:rPr>
      </w:pPr>
    </w:p>
    <w:p w:rsidR="00E17523" w:rsidRDefault="00E17523" w:rsidP="00E17523">
      <w:pPr>
        <w:pStyle w:val="2"/>
        <w:numPr>
          <w:ilvl w:val="0"/>
          <w:numId w:val="3"/>
        </w:numPr>
        <w:shd w:val="clear" w:color="auto" w:fill="auto"/>
        <w:tabs>
          <w:tab w:val="left" w:pos="284"/>
        </w:tabs>
        <w:spacing w:after="0" w:line="240" w:lineRule="auto"/>
        <w:ind w:left="0" w:right="100" w:firstLine="0"/>
        <w:jc w:val="both"/>
      </w:pPr>
      <w:r>
        <w:rPr>
          <w:rFonts w:ascii="Times New Roman" w:hAnsi="Times New Roman" w:cs="Times New Roman"/>
          <w:sz w:val="22"/>
          <w:szCs w:val="22"/>
          <w:lang w:val="en-US"/>
        </w:rPr>
        <w:t xml:space="preserve">I'm 16 and I've never had a boyfriend. But I'm not surprised. I'm fat, my hair's a mess and I haven't got any good clothes. My friends have all got boyfriends, but I'm so unattractive, I can't see how anyone could </w:t>
      </w:r>
      <w:proofErr w:type="spellStart"/>
      <w:r>
        <w:rPr>
          <w:rFonts w:ascii="Times New Roman" w:hAnsi="Times New Roman" w:cs="Times New Roman"/>
          <w:sz w:val="22"/>
          <w:szCs w:val="22"/>
          <w:lang w:val="en-US"/>
        </w:rPr>
        <w:t>Iove</w:t>
      </w:r>
      <w:proofErr w:type="spellEnd"/>
      <w:r>
        <w:rPr>
          <w:rFonts w:ascii="Times New Roman" w:hAnsi="Times New Roman" w:cs="Times New Roman"/>
          <w:sz w:val="22"/>
          <w:szCs w:val="22"/>
          <w:lang w:val="en-US"/>
        </w:rPr>
        <w:t xml:space="preserve"> me. It's not fair.</w:t>
      </w:r>
    </w:p>
    <w:p w:rsidR="00E17523" w:rsidRDefault="00E17523" w:rsidP="00E17523">
      <w:pPr>
        <w:pStyle w:val="150"/>
        <w:shd w:val="clear" w:color="auto" w:fill="auto"/>
        <w:tabs>
          <w:tab w:val="left" w:pos="284"/>
        </w:tabs>
        <w:spacing w:line="240" w:lineRule="auto"/>
        <w:rPr>
          <w:rFonts w:ascii="Times New Roman" w:hAnsi="Times New Roman" w:cs="Times New Roman"/>
          <w:i/>
          <w:sz w:val="22"/>
          <w:szCs w:val="22"/>
          <w:lang w:val="en-US"/>
        </w:rPr>
      </w:pPr>
      <w:r>
        <w:rPr>
          <w:rFonts w:ascii="Times New Roman" w:hAnsi="Times New Roman" w:cs="Times New Roman"/>
          <w:i/>
          <w:sz w:val="22"/>
          <w:szCs w:val="22"/>
          <w:lang w:val="en-US"/>
        </w:rPr>
        <w:t>J</w:t>
      </w:r>
      <w:proofErr w:type="spellStart"/>
      <w:r>
        <w:rPr>
          <w:rFonts w:ascii="Times New Roman" w:hAnsi="Times New Roman" w:cs="Times New Roman"/>
          <w:i/>
          <w:sz w:val="22"/>
          <w:szCs w:val="22"/>
        </w:rPr>
        <w:t>asmine</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Liverpool</w:t>
      </w:r>
      <w:proofErr w:type="spellEnd"/>
    </w:p>
    <w:p w:rsidR="00E17523" w:rsidRDefault="00E17523" w:rsidP="00E17523">
      <w:pPr>
        <w:pStyle w:val="150"/>
        <w:shd w:val="clear" w:color="auto" w:fill="auto"/>
        <w:tabs>
          <w:tab w:val="left" w:pos="284"/>
        </w:tabs>
        <w:spacing w:line="240" w:lineRule="auto"/>
        <w:rPr>
          <w:rFonts w:ascii="Times New Roman" w:hAnsi="Times New Roman" w:cs="Times New Roman"/>
          <w:i/>
          <w:sz w:val="22"/>
          <w:szCs w:val="22"/>
          <w:lang w:val="en-US"/>
        </w:rPr>
      </w:pPr>
    </w:p>
    <w:p w:rsidR="00E17523" w:rsidRDefault="00E17523" w:rsidP="00E17523">
      <w:pPr>
        <w:pStyle w:val="2"/>
        <w:numPr>
          <w:ilvl w:val="0"/>
          <w:numId w:val="3"/>
        </w:numPr>
        <w:shd w:val="clear" w:color="auto" w:fill="auto"/>
        <w:tabs>
          <w:tab w:val="left" w:pos="284"/>
        </w:tabs>
        <w:spacing w:after="0" w:line="240" w:lineRule="auto"/>
        <w:ind w:left="0" w:right="100" w:firstLine="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There's a gang of kids at our school who are making my life hell. A few weeks ago they asked me for money. I said No, but then they pushed me and hit me. Like a fool, I gave them my bus fare and so I had to walk home. But that was only the start of it. Every day after that they asked for more. I started taking money from my mum's purse to pay them. Now I can't face them </w:t>
      </w:r>
      <w:proofErr w:type="spellStart"/>
      <w:proofErr w:type="gramStart"/>
      <w:r>
        <w:rPr>
          <w:rFonts w:ascii="Times New Roman" w:hAnsi="Times New Roman" w:cs="Times New Roman"/>
          <w:sz w:val="22"/>
          <w:szCs w:val="22"/>
          <w:lang w:val="en-US"/>
        </w:rPr>
        <w:t xml:space="preserve">any </w:t>
      </w:r>
      <w:r w:rsidR="008D55BB" w:rsidRPr="008D55BB">
        <w:rPr>
          <w:rFonts w:ascii="Times New Roman" w:hAnsi="Times New Roman" w:cs="Times New Roman"/>
          <w:sz w:val="22"/>
          <w:szCs w:val="22"/>
          <w:lang w:val="en-US"/>
        </w:rPr>
        <w:t xml:space="preserve"> </w:t>
      </w:r>
      <w:r>
        <w:rPr>
          <w:rFonts w:ascii="Times New Roman" w:hAnsi="Times New Roman" w:cs="Times New Roman"/>
          <w:sz w:val="22"/>
          <w:szCs w:val="22"/>
          <w:lang w:val="en-US"/>
        </w:rPr>
        <w:t>more</w:t>
      </w:r>
      <w:proofErr w:type="spellEnd"/>
      <w:proofErr w:type="gramEnd"/>
      <w:r>
        <w:rPr>
          <w:rFonts w:ascii="Times New Roman" w:hAnsi="Times New Roman" w:cs="Times New Roman"/>
          <w:sz w:val="22"/>
          <w:szCs w:val="22"/>
          <w:lang w:val="en-US"/>
        </w:rPr>
        <w:t>. I haven't been to school for over a week. I'm so frightened. Please help me. I can't talk to anyone else about my problem.</w:t>
      </w:r>
    </w:p>
    <w:p w:rsidR="00E17523" w:rsidRDefault="00E17523" w:rsidP="00E17523">
      <w:pPr>
        <w:pStyle w:val="150"/>
        <w:shd w:val="clear" w:color="auto" w:fill="auto"/>
        <w:spacing w:line="240" w:lineRule="auto"/>
        <w:ind w:left="20"/>
        <w:rPr>
          <w:rFonts w:ascii="Times New Roman" w:hAnsi="Times New Roman" w:cs="Times New Roman"/>
          <w:i/>
          <w:sz w:val="22"/>
          <w:szCs w:val="22"/>
          <w:lang w:val="en-US"/>
        </w:rPr>
      </w:pPr>
      <w:proofErr w:type="spellStart"/>
      <w:r>
        <w:rPr>
          <w:rFonts w:ascii="Times New Roman" w:hAnsi="Times New Roman" w:cs="Times New Roman"/>
          <w:i/>
          <w:sz w:val="22"/>
          <w:szCs w:val="22"/>
        </w:rPr>
        <w:t>Nicola</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Edinburgh</w:t>
      </w:r>
      <w:proofErr w:type="spellEnd"/>
    </w:p>
    <w:p w:rsidR="00E17523" w:rsidRDefault="00E17523" w:rsidP="00E17523">
      <w:pPr>
        <w:pStyle w:val="150"/>
        <w:shd w:val="clear" w:color="auto" w:fill="auto"/>
        <w:spacing w:line="240" w:lineRule="auto"/>
        <w:ind w:left="20"/>
        <w:rPr>
          <w:rFonts w:ascii="Times New Roman" w:hAnsi="Times New Roman" w:cs="Times New Roman"/>
          <w:i/>
          <w:sz w:val="22"/>
          <w:szCs w:val="22"/>
          <w:lang w:val="en-US"/>
        </w:rPr>
      </w:pPr>
    </w:p>
    <w:p w:rsidR="00E17523" w:rsidRDefault="00E17523" w:rsidP="00E17523">
      <w:pPr>
        <w:pStyle w:val="2"/>
        <w:numPr>
          <w:ilvl w:val="0"/>
          <w:numId w:val="3"/>
        </w:numPr>
        <w:shd w:val="clear" w:color="auto" w:fill="auto"/>
        <w:tabs>
          <w:tab w:val="left" w:pos="284"/>
        </w:tabs>
        <w:spacing w:after="0" w:line="240" w:lineRule="auto"/>
        <w:ind w:left="0" w:right="20" w:firstLine="0"/>
        <w:jc w:val="both"/>
        <w:rPr>
          <w:rFonts w:ascii="Times New Roman" w:hAnsi="Times New Roman" w:cs="Times New Roman"/>
          <w:sz w:val="22"/>
          <w:szCs w:val="22"/>
        </w:rPr>
      </w:pPr>
      <w:r>
        <w:rPr>
          <w:rFonts w:ascii="Times New Roman" w:hAnsi="Times New Roman" w:cs="Times New Roman"/>
          <w:sz w:val="22"/>
          <w:szCs w:val="22"/>
          <w:lang w:val="en-US"/>
        </w:rPr>
        <w:t xml:space="preserve">My girlfriend and I love each other very much, but her mother doesn't like me at all. A couple of weeks ago, I took her home after midnight. There was a big argument and now I'm not allowed to go to her house any more. </w:t>
      </w:r>
      <w:proofErr w:type="spellStart"/>
      <w:r>
        <w:rPr>
          <w:rFonts w:ascii="Times New Roman" w:hAnsi="Times New Roman" w:cs="Times New Roman"/>
          <w:sz w:val="22"/>
          <w:szCs w:val="22"/>
        </w:rPr>
        <w:t>We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meet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secret</w:t>
      </w:r>
      <w:proofErr w:type="spellEnd"/>
      <w:r>
        <w:rPr>
          <w:rFonts w:ascii="Times New Roman" w:hAnsi="Times New Roman" w:cs="Times New Roman"/>
          <w:sz w:val="22"/>
          <w:szCs w:val="22"/>
        </w:rPr>
        <w:t>.</w:t>
      </w:r>
    </w:p>
    <w:p w:rsidR="00E17523" w:rsidRDefault="00E17523" w:rsidP="00E17523">
      <w:pPr>
        <w:pStyle w:val="150"/>
        <w:shd w:val="clear" w:color="auto" w:fill="auto"/>
        <w:tabs>
          <w:tab w:val="left" w:pos="284"/>
        </w:tabs>
        <w:spacing w:line="240" w:lineRule="auto"/>
        <w:rPr>
          <w:rFonts w:ascii="Times New Roman" w:hAnsi="Times New Roman" w:cs="Times New Roman"/>
          <w:i/>
          <w:sz w:val="22"/>
          <w:szCs w:val="22"/>
          <w:lang w:val="en-US"/>
        </w:rPr>
      </w:pPr>
      <w:proofErr w:type="spellStart"/>
      <w:r>
        <w:rPr>
          <w:rFonts w:ascii="Times New Roman" w:hAnsi="Times New Roman" w:cs="Times New Roman"/>
          <w:i/>
          <w:sz w:val="22"/>
          <w:szCs w:val="22"/>
        </w:rPr>
        <w:t>Robert</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Bedford</w:t>
      </w:r>
      <w:proofErr w:type="spellEnd"/>
    </w:p>
    <w:p w:rsidR="00E17523" w:rsidRDefault="00E17523" w:rsidP="00E17523">
      <w:pPr>
        <w:pStyle w:val="150"/>
        <w:shd w:val="clear" w:color="auto" w:fill="auto"/>
        <w:tabs>
          <w:tab w:val="left" w:pos="284"/>
        </w:tabs>
        <w:spacing w:line="240" w:lineRule="auto"/>
        <w:rPr>
          <w:rFonts w:ascii="Times New Roman" w:hAnsi="Times New Roman" w:cs="Times New Roman"/>
          <w:i/>
          <w:sz w:val="16"/>
          <w:szCs w:val="16"/>
          <w:lang w:val="en-US"/>
        </w:rPr>
      </w:pPr>
    </w:p>
    <w:p w:rsidR="00E17523" w:rsidRDefault="00E17523" w:rsidP="00E17523">
      <w:pPr>
        <w:pStyle w:val="2"/>
        <w:numPr>
          <w:ilvl w:val="0"/>
          <w:numId w:val="3"/>
        </w:numPr>
        <w:shd w:val="clear" w:color="auto" w:fill="auto"/>
        <w:tabs>
          <w:tab w:val="left" w:pos="284"/>
        </w:tabs>
        <w:spacing w:after="0" w:line="240" w:lineRule="auto"/>
        <w:ind w:left="0" w:right="20" w:firstLine="0"/>
        <w:jc w:val="both"/>
        <w:rPr>
          <w:rFonts w:ascii="Times New Roman" w:hAnsi="Times New Roman" w:cs="Times New Roman"/>
          <w:sz w:val="22"/>
          <w:szCs w:val="22"/>
        </w:rPr>
      </w:pPr>
      <w:r>
        <w:rPr>
          <w:rFonts w:ascii="Times New Roman" w:hAnsi="Times New Roman" w:cs="Times New Roman"/>
          <w:sz w:val="22"/>
          <w:szCs w:val="22"/>
          <w:lang w:val="en-US"/>
        </w:rPr>
        <w:t xml:space="preserve">My boyfriend, Steve, and I never go out on our own. He always brings his best friend with him, when we have a date. He says that he feels guilty if he doesn't invite his friend. </w:t>
      </w:r>
      <w:proofErr w:type="spellStart"/>
      <w:r>
        <w:rPr>
          <w:rFonts w:ascii="Times New Roman" w:hAnsi="Times New Roman" w:cs="Times New Roman"/>
          <w:sz w:val="22"/>
          <w:szCs w:val="22"/>
        </w:rPr>
        <w:t>But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what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about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w:t>
      </w:r>
      <w:proofErr w:type="spellEnd"/>
      <w:r>
        <w:rPr>
          <w:rFonts w:ascii="Times New Roman" w:hAnsi="Times New Roman" w:cs="Times New Roman"/>
          <w:sz w:val="22"/>
          <w:szCs w:val="22"/>
        </w:rPr>
        <w:t>?</w:t>
      </w:r>
    </w:p>
    <w:p w:rsidR="00E17523" w:rsidRDefault="00E17523" w:rsidP="00E17523">
      <w:pPr>
        <w:pStyle w:val="150"/>
        <w:shd w:val="clear" w:color="auto" w:fill="auto"/>
        <w:tabs>
          <w:tab w:val="left" w:pos="284"/>
        </w:tabs>
        <w:spacing w:line="240" w:lineRule="auto"/>
        <w:rPr>
          <w:rFonts w:ascii="Times New Roman" w:hAnsi="Times New Roman" w:cs="Times New Roman"/>
          <w:i/>
          <w:sz w:val="22"/>
          <w:szCs w:val="22"/>
          <w:lang w:val="en-US"/>
        </w:rPr>
      </w:pPr>
      <w:proofErr w:type="spellStart"/>
      <w:r>
        <w:rPr>
          <w:rFonts w:ascii="Times New Roman" w:hAnsi="Times New Roman" w:cs="Times New Roman"/>
          <w:i/>
          <w:sz w:val="22"/>
          <w:szCs w:val="22"/>
        </w:rPr>
        <w:t>Liz</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Carlisle</w:t>
      </w:r>
      <w:proofErr w:type="spellEnd"/>
    </w:p>
    <w:p w:rsidR="00E17523" w:rsidRDefault="00E17523" w:rsidP="00E17523">
      <w:pPr>
        <w:pStyle w:val="150"/>
        <w:shd w:val="clear" w:color="auto" w:fill="auto"/>
        <w:tabs>
          <w:tab w:val="left" w:pos="284"/>
        </w:tabs>
        <w:spacing w:line="240" w:lineRule="auto"/>
        <w:rPr>
          <w:rFonts w:ascii="Times New Roman" w:hAnsi="Times New Roman" w:cs="Times New Roman"/>
          <w:i/>
          <w:sz w:val="22"/>
          <w:szCs w:val="22"/>
          <w:lang w:val="en-US"/>
        </w:rPr>
      </w:pPr>
    </w:p>
    <w:p w:rsidR="00E17523" w:rsidRDefault="00E17523" w:rsidP="00E17523">
      <w:pPr>
        <w:pStyle w:val="150"/>
        <w:shd w:val="clear" w:color="auto" w:fill="auto"/>
        <w:tabs>
          <w:tab w:val="left" w:pos="284"/>
        </w:tabs>
        <w:spacing w:line="240" w:lineRule="auto"/>
        <w:rPr>
          <w:rFonts w:ascii="Times New Roman" w:hAnsi="Times New Roman" w:cs="Times New Roman"/>
          <w:b/>
          <w:sz w:val="22"/>
          <w:szCs w:val="22"/>
          <w:lang w:val="en-US"/>
        </w:rPr>
      </w:pPr>
      <w:r>
        <w:rPr>
          <w:rFonts w:ascii="Times New Roman" w:hAnsi="Times New Roman" w:cs="Times New Roman"/>
          <w:b/>
          <w:sz w:val="22"/>
          <w:szCs w:val="22"/>
          <w:lang w:val="en-US"/>
        </w:rPr>
        <w:t xml:space="preserve">      B. Which letters do you think these extracts come from?</w:t>
      </w:r>
    </w:p>
    <w:p w:rsidR="00E17523" w:rsidRDefault="00E17523" w:rsidP="00E17523">
      <w:pPr>
        <w:pStyle w:val="150"/>
        <w:shd w:val="clear" w:color="auto" w:fill="auto"/>
        <w:tabs>
          <w:tab w:val="left" w:pos="284"/>
        </w:tabs>
        <w:spacing w:line="240" w:lineRule="auto"/>
        <w:rPr>
          <w:rFonts w:ascii="Times New Roman" w:hAnsi="Times New Roman" w:cs="Times New Roman"/>
          <w:b/>
          <w:sz w:val="22"/>
          <w:szCs w:val="22"/>
          <w:lang w:val="en-US"/>
        </w:rPr>
      </w:pPr>
    </w:p>
    <w:p w:rsidR="00E17523" w:rsidRDefault="00E17523" w:rsidP="00E17523">
      <w:pPr>
        <w:pStyle w:val="150"/>
        <w:numPr>
          <w:ilvl w:val="0"/>
          <w:numId w:val="4"/>
        </w:numPr>
        <w:shd w:val="clear" w:color="auto" w:fill="auto"/>
        <w:tabs>
          <w:tab w:val="left" w:pos="0"/>
          <w:tab w:val="left" w:pos="284"/>
          <w:tab w:val="left" w:pos="426"/>
        </w:tabs>
        <w:spacing w:line="360" w:lineRule="auto"/>
        <w:ind w:left="0" w:firstLine="0"/>
        <w:rPr>
          <w:rFonts w:ascii="Times New Roman" w:hAnsi="Times New Roman" w:cs="Times New Roman"/>
          <w:sz w:val="22"/>
          <w:szCs w:val="22"/>
          <w:lang w:val="en-US"/>
        </w:rPr>
      </w:pPr>
      <w:r>
        <w:rPr>
          <w:rFonts w:ascii="Times New Roman" w:hAnsi="Times New Roman" w:cs="Times New Roman"/>
          <w:sz w:val="22"/>
          <w:szCs w:val="22"/>
          <w:lang w:val="en-US"/>
        </w:rPr>
        <w:t>Sharon is very upset about it, but I don’t know what to do.</w:t>
      </w:r>
    </w:p>
    <w:p w:rsidR="00E17523" w:rsidRDefault="00E17523" w:rsidP="00E17523">
      <w:pPr>
        <w:pStyle w:val="150"/>
        <w:numPr>
          <w:ilvl w:val="0"/>
          <w:numId w:val="4"/>
        </w:numPr>
        <w:shd w:val="clear" w:color="auto" w:fill="auto"/>
        <w:tabs>
          <w:tab w:val="left" w:pos="0"/>
          <w:tab w:val="left" w:pos="284"/>
          <w:tab w:val="left" w:pos="426"/>
        </w:tabs>
        <w:spacing w:line="360" w:lineRule="auto"/>
        <w:ind w:left="0" w:firstLine="0"/>
        <w:rPr>
          <w:rFonts w:ascii="Times New Roman" w:hAnsi="Times New Roman" w:cs="Times New Roman"/>
          <w:sz w:val="22"/>
          <w:szCs w:val="22"/>
          <w:lang w:val="en-US"/>
        </w:rPr>
      </w:pPr>
      <w:r>
        <w:rPr>
          <w:rFonts w:ascii="Times New Roman" w:hAnsi="Times New Roman" w:cs="Times New Roman"/>
          <w:sz w:val="22"/>
          <w:szCs w:val="22"/>
          <w:lang w:val="en-US"/>
        </w:rPr>
        <w:t>He’s quite a nice guy and I don’t want to hurt him.</w:t>
      </w:r>
    </w:p>
    <w:p w:rsidR="00E17523" w:rsidRDefault="00E17523" w:rsidP="00E17523">
      <w:pPr>
        <w:pStyle w:val="150"/>
        <w:numPr>
          <w:ilvl w:val="0"/>
          <w:numId w:val="4"/>
        </w:numPr>
        <w:shd w:val="clear" w:color="auto" w:fill="auto"/>
        <w:tabs>
          <w:tab w:val="left" w:pos="0"/>
          <w:tab w:val="left" w:pos="284"/>
          <w:tab w:val="left" w:pos="426"/>
        </w:tabs>
        <w:spacing w:line="360" w:lineRule="auto"/>
        <w:ind w:left="0" w:firstLine="0"/>
        <w:rPr>
          <w:rFonts w:ascii="Times New Roman" w:hAnsi="Times New Roman" w:cs="Times New Roman"/>
          <w:sz w:val="22"/>
          <w:szCs w:val="22"/>
          <w:lang w:val="en-US"/>
        </w:rPr>
      </w:pPr>
      <w:r>
        <w:rPr>
          <w:rFonts w:ascii="Times New Roman" w:hAnsi="Times New Roman" w:cs="Times New Roman"/>
          <w:sz w:val="22"/>
          <w:szCs w:val="22"/>
          <w:lang w:val="en-US"/>
        </w:rPr>
        <w:t>Someone at school said my face looked like a pizza.</w:t>
      </w:r>
    </w:p>
    <w:p w:rsidR="00E17523" w:rsidRDefault="00E17523" w:rsidP="00E17523">
      <w:pPr>
        <w:pStyle w:val="150"/>
        <w:numPr>
          <w:ilvl w:val="0"/>
          <w:numId w:val="4"/>
        </w:numPr>
        <w:shd w:val="clear" w:color="auto" w:fill="auto"/>
        <w:tabs>
          <w:tab w:val="left" w:pos="0"/>
          <w:tab w:val="left" w:pos="284"/>
          <w:tab w:val="left" w:pos="426"/>
        </w:tabs>
        <w:spacing w:line="360" w:lineRule="auto"/>
        <w:ind w:left="0" w:firstLine="0"/>
        <w:rPr>
          <w:rFonts w:ascii="Times New Roman" w:hAnsi="Times New Roman" w:cs="Times New Roman"/>
          <w:sz w:val="22"/>
          <w:szCs w:val="22"/>
          <w:lang w:val="en-US"/>
        </w:rPr>
      </w:pPr>
      <w:r>
        <w:rPr>
          <w:rFonts w:ascii="Times New Roman" w:hAnsi="Times New Roman" w:cs="Times New Roman"/>
          <w:sz w:val="22"/>
          <w:szCs w:val="22"/>
          <w:lang w:val="en-US"/>
        </w:rPr>
        <w:t>I never go out. I spend every evening watching television.</w:t>
      </w:r>
    </w:p>
    <w:p w:rsidR="00E17523" w:rsidRDefault="00E17523" w:rsidP="00E17523">
      <w:pPr>
        <w:pStyle w:val="150"/>
        <w:numPr>
          <w:ilvl w:val="0"/>
          <w:numId w:val="4"/>
        </w:numPr>
        <w:shd w:val="clear" w:color="auto" w:fill="auto"/>
        <w:tabs>
          <w:tab w:val="left" w:pos="0"/>
          <w:tab w:val="left" w:pos="284"/>
          <w:tab w:val="left" w:pos="426"/>
        </w:tabs>
        <w:spacing w:line="360" w:lineRule="auto"/>
        <w:ind w:left="0" w:firstLine="0"/>
        <w:rPr>
          <w:rFonts w:ascii="Times New Roman" w:hAnsi="Times New Roman" w:cs="Times New Roman"/>
          <w:sz w:val="22"/>
          <w:szCs w:val="22"/>
          <w:lang w:val="en-US"/>
        </w:rPr>
      </w:pPr>
      <w:r>
        <w:rPr>
          <w:rFonts w:ascii="Times New Roman" w:hAnsi="Times New Roman" w:cs="Times New Roman"/>
          <w:sz w:val="22"/>
          <w:szCs w:val="22"/>
          <w:lang w:val="en-US"/>
        </w:rPr>
        <w:t>Last week I gave them some earning that my grandmother gave me for Christmas. I had to say that I’d lost them.</w:t>
      </w:r>
    </w:p>
    <w:p w:rsidR="00E17523" w:rsidRDefault="00E17523" w:rsidP="00E17523">
      <w:pPr>
        <w:pStyle w:val="150"/>
        <w:shd w:val="clear" w:color="auto" w:fill="auto"/>
        <w:tabs>
          <w:tab w:val="left" w:pos="0"/>
          <w:tab w:val="left" w:pos="284"/>
          <w:tab w:val="left" w:pos="426"/>
        </w:tabs>
        <w:spacing w:line="240" w:lineRule="auto"/>
        <w:rPr>
          <w:rFonts w:ascii="Times New Roman" w:hAnsi="Times New Roman" w:cs="Times New Roman"/>
          <w:sz w:val="22"/>
          <w:szCs w:val="22"/>
          <w:lang w:val="en-US"/>
        </w:rPr>
      </w:pPr>
    </w:p>
    <w:p w:rsidR="00E17523" w:rsidRPr="008806EC" w:rsidRDefault="00E17523" w:rsidP="00E17523">
      <w:pPr>
        <w:pStyle w:val="150"/>
        <w:shd w:val="clear" w:color="auto" w:fill="auto"/>
        <w:tabs>
          <w:tab w:val="left" w:pos="0"/>
          <w:tab w:val="left" w:pos="284"/>
          <w:tab w:val="left" w:pos="426"/>
        </w:tabs>
        <w:spacing w:line="240" w:lineRule="auto"/>
        <w:ind w:firstLine="426"/>
        <w:rPr>
          <w:rFonts w:ascii="Times New Roman" w:hAnsi="Times New Roman" w:cs="Times New Roman"/>
          <w:b/>
          <w:sz w:val="22"/>
          <w:szCs w:val="22"/>
          <w:lang w:val="en-US"/>
        </w:rPr>
      </w:pPr>
      <w:bookmarkStart w:id="0" w:name="_GoBack"/>
      <w:bookmarkEnd w:id="0"/>
      <w:r>
        <w:rPr>
          <w:rFonts w:ascii="Times New Roman" w:hAnsi="Times New Roman" w:cs="Times New Roman"/>
          <w:b/>
          <w:sz w:val="22"/>
          <w:szCs w:val="22"/>
          <w:lang w:val="en-US"/>
        </w:rPr>
        <w:t>C.  Read the text and answer the questions. All the names of the cities are in the text.</w:t>
      </w:r>
    </w:p>
    <w:p w:rsidR="00E17523" w:rsidRPr="008806EC" w:rsidRDefault="00E17523" w:rsidP="00E17523">
      <w:pPr>
        <w:pStyle w:val="150"/>
        <w:shd w:val="clear" w:color="auto" w:fill="auto"/>
        <w:tabs>
          <w:tab w:val="left" w:pos="0"/>
          <w:tab w:val="left" w:pos="284"/>
          <w:tab w:val="left" w:pos="426"/>
        </w:tabs>
        <w:spacing w:line="240" w:lineRule="auto"/>
        <w:ind w:firstLine="426"/>
        <w:rPr>
          <w:rFonts w:ascii="Times New Roman" w:hAnsi="Times New Roman" w:cs="Times New Roman"/>
          <w:b/>
          <w:sz w:val="22"/>
          <w:szCs w:val="22"/>
          <w:lang w:val="en-US"/>
        </w:rPr>
      </w:pPr>
    </w:p>
    <w:p w:rsidR="00E17523" w:rsidRDefault="00E17523" w:rsidP="00E17523">
      <w:pPr>
        <w:pStyle w:val="150"/>
        <w:shd w:val="clear" w:color="auto" w:fill="auto"/>
        <w:tabs>
          <w:tab w:val="left" w:pos="0"/>
          <w:tab w:val="left" w:pos="284"/>
          <w:tab w:val="left" w:pos="426"/>
        </w:tabs>
        <w:spacing w:line="240" w:lineRule="auto"/>
        <w:ind w:firstLine="426"/>
        <w:rPr>
          <w:rFonts w:ascii="Times New Roman" w:hAnsi="Times New Roman" w:cs="Times New Roman"/>
          <w:b/>
          <w:sz w:val="22"/>
          <w:szCs w:val="22"/>
          <w:lang w:val="en-US"/>
        </w:rPr>
      </w:pPr>
      <w:r>
        <w:rPr>
          <w:rFonts w:ascii="Times New Roman" w:hAnsi="Times New Roman" w:cs="Times New Roman"/>
          <w:b/>
          <w:sz w:val="22"/>
          <w:szCs w:val="22"/>
          <w:lang w:val="en-US"/>
        </w:rPr>
        <w:t xml:space="preserve">                                Holiday competition</w:t>
      </w:r>
    </w:p>
    <w:p w:rsidR="00E17523" w:rsidRDefault="00E17523" w:rsidP="00E17523">
      <w:pPr>
        <w:pStyle w:val="150"/>
        <w:shd w:val="clear" w:color="auto" w:fill="auto"/>
        <w:tabs>
          <w:tab w:val="left" w:pos="0"/>
          <w:tab w:val="left" w:pos="284"/>
          <w:tab w:val="left" w:pos="426"/>
        </w:tabs>
        <w:spacing w:line="300" w:lineRule="exact"/>
        <w:ind w:firstLine="425"/>
        <w:rPr>
          <w:rFonts w:ascii="Times New Roman" w:hAnsi="Times New Roman" w:cs="Times New Roman"/>
          <w:sz w:val="22"/>
          <w:szCs w:val="22"/>
          <w:lang w:val="en-US"/>
        </w:rPr>
      </w:pPr>
      <w:bookmarkStart w:id="1" w:name="bookmark1"/>
      <w:r w:rsidRPr="00E17523">
        <w:rPr>
          <w:rFonts w:ascii="Times New Roman" w:hAnsi="Times New Roman" w:cs="Times New Roman"/>
          <w:sz w:val="22"/>
          <w:szCs w:val="22"/>
          <w:lang w:val="en-US"/>
        </w:rPr>
        <w:t>Disney World, the Golden Gate Bridge, the Statue of Liberty</w:t>
      </w:r>
      <w:r>
        <w:rPr>
          <w:rStyle w:val="20pt"/>
          <w:rFonts w:ascii="Times New Roman" w:hAnsi="Times New Roman" w:cs="Times New Roman"/>
          <w:sz w:val="22"/>
          <w:szCs w:val="22"/>
          <w:lang w:val="en-US"/>
        </w:rPr>
        <w:t xml:space="preserve"> — all</w:t>
      </w:r>
      <w:bookmarkEnd w:id="1"/>
      <w:r>
        <w:rPr>
          <w:rStyle w:val="20pt"/>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the places you have dreamed about. Now this can be yours in our holiday-of-a-lifetime competition. Our prize </w:t>
      </w:r>
      <w:r w:rsidR="008D55BB" w:rsidRPr="008D55BB">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winners will fly by </w:t>
      </w:r>
      <w:r>
        <w:rPr>
          <w:rFonts w:ascii="Times New Roman" w:hAnsi="Times New Roman" w:cs="Times New Roman"/>
          <w:sz w:val="22"/>
          <w:szCs w:val="22"/>
          <w:lang w:val="en-US"/>
        </w:rPr>
        <w:lastRenderedPageBreak/>
        <w:t xml:space="preserve">British Airways Concorde to New York. You'll spend two days in the Big Apple and then you'll pick up your Cadillac and drive down the east coast to Washington DC and then on to the Deep South: Florida, Alabama, Mississippi, </w:t>
      </w:r>
      <w:proofErr w:type="gramStart"/>
      <w:r>
        <w:rPr>
          <w:rFonts w:ascii="Times New Roman" w:hAnsi="Times New Roman" w:cs="Times New Roman"/>
          <w:sz w:val="22"/>
          <w:szCs w:val="22"/>
          <w:lang w:val="en-US"/>
        </w:rPr>
        <w:t>Texas</w:t>
      </w:r>
      <w:proofErr w:type="gramEnd"/>
      <w:r>
        <w:rPr>
          <w:rFonts w:ascii="Times New Roman" w:hAnsi="Times New Roman" w:cs="Times New Roman"/>
          <w:sz w:val="22"/>
          <w:szCs w:val="22"/>
          <w:lang w:val="en-US"/>
        </w:rPr>
        <w:t>. You'll be able to visit Walt Disney World, then the Space Centre at Cape Canaveral and the famous cit</w:t>
      </w:r>
      <w:r w:rsidR="008D55BB">
        <w:rPr>
          <w:rFonts w:ascii="Times New Roman" w:hAnsi="Times New Roman" w:cs="Times New Roman"/>
          <w:sz w:val="22"/>
          <w:szCs w:val="22"/>
          <w:lang w:val="en-US"/>
        </w:rPr>
        <w:t>ies of New Orleans and Dallas. F</w:t>
      </w:r>
      <w:r>
        <w:rPr>
          <w:rFonts w:ascii="Times New Roman" w:hAnsi="Times New Roman" w:cs="Times New Roman"/>
          <w:sz w:val="22"/>
          <w:szCs w:val="22"/>
          <w:lang w:val="en-US"/>
        </w:rPr>
        <w:t>rom Dallas you'll travel by plane to the west coast. Here you'll visit San Francisco, Los Angeles and Hollywood. Finally you'll fly back to New York for the flight home. You'll stay in the best hotels and we'll give you £500 each to spend.</w:t>
      </w:r>
    </w:p>
    <w:p w:rsidR="00E17523" w:rsidRDefault="00E17523" w:rsidP="00E17523">
      <w:pPr>
        <w:pStyle w:val="150"/>
        <w:shd w:val="clear" w:color="auto" w:fill="auto"/>
        <w:tabs>
          <w:tab w:val="left" w:pos="0"/>
          <w:tab w:val="left" w:pos="284"/>
          <w:tab w:val="left" w:pos="426"/>
        </w:tabs>
        <w:spacing w:line="240" w:lineRule="auto"/>
        <w:ind w:firstLine="426"/>
        <w:rPr>
          <w:rFonts w:ascii="Times New Roman" w:hAnsi="Times New Roman" w:cs="Times New Roman"/>
          <w:sz w:val="22"/>
          <w:szCs w:val="22"/>
          <w:lang w:val="en-US"/>
        </w:rPr>
      </w:pPr>
      <w:r w:rsidRPr="008D55BB">
        <w:rPr>
          <w:rStyle w:val="0pt"/>
          <w:rFonts w:ascii="Times New Roman" w:hAnsi="Times New Roman" w:cs="Times New Roman"/>
          <w:sz w:val="22"/>
          <w:szCs w:val="22"/>
          <w:lang w:val="en-US"/>
        </w:rPr>
        <w:t>Can you believe it</w:t>
      </w:r>
      <w:r>
        <w:rPr>
          <w:rStyle w:val="0pt"/>
          <w:rFonts w:ascii="Times New Roman" w:hAnsi="Times New Roman" w:cs="Times New Roman"/>
          <w:sz w:val="22"/>
          <w:szCs w:val="22"/>
          <w:lang w:val="en-US"/>
        </w:rPr>
        <w:t>?</w:t>
      </w:r>
      <w:r>
        <w:rPr>
          <w:rFonts w:ascii="Times New Roman" w:hAnsi="Times New Roman" w:cs="Times New Roman"/>
          <w:sz w:val="22"/>
          <w:szCs w:val="22"/>
          <w:lang w:val="en-US"/>
        </w:rPr>
        <w:t xml:space="preserve"> Three weeks in the Good Old USA? Just answer the six simple questions, fill in your name and address and post it to arrive not later than 18th October.</w:t>
      </w:r>
    </w:p>
    <w:p w:rsidR="00E17523" w:rsidRDefault="00E17523" w:rsidP="00E17523">
      <w:pPr>
        <w:pStyle w:val="2"/>
        <w:shd w:val="clear" w:color="auto" w:fill="auto"/>
        <w:tabs>
          <w:tab w:val="left" w:pos="284"/>
        </w:tabs>
        <w:spacing w:after="0" w:line="240" w:lineRule="auto"/>
        <w:ind w:right="320" w:firstLine="426"/>
        <w:jc w:val="both"/>
        <w:rPr>
          <w:rFonts w:ascii="Times New Roman" w:hAnsi="Times New Roman" w:cs="Times New Roman"/>
          <w:sz w:val="22"/>
          <w:szCs w:val="22"/>
          <w:lang w:val="en-US"/>
        </w:rPr>
      </w:pPr>
    </w:p>
    <w:p w:rsidR="00E17523" w:rsidRPr="008D55BB" w:rsidRDefault="00E17523" w:rsidP="00E17523">
      <w:pPr>
        <w:pStyle w:val="2"/>
        <w:shd w:val="clear" w:color="auto" w:fill="auto"/>
        <w:tabs>
          <w:tab w:val="left" w:pos="284"/>
        </w:tabs>
        <w:spacing w:after="0" w:line="240" w:lineRule="auto"/>
        <w:ind w:right="320" w:firstLine="426"/>
        <w:jc w:val="both"/>
        <w:rPr>
          <w:rFonts w:ascii="Times New Roman" w:hAnsi="Times New Roman" w:cs="Times New Roman"/>
          <w:b/>
          <w:sz w:val="22"/>
          <w:szCs w:val="22"/>
          <w:lang w:val="en-US"/>
        </w:rPr>
      </w:pPr>
      <w:r w:rsidRPr="008D55BB">
        <w:rPr>
          <w:rFonts w:ascii="Times New Roman" w:hAnsi="Times New Roman" w:cs="Times New Roman"/>
          <w:b/>
          <w:sz w:val="22"/>
          <w:szCs w:val="22"/>
          <w:lang w:val="en-US"/>
        </w:rPr>
        <w:t>Find the answers and write the names.</w:t>
      </w:r>
    </w:p>
    <w:p w:rsidR="00E17523" w:rsidRPr="008D55BB" w:rsidRDefault="00E17523" w:rsidP="00E17523">
      <w:pPr>
        <w:pStyle w:val="2"/>
        <w:shd w:val="clear" w:color="auto" w:fill="auto"/>
        <w:tabs>
          <w:tab w:val="left" w:pos="284"/>
        </w:tabs>
        <w:spacing w:after="0" w:line="240" w:lineRule="auto"/>
        <w:ind w:right="320" w:firstLine="426"/>
        <w:jc w:val="both"/>
        <w:rPr>
          <w:rFonts w:ascii="Times New Roman" w:hAnsi="Times New Roman" w:cs="Times New Roman"/>
          <w:b/>
          <w:sz w:val="22"/>
          <w:szCs w:val="22"/>
          <w:lang w:val="en-US"/>
        </w:rPr>
      </w:pPr>
    </w:p>
    <w:p w:rsidR="00E17523" w:rsidRDefault="00E17523" w:rsidP="00E17523">
      <w:pPr>
        <w:pStyle w:val="2"/>
        <w:numPr>
          <w:ilvl w:val="0"/>
          <w:numId w:val="5"/>
        </w:numPr>
        <w:shd w:val="clear" w:color="auto" w:fill="auto"/>
        <w:tabs>
          <w:tab w:val="left" w:pos="284"/>
          <w:tab w:val="left" w:pos="494"/>
        </w:tabs>
        <w:spacing w:after="0" w:line="280" w:lineRule="exact"/>
        <w:ind w:left="0" w:right="60" w:firstLine="0"/>
        <w:jc w:val="both"/>
        <w:rPr>
          <w:rFonts w:ascii="Times New Roman" w:hAnsi="Times New Roman" w:cs="Times New Roman"/>
          <w:sz w:val="22"/>
          <w:szCs w:val="22"/>
          <w:lang w:val="en-US"/>
        </w:rPr>
      </w:pPr>
      <w:r>
        <w:rPr>
          <w:rFonts w:ascii="Times New Roman" w:hAnsi="Times New Roman" w:cs="Times New Roman"/>
          <w:sz w:val="22"/>
          <w:szCs w:val="22"/>
          <w:lang w:val="en-US"/>
        </w:rPr>
        <w:t>Which Californian city was destroyed by an earthquake in 1906?</w:t>
      </w:r>
    </w:p>
    <w:p w:rsidR="00E17523" w:rsidRDefault="00E17523" w:rsidP="00E17523">
      <w:pPr>
        <w:pStyle w:val="2"/>
        <w:numPr>
          <w:ilvl w:val="0"/>
          <w:numId w:val="5"/>
        </w:numPr>
        <w:shd w:val="clear" w:color="auto" w:fill="auto"/>
        <w:tabs>
          <w:tab w:val="left" w:pos="284"/>
          <w:tab w:val="left" w:pos="508"/>
        </w:tabs>
        <w:spacing w:after="0" w:line="280" w:lineRule="exact"/>
        <w:ind w:left="0" w:right="60" w:firstLine="0"/>
        <w:jc w:val="both"/>
        <w:rPr>
          <w:rFonts w:ascii="Times New Roman" w:hAnsi="Times New Roman" w:cs="Times New Roman"/>
          <w:sz w:val="22"/>
          <w:szCs w:val="22"/>
          <w:lang w:val="en-US"/>
        </w:rPr>
      </w:pPr>
      <w:r>
        <w:rPr>
          <w:rFonts w:ascii="Times New Roman" w:hAnsi="Times New Roman" w:cs="Times New Roman"/>
          <w:sz w:val="22"/>
          <w:szCs w:val="22"/>
          <w:lang w:val="en-US"/>
        </w:rPr>
        <w:t>Which city is at the mouth of the Mississippi River?</w:t>
      </w:r>
    </w:p>
    <w:p w:rsidR="00E17523" w:rsidRDefault="00E17523" w:rsidP="00E17523">
      <w:pPr>
        <w:pStyle w:val="2"/>
        <w:numPr>
          <w:ilvl w:val="0"/>
          <w:numId w:val="5"/>
        </w:numPr>
        <w:shd w:val="clear" w:color="auto" w:fill="auto"/>
        <w:tabs>
          <w:tab w:val="left" w:pos="284"/>
          <w:tab w:val="left" w:pos="501"/>
        </w:tabs>
        <w:spacing w:after="0" w:line="280" w:lineRule="exact"/>
        <w:ind w:left="0" w:firstLine="0"/>
        <w:jc w:val="both"/>
        <w:rPr>
          <w:rFonts w:ascii="Times New Roman" w:hAnsi="Times New Roman" w:cs="Times New Roman"/>
          <w:sz w:val="22"/>
          <w:szCs w:val="22"/>
          <w:lang w:val="en-US"/>
        </w:rPr>
      </w:pPr>
      <w:r>
        <w:rPr>
          <w:rFonts w:ascii="Times New Roman" w:hAnsi="Times New Roman" w:cs="Times New Roman"/>
          <w:sz w:val="22"/>
          <w:szCs w:val="22"/>
          <w:lang w:val="en-US"/>
        </w:rPr>
        <w:t>What is the capital of the USA?</w:t>
      </w:r>
    </w:p>
    <w:p w:rsidR="00E17523" w:rsidRDefault="00E17523" w:rsidP="00E17523">
      <w:pPr>
        <w:pStyle w:val="2"/>
        <w:numPr>
          <w:ilvl w:val="0"/>
          <w:numId w:val="5"/>
        </w:numPr>
        <w:shd w:val="clear" w:color="auto" w:fill="auto"/>
        <w:tabs>
          <w:tab w:val="left" w:pos="284"/>
          <w:tab w:val="left" w:pos="501"/>
        </w:tabs>
        <w:spacing w:after="0" w:line="280" w:lineRule="exact"/>
        <w:ind w:left="0" w:firstLine="0"/>
        <w:jc w:val="both"/>
        <w:rPr>
          <w:rFonts w:ascii="Times New Roman" w:hAnsi="Times New Roman" w:cs="Times New Roman"/>
          <w:sz w:val="22"/>
          <w:szCs w:val="22"/>
          <w:lang w:val="en-US"/>
        </w:rPr>
      </w:pPr>
      <w:r>
        <w:rPr>
          <w:rFonts w:ascii="Times New Roman" w:hAnsi="Times New Roman" w:cs="Times New Roman"/>
          <w:sz w:val="22"/>
          <w:szCs w:val="22"/>
          <w:lang w:val="en-US"/>
        </w:rPr>
        <w:t>Of which city is Hollywood a suburb?</w:t>
      </w:r>
    </w:p>
    <w:p w:rsidR="00E17523" w:rsidRDefault="00E17523" w:rsidP="00E17523">
      <w:pPr>
        <w:pStyle w:val="2"/>
        <w:numPr>
          <w:ilvl w:val="0"/>
          <w:numId w:val="5"/>
        </w:numPr>
        <w:shd w:val="clear" w:color="auto" w:fill="auto"/>
        <w:tabs>
          <w:tab w:val="left" w:pos="284"/>
          <w:tab w:val="left" w:pos="508"/>
        </w:tabs>
        <w:spacing w:after="0" w:line="280" w:lineRule="exact"/>
        <w:ind w:left="0" w:right="60" w:firstLine="0"/>
        <w:jc w:val="both"/>
        <w:rPr>
          <w:rFonts w:ascii="Times New Roman" w:hAnsi="Times New Roman" w:cs="Times New Roman"/>
          <w:sz w:val="22"/>
          <w:szCs w:val="22"/>
          <w:lang w:val="en-US"/>
        </w:rPr>
      </w:pPr>
      <w:r>
        <w:rPr>
          <w:rFonts w:ascii="Times New Roman" w:hAnsi="Times New Roman" w:cs="Times New Roman"/>
          <w:sz w:val="22"/>
          <w:szCs w:val="22"/>
          <w:lang w:val="en-US"/>
        </w:rPr>
        <w:t>Which is the largest city in the USA?</w:t>
      </w:r>
    </w:p>
    <w:p w:rsidR="00E17523" w:rsidRPr="00E17523" w:rsidRDefault="00E17523" w:rsidP="00E17523">
      <w:pPr>
        <w:pStyle w:val="2"/>
        <w:numPr>
          <w:ilvl w:val="0"/>
          <w:numId w:val="5"/>
        </w:numPr>
        <w:shd w:val="clear" w:color="auto" w:fill="auto"/>
        <w:tabs>
          <w:tab w:val="left" w:pos="284"/>
        </w:tabs>
        <w:spacing w:after="0" w:line="280" w:lineRule="exact"/>
        <w:ind w:left="0" w:right="60" w:firstLine="0"/>
        <w:jc w:val="both"/>
        <w:rPr>
          <w:rFonts w:ascii="Times New Roman" w:hAnsi="Times New Roman" w:cs="Times New Roman"/>
          <w:sz w:val="22"/>
          <w:szCs w:val="22"/>
          <w:lang w:val="en-US"/>
        </w:rPr>
      </w:pPr>
      <w:r>
        <w:rPr>
          <w:rFonts w:ascii="Times New Roman" w:hAnsi="Times New Roman" w:cs="Times New Roman"/>
          <w:sz w:val="22"/>
          <w:szCs w:val="22"/>
          <w:lang w:val="en-US"/>
        </w:rPr>
        <w:t>Which American city is famous for oil?</w:t>
      </w:r>
    </w:p>
    <w:p w:rsidR="00E17523" w:rsidRPr="008806EC" w:rsidRDefault="00E17523" w:rsidP="00E17523">
      <w:pPr>
        <w:pStyle w:val="2"/>
        <w:shd w:val="clear" w:color="auto" w:fill="auto"/>
        <w:tabs>
          <w:tab w:val="left" w:pos="284"/>
        </w:tabs>
        <w:spacing w:after="0" w:line="280" w:lineRule="exact"/>
        <w:ind w:right="60" w:firstLine="0"/>
        <w:jc w:val="both"/>
        <w:rPr>
          <w:rFonts w:ascii="Times New Roman" w:hAnsi="Times New Roman" w:cs="Times New Roman"/>
          <w:sz w:val="22"/>
          <w:szCs w:val="22"/>
          <w:lang w:val="en-US"/>
        </w:rPr>
      </w:pPr>
    </w:p>
    <w:p w:rsidR="00E17523" w:rsidRDefault="00E17523" w:rsidP="00E17523">
      <w:pPr>
        <w:pStyle w:val="2"/>
        <w:shd w:val="clear" w:color="auto" w:fill="auto"/>
        <w:tabs>
          <w:tab w:val="left" w:pos="284"/>
        </w:tabs>
        <w:spacing w:after="0" w:line="280" w:lineRule="exact"/>
        <w:ind w:right="60" w:firstLine="0"/>
        <w:jc w:val="both"/>
        <w:rPr>
          <w:rFonts w:ascii="Times New Roman" w:hAnsi="Times New Roman" w:cs="Times New Roman"/>
          <w:sz w:val="22"/>
          <w:szCs w:val="22"/>
          <w:lang w:val="en-US"/>
        </w:rPr>
      </w:pPr>
    </w:p>
    <w:p w:rsidR="00E17523" w:rsidRDefault="00E17523" w:rsidP="00E17523">
      <w:pPr>
        <w:pStyle w:val="150"/>
        <w:numPr>
          <w:ilvl w:val="0"/>
          <w:numId w:val="1"/>
        </w:numPr>
        <w:shd w:val="clear" w:color="auto" w:fill="auto"/>
        <w:tabs>
          <w:tab w:val="left" w:pos="0"/>
          <w:tab w:val="left" w:pos="284"/>
          <w:tab w:val="left" w:pos="426"/>
          <w:tab w:val="left" w:pos="1134"/>
        </w:tabs>
        <w:spacing w:line="240" w:lineRule="auto"/>
        <w:ind w:left="709" w:firstLine="0"/>
        <w:rPr>
          <w:rFonts w:ascii="Times New Roman" w:hAnsi="Times New Roman" w:cs="Times New Roman"/>
          <w:b/>
          <w:sz w:val="22"/>
          <w:szCs w:val="22"/>
          <w:lang w:val="en-US"/>
        </w:rPr>
      </w:pPr>
      <w:r>
        <w:rPr>
          <w:rFonts w:ascii="Times New Roman" w:hAnsi="Times New Roman" w:cs="Times New Roman"/>
          <w:b/>
          <w:sz w:val="22"/>
          <w:szCs w:val="22"/>
          <w:lang w:val="en-US"/>
        </w:rPr>
        <w:t>Grammar/ Use of English</w:t>
      </w:r>
    </w:p>
    <w:p w:rsidR="00E17523" w:rsidRDefault="00E17523" w:rsidP="00E17523">
      <w:pPr>
        <w:pStyle w:val="150"/>
        <w:shd w:val="clear" w:color="auto" w:fill="auto"/>
        <w:tabs>
          <w:tab w:val="left" w:pos="0"/>
          <w:tab w:val="left" w:pos="284"/>
          <w:tab w:val="left" w:pos="426"/>
          <w:tab w:val="left" w:pos="1134"/>
        </w:tabs>
        <w:spacing w:line="240" w:lineRule="auto"/>
        <w:ind w:left="709"/>
        <w:rPr>
          <w:rFonts w:ascii="Times New Roman" w:hAnsi="Times New Roman" w:cs="Times New Roman"/>
          <w:b/>
          <w:sz w:val="16"/>
          <w:szCs w:val="16"/>
          <w:lang w:val="en-US"/>
        </w:rPr>
      </w:pPr>
    </w:p>
    <w:p w:rsidR="00E17523" w:rsidRDefault="00E17523" w:rsidP="00E17523">
      <w:pPr>
        <w:pStyle w:val="21"/>
        <w:keepNext/>
        <w:keepLines/>
        <w:shd w:val="clear" w:color="auto" w:fill="auto"/>
        <w:spacing w:after="0"/>
        <w:ind w:right="200" w:firstLine="426"/>
        <w:jc w:val="both"/>
        <w:rPr>
          <w:rFonts w:ascii="Times New Roman" w:hAnsi="Times New Roman" w:cs="Times New Roman"/>
          <w:b/>
          <w:sz w:val="20"/>
          <w:szCs w:val="20"/>
          <w:lang w:val="en-US"/>
        </w:rPr>
      </w:pPr>
      <w:bookmarkStart w:id="2" w:name="bookmark8"/>
      <w:r>
        <w:rPr>
          <w:rFonts w:ascii="Times New Roman" w:hAnsi="Times New Roman" w:cs="Times New Roman"/>
          <w:b/>
          <w:sz w:val="20"/>
          <w:szCs w:val="20"/>
          <w:lang w:val="en-US"/>
        </w:rPr>
        <w:t>A</w:t>
      </w:r>
      <w:r>
        <w:rPr>
          <w:rFonts w:ascii="Times New Roman" w:hAnsi="Times New Roman" w:cs="Times New Roman"/>
          <w:sz w:val="20"/>
          <w:szCs w:val="20"/>
          <w:lang w:val="en-US"/>
        </w:rPr>
        <w:t xml:space="preserve">. </w:t>
      </w:r>
      <w:r>
        <w:rPr>
          <w:rFonts w:ascii="Times New Roman" w:hAnsi="Times New Roman" w:cs="Times New Roman"/>
          <w:b/>
          <w:sz w:val="20"/>
          <w:szCs w:val="20"/>
          <w:lang w:val="en-US"/>
        </w:rPr>
        <w:t>Read the text and put the verbs into the correct tense, either in the active or the passive.</w:t>
      </w:r>
      <w:bookmarkEnd w:id="2"/>
    </w:p>
    <w:p w:rsidR="00E17523" w:rsidRDefault="00E17523" w:rsidP="00E17523">
      <w:pPr>
        <w:pStyle w:val="21"/>
        <w:keepNext/>
        <w:keepLines/>
        <w:shd w:val="clear" w:color="auto" w:fill="auto"/>
        <w:spacing w:after="0"/>
        <w:ind w:right="200" w:firstLine="426"/>
        <w:jc w:val="both"/>
        <w:rPr>
          <w:rFonts w:ascii="Times New Roman" w:hAnsi="Times New Roman" w:cs="Times New Roman"/>
          <w:b/>
          <w:sz w:val="16"/>
          <w:szCs w:val="16"/>
          <w:lang w:val="en-US"/>
        </w:rPr>
      </w:pPr>
    </w:p>
    <w:p w:rsidR="00E17523" w:rsidRDefault="00E17523" w:rsidP="00E17523">
      <w:pPr>
        <w:pStyle w:val="150"/>
        <w:shd w:val="clear" w:color="auto" w:fill="auto"/>
        <w:tabs>
          <w:tab w:val="left" w:pos="0"/>
          <w:tab w:val="left" w:pos="284"/>
        </w:tabs>
        <w:spacing w:line="300" w:lineRule="exact"/>
        <w:ind w:firstLine="425"/>
        <w:rPr>
          <w:rFonts w:ascii="Times New Roman" w:hAnsi="Times New Roman" w:cs="Times New Roman"/>
          <w:sz w:val="22"/>
          <w:szCs w:val="22"/>
          <w:lang w:val="en-US"/>
        </w:rPr>
      </w:pPr>
      <w:r>
        <w:rPr>
          <w:rFonts w:ascii="Times New Roman" w:hAnsi="Times New Roman" w:cs="Times New Roman"/>
          <w:sz w:val="22"/>
          <w:szCs w:val="22"/>
          <w:lang w:val="en-US"/>
        </w:rPr>
        <w:t xml:space="preserve">Greenland, called </w:t>
      </w:r>
      <w:proofErr w:type="spellStart"/>
      <w:r>
        <w:rPr>
          <w:rFonts w:ascii="Times New Roman" w:hAnsi="Times New Roman" w:cs="Times New Roman"/>
          <w:sz w:val="22"/>
          <w:szCs w:val="22"/>
          <w:lang w:val="en-US"/>
        </w:rPr>
        <w:t>Kallaalit</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Nunaat</w:t>
      </w:r>
      <w:proofErr w:type="spellEnd"/>
      <w:r>
        <w:rPr>
          <w:rFonts w:ascii="Times New Roman" w:hAnsi="Times New Roman" w:cs="Times New Roman"/>
          <w:sz w:val="22"/>
          <w:szCs w:val="22"/>
          <w:lang w:val="en-US"/>
        </w:rPr>
        <w:t xml:space="preserve"> in the Inuit language, is the largest island in the world and the closest piece of land to the North Pole. Much of it is above the Arctic Circle, where the sun </w:t>
      </w:r>
      <w:r>
        <w:rPr>
          <w:rFonts w:ascii="Times New Roman" w:hAnsi="Times New Roman" w:cs="Times New Roman"/>
          <w:b/>
          <w:sz w:val="22"/>
          <w:szCs w:val="22"/>
          <w:lang w:val="en-US"/>
        </w:rPr>
        <w:t>17) ……………</w:t>
      </w:r>
      <w:r>
        <w:rPr>
          <w:rFonts w:ascii="Times New Roman" w:hAnsi="Times New Roman" w:cs="Times New Roman"/>
          <w:sz w:val="22"/>
          <w:szCs w:val="22"/>
          <w:lang w:val="en-US"/>
        </w:rPr>
        <w:t xml:space="preserve">  </w:t>
      </w:r>
      <w:proofErr w:type="gramStart"/>
      <w:r>
        <w:rPr>
          <w:rStyle w:val="91"/>
          <w:rFonts w:ascii="Times New Roman" w:hAnsi="Times New Roman" w:cs="Times New Roman"/>
          <w:sz w:val="22"/>
          <w:szCs w:val="22"/>
          <w:lang w:val="en-US"/>
        </w:rPr>
        <w:t xml:space="preserve">(not/set) </w:t>
      </w:r>
      <w:r>
        <w:rPr>
          <w:rFonts w:ascii="Times New Roman" w:hAnsi="Times New Roman" w:cs="Times New Roman"/>
          <w:sz w:val="22"/>
          <w:szCs w:val="22"/>
          <w:lang w:val="en-US"/>
        </w:rPr>
        <w:t>at all during the summer.</w:t>
      </w:r>
      <w:proofErr w:type="gramEnd"/>
      <w:r>
        <w:rPr>
          <w:rFonts w:ascii="Times New Roman" w:hAnsi="Times New Roman" w:cs="Times New Roman"/>
          <w:sz w:val="22"/>
          <w:szCs w:val="22"/>
          <w:lang w:val="en-US"/>
        </w:rPr>
        <w:t xml:space="preserve"> Greenland</w:t>
      </w:r>
      <w:r>
        <w:rPr>
          <w:rStyle w:val="91"/>
          <w:rFonts w:ascii="Times New Roman" w:hAnsi="Times New Roman" w:cs="Times New Roman"/>
          <w:sz w:val="22"/>
          <w:szCs w:val="22"/>
          <w:lang w:val="en-US"/>
        </w:rPr>
        <w:t xml:space="preserve"> 18)</w:t>
      </w:r>
      <w:r>
        <w:rPr>
          <w:rFonts w:ascii="Times New Roman" w:hAnsi="Times New Roman" w:cs="Times New Roman"/>
          <w:sz w:val="22"/>
          <w:szCs w:val="22"/>
          <w:lang w:val="en-US"/>
        </w:rPr>
        <w:t xml:space="preserve"> </w:t>
      </w:r>
      <w:r>
        <w:rPr>
          <w:rFonts w:ascii="Times New Roman" w:hAnsi="Times New Roman" w:cs="Times New Roman"/>
          <w:b/>
          <w:sz w:val="22"/>
          <w:szCs w:val="22"/>
          <w:lang w:val="en-US"/>
        </w:rPr>
        <w:t>……………</w:t>
      </w:r>
      <w:r>
        <w:rPr>
          <w:rStyle w:val="91"/>
          <w:rFonts w:ascii="Times New Roman" w:hAnsi="Times New Roman" w:cs="Times New Roman"/>
          <w:sz w:val="22"/>
          <w:szCs w:val="22"/>
          <w:lang w:val="en-US"/>
        </w:rPr>
        <w:t xml:space="preserve">  (</w:t>
      </w:r>
      <w:proofErr w:type="gramStart"/>
      <w:r>
        <w:rPr>
          <w:rStyle w:val="91"/>
          <w:rFonts w:ascii="Times New Roman" w:hAnsi="Times New Roman" w:cs="Times New Roman"/>
          <w:sz w:val="22"/>
          <w:szCs w:val="22"/>
          <w:lang w:val="en-US"/>
        </w:rPr>
        <w:t>discover</w:t>
      </w:r>
      <w:proofErr w:type="gramEnd"/>
      <w:r>
        <w:rPr>
          <w:rStyle w:val="91"/>
          <w:rFonts w:ascii="Times New Roman" w:hAnsi="Times New Roman" w:cs="Times New Roman"/>
          <w:sz w:val="22"/>
          <w:szCs w:val="22"/>
          <w:lang w:val="en-US"/>
        </w:rPr>
        <w:t xml:space="preserve">) </w:t>
      </w:r>
      <w:r>
        <w:rPr>
          <w:rFonts w:ascii="Times New Roman" w:hAnsi="Times New Roman" w:cs="Times New Roman"/>
          <w:sz w:val="22"/>
          <w:szCs w:val="22"/>
          <w:lang w:val="en-US"/>
        </w:rPr>
        <w:t>by Erik the Red, a Viking from Iceland, in 982 AD. He</w:t>
      </w:r>
      <w:r>
        <w:rPr>
          <w:rStyle w:val="91"/>
          <w:rFonts w:ascii="Times New Roman" w:hAnsi="Times New Roman" w:cs="Times New Roman"/>
          <w:sz w:val="22"/>
          <w:szCs w:val="22"/>
          <w:lang w:val="en-US"/>
        </w:rPr>
        <w:t xml:space="preserve"> 19)</w:t>
      </w:r>
      <w:r>
        <w:rPr>
          <w:rFonts w:ascii="Times New Roman" w:hAnsi="Times New Roman" w:cs="Times New Roman"/>
          <w:b/>
          <w:sz w:val="22"/>
          <w:szCs w:val="22"/>
          <w:lang w:val="en-US"/>
        </w:rPr>
        <w:t xml:space="preserve"> ……………</w:t>
      </w:r>
      <w:r>
        <w:rPr>
          <w:rStyle w:val="91"/>
          <w:rFonts w:ascii="Times New Roman" w:hAnsi="Times New Roman" w:cs="Times New Roman"/>
          <w:sz w:val="22"/>
          <w:szCs w:val="22"/>
          <w:lang w:val="en-US"/>
        </w:rPr>
        <w:t xml:space="preserve"> (</w:t>
      </w:r>
      <w:proofErr w:type="gramStart"/>
      <w:r>
        <w:rPr>
          <w:rStyle w:val="91"/>
          <w:rFonts w:ascii="Times New Roman" w:hAnsi="Times New Roman" w:cs="Times New Roman"/>
          <w:sz w:val="22"/>
          <w:szCs w:val="22"/>
          <w:lang w:val="en-US"/>
        </w:rPr>
        <w:t>call</w:t>
      </w:r>
      <w:proofErr w:type="gramEnd"/>
      <w:r>
        <w:rPr>
          <w:rStyle w:val="91"/>
          <w:rFonts w:ascii="Times New Roman" w:hAnsi="Times New Roman" w:cs="Times New Roman"/>
          <w:sz w:val="22"/>
          <w:szCs w:val="22"/>
          <w:lang w:val="en-US"/>
        </w:rPr>
        <w:t xml:space="preserve">) </w:t>
      </w:r>
      <w:r>
        <w:rPr>
          <w:rFonts w:ascii="Times New Roman" w:hAnsi="Times New Roman" w:cs="Times New Roman"/>
          <w:sz w:val="22"/>
          <w:szCs w:val="22"/>
          <w:lang w:val="en-US"/>
        </w:rPr>
        <w:t>it "Greenland" in order to make other people want to go there. Greenland</w:t>
      </w:r>
      <w:r>
        <w:rPr>
          <w:rStyle w:val="91"/>
          <w:rFonts w:ascii="Times New Roman" w:hAnsi="Times New Roman" w:cs="Times New Roman"/>
          <w:sz w:val="22"/>
          <w:szCs w:val="22"/>
          <w:lang w:val="en-US"/>
        </w:rPr>
        <w:t xml:space="preserve"> 20)</w:t>
      </w:r>
      <w:r>
        <w:rPr>
          <w:rFonts w:ascii="Times New Roman" w:hAnsi="Times New Roman" w:cs="Times New Roman"/>
          <w:sz w:val="22"/>
          <w:szCs w:val="22"/>
          <w:lang w:val="en-US"/>
        </w:rPr>
        <w:t xml:space="preserve"> </w:t>
      </w:r>
      <w:r>
        <w:rPr>
          <w:rFonts w:ascii="Times New Roman" w:hAnsi="Times New Roman" w:cs="Times New Roman"/>
          <w:b/>
          <w:sz w:val="22"/>
          <w:szCs w:val="22"/>
          <w:lang w:val="en-US"/>
        </w:rPr>
        <w:t>……………</w:t>
      </w:r>
      <w:r>
        <w:rPr>
          <w:rStyle w:val="91"/>
          <w:rFonts w:ascii="Times New Roman" w:hAnsi="Times New Roman" w:cs="Times New Roman"/>
          <w:sz w:val="22"/>
          <w:szCs w:val="22"/>
          <w:lang w:val="en-US"/>
        </w:rPr>
        <w:t xml:space="preserve">  (</w:t>
      </w:r>
      <w:proofErr w:type="gramStart"/>
      <w:r>
        <w:rPr>
          <w:rStyle w:val="91"/>
          <w:rFonts w:ascii="Times New Roman" w:hAnsi="Times New Roman" w:cs="Times New Roman"/>
          <w:sz w:val="22"/>
          <w:szCs w:val="22"/>
          <w:lang w:val="en-US"/>
        </w:rPr>
        <w:t>have</w:t>
      </w:r>
      <w:proofErr w:type="gramEnd"/>
      <w:r>
        <w:rPr>
          <w:rStyle w:val="91"/>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a very cold climate, with heavy snowstorms and winter temperatures as low as minus 35°C. Even in summer, the temperature in the north only </w:t>
      </w:r>
      <w:r>
        <w:rPr>
          <w:rFonts w:ascii="Times New Roman" w:hAnsi="Times New Roman" w:cs="Times New Roman"/>
          <w:b/>
          <w:sz w:val="22"/>
          <w:szCs w:val="22"/>
          <w:lang w:val="en-US"/>
        </w:rPr>
        <w:t>21)……………</w:t>
      </w:r>
      <w:r>
        <w:rPr>
          <w:rFonts w:ascii="Times New Roman" w:hAnsi="Times New Roman" w:cs="Times New Roman"/>
          <w:sz w:val="22"/>
          <w:szCs w:val="22"/>
          <w:lang w:val="en-US"/>
        </w:rPr>
        <w:t xml:space="preserve"> </w:t>
      </w:r>
      <w:r>
        <w:rPr>
          <w:rStyle w:val="91"/>
          <w:rFonts w:ascii="Times New Roman" w:hAnsi="Times New Roman" w:cs="Times New Roman"/>
          <w:sz w:val="22"/>
          <w:szCs w:val="22"/>
          <w:lang w:val="en-US"/>
        </w:rPr>
        <w:t>(</w:t>
      </w:r>
      <w:proofErr w:type="gramStart"/>
      <w:r>
        <w:rPr>
          <w:rStyle w:val="91"/>
          <w:rFonts w:ascii="Times New Roman" w:hAnsi="Times New Roman" w:cs="Times New Roman"/>
          <w:sz w:val="22"/>
          <w:szCs w:val="22"/>
          <w:lang w:val="en-US"/>
        </w:rPr>
        <w:t>reach</w:t>
      </w:r>
      <w:proofErr w:type="gramEnd"/>
      <w:r>
        <w:rPr>
          <w:rStyle w:val="91"/>
          <w:rFonts w:ascii="Times New Roman" w:hAnsi="Times New Roman" w:cs="Times New Roman"/>
          <w:sz w:val="22"/>
          <w:szCs w:val="22"/>
          <w:lang w:val="en-US"/>
        </w:rPr>
        <w:t xml:space="preserve">) </w:t>
      </w:r>
      <w:r>
        <w:rPr>
          <w:rStyle w:val="61pt"/>
          <w:rFonts w:ascii="Times New Roman" w:hAnsi="Times New Roman" w:cs="Times New Roman"/>
          <w:sz w:val="22"/>
          <w:szCs w:val="22"/>
          <w:lang w:val="en-US"/>
        </w:rPr>
        <w:t>3-4°C.</w:t>
      </w:r>
      <w:r>
        <w:rPr>
          <w:rFonts w:ascii="Times New Roman" w:hAnsi="Times New Roman" w:cs="Times New Roman"/>
          <w:sz w:val="22"/>
          <w:szCs w:val="22"/>
          <w:lang w:val="en-US"/>
        </w:rPr>
        <w:t xml:space="preserve"> Greenland</w:t>
      </w:r>
      <w:r>
        <w:rPr>
          <w:rStyle w:val="91"/>
          <w:rFonts w:ascii="Times New Roman" w:hAnsi="Times New Roman" w:cs="Times New Roman"/>
          <w:sz w:val="22"/>
          <w:szCs w:val="22"/>
          <w:lang w:val="en-US"/>
        </w:rPr>
        <w:t xml:space="preserve"> 22) </w:t>
      </w:r>
      <w:r>
        <w:rPr>
          <w:rFonts w:ascii="Times New Roman" w:hAnsi="Times New Roman" w:cs="Times New Roman"/>
          <w:b/>
          <w:sz w:val="22"/>
          <w:szCs w:val="22"/>
          <w:lang w:val="en-US"/>
        </w:rPr>
        <w:t>……………</w:t>
      </w:r>
      <w:r>
        <w:rPr>
          <w:rStyle w:val="91"/>
          <w:rFonts w:ascii="Times New Roman" w:hAnsi="Times New Roman" w:cs="Times New Roman"/>
          <w:sz w:val="22"/>
          <w:szCs w:val="22"/>
          <w:lang w:val="en-US"/>
        </w:rPr>
        <w:t xml:space="preserve"> (</w:t>
      </w:r>
      <w:proofErr w:type="gramStart"/>
      <w:r>
        <w:rPr>
          <w:rStyle w:val="91"/>
          <w:rFonts w:ascii="Times New Roman" w:hAnsi="Times New Roman" w:cs="Times New Roman"/>
          <w:sz w:val="22"/>
          <w:szCs w:val="22"/>
          <w:lang w:val="en-US"/>
        </w:rPr>
        <w:t>have</w:t>
      </w:r>
      <w:proofErr w:type="gramEnd"/>
      <w:r>
        <w:rPr>
          <w:rStyle w:val="91"/>
          <w:rFonts w:ascii="Times New Roman" w:hAnsi="Times New Roman" w:cs="Times New Roman"/>
          <w:sz w:val="22"/>
          <w:szCs w:val="22"/>
          <w:lang w:val="en-US"/>
        </w:rPr>
        <w:t xml:space="preserve">) </w:t>
      </w:r>
      <w:r>
        <w:rPr>
          <w:rFonts w:ascii="Times New Roman" w:hAnsi="Times New Roman" w:cs="Times New Roman"/>
          <w:sz w:val="22"/>
          <w:szCs w:val="22"/>
          <w:lang w:val="en-US"/>
        </w:rPr>
        <w:t>almost no trees or grass, and very few species of animals can be found there, although seals and whales are common in the seas around the island. An enormous ice cap</w:t>
      </w:r>
      <w:r>
        <w:rPr>
          <w:rStyle w:val="91"/>
          <w:rFonts w:ascii="Times New Roman" w:hAnsi="Times New Roman" w:cs="Times New Roman"/>
          <w:sz w:val="22"/>
          <w:szCs w:val="22"/>
          <w:lang w:val="en-US"/>
        </w:rPr>
        <w:t xml:space="preserve"> 23)</w:t>
      </w:r>
      <w:r>
        <w:rPr>
          <w:rFonts w:ascii="Times New Roman" w:hAnsi="Times New Roman" w:cs="Times New Roman"/>
          <w:b/>
          <w:sz w:val="22"/>
          <w:szCs w:val="22"/>
          <w:lang w:val="en-US"/>
        </w:rPr>
        <w:t>……………</w:t>
      </w:r>
      <w:r>
        <w:rPr>
          <w:rStyle w:val="91"/>
          <w:rFonts w:ascii="Times New Roman" w:hAnsi="Times New Roman" w:cs="Times New Roman"/>
          <w:sz w:val="22"/>
          <w:szCs w:val="22"/>
          <w:lang w:val="en-US"/>
        </w:rPr>
        <w:t xml:space="preserve"> (</w:t>
      </w:r>
      <w:proofErr w:type="gramStart"/>
      <w:r>
        <w:rPr>
          <w:rStyle w:val="91"/>
          <w:rFonts w:ascii="Times New Roman" w:hAnsi="Times New Roman" w:cs="Times New Roman"/>
          <w:sz w:val="22"/>
          <w:szCs w:val="22"/>
          <w:lang w:val="en-US"/>
        </w:rPr>
        <w:t>cover</w:t>
      </w:r>
      <w:proofErr w:type="gramEnd"/>
      <w:r>
        <w:rPr>
          <w:rStyle w:val="91"/>
          <w:rFonts w:ascii="Times New Roman" w:hAnsi="Times New Roman" w:cs="Times New Roman"/>
          <w:sz w:val="22"/>
          <w:szCs w:val="22"/>
          <w:lang w:val="en-US"/>
        </w:rPr>
        <w:t xml:space="preserve">) </w:t>
      </w:r>
      <w:r>
        <w:rPr>
          <w:rFonts w:ascii="Times New Roman" w:hAnsi="Times New Roman" w:cs="Times New Roman"/>
          <w:sz w:val="22"/>
          <w:szCs w:val="22"/>
          <w:lang w:val="en-US"/>
        </w:rPr>
        <w:t>nearly 85% of the island. In some places, the sheet of ice is more than 3 kilometers thick. Melting ice forms glaciers around the edges of the ice cap. In recent years, however, scientists</w:t>
      </w:r>
      <w:r>
        <w:rPr>
          <w:rStyle w:val="91"/>
          <w:rFonts w:ascii="Times New Roman" w:hAnsi="Times New Roman" w:cs="Times New Roman"/>
          <w:sz w:val="22"/>
          <w:szCs w:val="22"/>
          <w:lang w:val="en-US"/>
        </w:rPr>
        <w:t xml:space="preserve"> 24)</w:t>
      </w:r>
      <w:r>
        <w:rPr>
          <w:rFonts w:ascii="Times New Roman" w:hAnsi="Times New Roman" w:cs="Times New Roman"/>
          <w:b/>
          <w:sz w:val="22"/>
          <w:szCs w:val="22"/>
          <w:lang w:val="en-US"/>
        </w:rPr>
        <w:t xml:space="preserve"> ……………</w:t>
      </w:r>
      <w:r>
        <w:rPr>
          <w:rStyle w:val="91"/>
          <w:rFonts w:ascii="Times New Roman" w:hAnsi="Times New Roman" w:cs="Times New Roman"/>
          <w:sz w:val="22"/>
          <w:szCs w:val="22"/>
          <w:lang w:val="en-US"/>
        </w:rPr>
        <w:t xml:space="preserve">  (notice) </w:t>
      </w:r>
      <w:r>
        <w:rPr>
          <w:rFonts w:ascii="Times New Roman" w:hAnsi="Times New Roman" w:cs="Times New Roman"/>
          <w:sz w:val="22"/>
          <w:szCs w:val="22"/>
          <w:lang w:val="en-US"/>
        </w:rPr>
        <w:t xml:space="preserve">that the glaciers </w:t>
      </w:r>
      <w:r>
        <w:rPr>
          <w:rStyle w:val="91"/>
          <w:rFonts w:ascii="Times New Roman" w:hAnsi="Times New Roman" w:cs="Times New Roman"/>
          <w:sz w:val="22"/>
          <w:szCs w:val="22"/>
          <w:lang w:val="en-US"/>
        </w:rPr>
        <w:t>25)</w:t>
      </w:r>
      <w:r>
        <w:rPr>
          <w:rFonts w:ascii="Times New Roman" w:hAnsi="Times New Roman" w:cs="Times New Roman"/>
          <w:b/>
          <w:sz w:val="22"/>
          <w:szCs w:val="22"/>
          <w:lang w:val="en-US"/>
        </w:rPr>
        <w:t>……………</w:t>
      </w:r>
      <w:r>
        <w:rPr>
          <w:rStyle w:val="91"/>
          <w:rFonts w:ascii="Times New Roman" w:hAnsi="Times New Roman" w:cs="Times New Roman"/>
          <w:sz w:val="22"/>
          <w:szCs w:val="22"/>
          <w:lang w:val="en-US"/>
        </w:rPr>
        <w:t xml:space="preserve"> (</w:t>
      </w:r>
      <w:proofErr w:type="gramStart"/>
      <w:r>
        <w:rPr>
          <w:rStyle w:val="91"/>
          <w:rFonts w:ascii="Times New Roman" w:hAnsi="Times New Roman" w:cs="Times New Roman"/>
          <w:sz w:val="22"/>
          <w:szCs w:val="22"/>
          <w:lang w:val="en-US"/>
        </w:rPr>
        <w:t>melt</w:t>
      </w:r>
      <w:proofErr w:type="gramEnd"/>
      <w:r>
        <w:rPr>
          <w:rStyle w:val="91"/>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much faster than expected. If the melting </w:t>
      </w:r>
      <w:r>
        <w:rPr>
          <w:rFonts w:ascii="Times New Roman" w:hAnsi="Times New Roman" w:cs="Times New Roman"/>
          <w:b/>
          <w:sz w:val="22"/>
          <w:szCs w:val="22"/>
          <w:lang w:val="en-US"/>
        </w:rPr>
        <w:t>26)</w:t>
      </w:r>
      <w:r>
        <w:rPr>
          <w:rFonts w:ascii="Times New Roman" w:hAnsi="Times New Roman" w:cs="Times New Roman"/>
          <w:sz w:val="22"/>
          <w:szCs w:val="22"/>
          <w:lang w:val="en-US"/>
        </w:rPr>
        <w:t xml:space="preserve"> </w:t>
      </w:r>
      <w:r>
        <w:rPr>
          <w:rFonts w:ascii="Times New Roman" w:hAnsi="Times New Roman" w:cs="Times New Roman"/>
          <w:b/>
          <w:sz w:val="22"/>
          <w:szCs w:val="22"/>
          <w:lang w:val="en-US"/>
        </w:rPr>
        <w:t>……………</w:t>
      </w:r>
      <w:r>
        <w:rPr>
          <w:rStyle w:val="91"/>
          <w:rFonts w:ascii="Times New Roman" w:hAnsi="Times New Roman" w:cs="Times New Roman"/>
          <w:sz w:val="22"/>
          <w:szCs w:val="22"/>
          <w:lang w:val="en-US"/>
        </w:rPr>
        <w:t xml:space="preserve">  (</w:t>
      </w:r>
      <w:proofErr w:type="gramStart"/>
      <w:r>
        <w:rPr>
          <w:rStyle w:val="91"/>
          <w:rFonts w:ascii="Times New Roman" w:hAnsi="Times New Roman" w:cs="Times New Roman"/>
          <w:sz w:val="22"/>
          <w:szCs w:val="22"/>
          <w:lang w:val="en-US"/>
        </w:rPr>
        <w:t>continue</w:t>
      </w:r>
      <w:proofErr w:type="gramEnd"/>
      <w:r>
        <w:rPr>
          <w:rStyle w:val="91"/>
          <w:rFonts w:ascii="Times New Roman" w:hAnsi="Times New Roman" w:cs="Times New Roman"/>
          <w:sz w:val="22"/>
          <w:szCs w:val="22"/>
          <w:lang w:val="en-US"/>
        </w:rPr>
        <w:t xml:space="preserve">) </w:t>
      </w:r>
      <w:r>
        <w:rPr>
          <w:rFonts w:ascii="Times New Roman" w:hAnsi="Times New Roman" w:cs="Times New Roman"/>
          <w:sz w:val="22"/>
          <w:szCs w:val="22"/>
          <w:lang w:val="en-US"/>
        </w:rPr>
        <w:t>so quickly, it could cause the level of the world's oceans to rise, and produce a global environmental disaster.</w:t>
      </w:r>
    </w:p>
    <w:p w:rsidR="00E17523" w:rsidRDefault="00E17523" w:rsidP="00E17523">
      <w:pPr>
        <w:pStyle w:val="150"/>
        <w:shd w:val="clear" w:color="auto" w:fill="auto"/>
        <w:tabs>
          <w:tab w:val="left" w:pos="0"/>
          <w:tab w:val="left" w:pos="284"/>
        </w:tabs>
        <w:spacing w:line="240" w:lineRule="auto"/>
        <w:ind w:firstLine="426"/>
        <w:rPr>
          <w:rFonts w:ascii="Times New Roman" w:hAnsi="Times New Roman" w:cs="Times New Roman"/>
          <w:sz w:val="22"/>
          <w:szCs w:val="22"/>
          <w:lang w:val="en-US"/>
        </w:rPr>
      </w:pPr>
    </w:p>
    <w:p w:rsidR="00E17523" w:rsidRPr="008806EC" w:rsidRDefault="00E17523" w:rsidP="00E17523">
      <w:pPr>
        <w:tabs>
          <w:tab w:val="left" w:pos="742"/>
        </w:tabs>
        <w:spacing w:after="0" w:line="245" w:lineRule="exact"/>
        <w:ind w:right="100" w:firstLine="426"/>
        <w:jc w:val="both"/>
        <w:rPr>
          <w:rStyle w:val="3"/>
          <w:rFonts w:ascii="Times New Roman" w:hAnsi="Times New Roman" w:cs="Times New Roman"/>
          <w:b/>
          <w:sz w:val="20"/>
          <w:szCs w:val="20"/>
          <w:lang w:val="en-US"/>
        </w:rPr>
      </w:pPr>
    </w:p>
    <w:p w:rsidR="00E17523" w:rsidRDefault="00E17523" w:rsidP="00E17523">
      <w:pPr>
        <w:tabs>
          <w:tab w:val="left" w:pos="742"/>
        </w:tabs>
        <w:spacing w:after="0" w:line="245" w:lineRule="exact"/>
        <w:ind w:right="100" w:firstLine="426"/>
        <w:jc w:val="both"/>
        <w:rPr>
          <w:rStyle w:val="3"/>
          <w:rFonts w:ascii="Times New Roman" w:eastAsiaTheme="minorHAnsi" w:hAnsi="Times New Roman" w:cs="Times New Roman"/>
          <w:b/>
          <w:sz w:val="20"/>
          <w:szCs w:val="20"/>
          <w:lang w:val="en-US"/>
        </w:rPr>
      </w:pPr>
      <w:r>
        <w:rPr>
          <w:rStyle w:val="3"/>
          <w:rFonts w:ascii="Times New Roman" w:hAnsi="Times New Roman" w:cs="Times New Roman"/>
          <w:b/>
          <w:sz w:val="20"/>
          <w:szCs w:val="20"/>
          <w:lang w:val="en-US"/>
        </w:rPr>
        <w:t>C. Use the word given in brackets to form a word that fits the sentence.</w:t>
      </w:r>
    </w:p>
    <w:p w:rsidR="00E17523" w:rsidRPr="00E17523" w:rsidRDefault="00E17523" w:rsidP="00E17523">
      <w:pPr>
        <w:pStyle w:val="60"/>
        <w:shd w:val="clear" w:color="auto" w:fill="auto"/>
        <w:tabs>
          <w:tab w:val="left" w:leader="dot" w:pos="2827"/>
          <w:tab w:val="left" w:leader="dot" w:pos="3363"/>
        </w:tabs>
        <w:spacing w:before="0" w:line="240" w:lineRule="auto"/>
        <w:ind w:left="79" w:firstLine="426"/>
        <w:rPr>
          <w:sz w:val="22"/>
          <w:szCs w:val="22"/>
          <w:lang w:val="en-US"/>
        </w:rPr>
      </w:pPr>
      <w:r>
        <w:rPr>
          <w:rFonts w:ascii="Times New Roman" w:hAnsi="Times New Roman" w:cs="Times New Roman"/>
          <w:b/>
          <w:sz w:val="22"/>
          <w:szCs w:val="22"/>
          <w:lang w:val="en-US"/>
        </w:rPr>
        <w:t xml:space="preserve">                                     California</w:t>
      </w:r>
    </w:p>
    <w:p w:rsidR="00E17523" w:rsidRDefault="00E17523" w:rsidP="00E17523">
      <w:pPr>
        <w:pStyle w:val="60"/>
        <w:shd w:val="clear" w:color="auto" w:fill="auto"/>
        <w:tabs>
          <w:tab w:val="left" w:leader="dot" w:pos="2827"/>
          <w:tab w:val="left" w:leader="dot" w:pos="3363"/>
        </w:tabs>
        <w:spacing w:before="0" w:line="240" w:lineRule="auto"/>
        <w:ind w:left="79" w:firstLine="426"/>
        <w:rPr>
          <w:rFonts w:ascii="Times New Roman" w:hAnsi="Times New Roman" w:cs="Times New Roman"/>
          <w:b/>
          <w:shd w:val="clear" w:color="auto" w:fill="FFFFFF"/>
          <w:lang w:val="en-US"/>
        </w:rPr>
      </w:pPr>
    </w:p>
    <w:p w:rsidR="00E17523" w:rsidRDefault="00E17523" w:rsidP="00E17523">
      <w:pPr>
        <w:pStyle w:val="90"/>
        <w:shd w:val="clear" w:color="auto" w:fill="auto"/>
        <w:spacing w:before="0" w:after="0" w:line="300" w:lineRule="exact"/>
        <w:ind w:firstLine="425"/>
        <w:rPr>
          <w:rFonts w:ascii="Times New Roman" w:hAnsi="Times New Roman" w:cs="Times New Roman"/>
          <w:sz w:val="22"/>
          <w:szCs w:val="22"/>
          <w:lang w:val="en-US"/>
        </w:rPr>
      </w:pPr>
      <w:r>
        <w:rPr>
          <w:rFonts w:ascii="Times New Roman" w:hAnsi="Times New Roman" w:cs="Times New Roman"/>
          <w:sz w:val="22"/>
          <w:szCs w:val="22"/>
          <w:lang w:val="en-US"/>
        </w:rPr>
        <w:t xml:space="preserve">Nicknamed the "Golden State", California is the third largest state after Alaska and Texas. The </w:t>
      </w:r>
      <w:r>
        <w:rPr>
          <w:rFonts w:ascii="Times New Roman" w:hAnsi="Times New Roman" w:cs="Times New Roman"/>
          <w:b/>
          <w:sz w:val="22"/>
          <w:szCs w:val="22"/>
          <w:lang w:val="en-US"/>
        </w:rPr>
        <w:t>41) …………… (</w:t>
      </w:r>
      <w:proofErr w:type="gramStart"/>
      <w:r>
        <w:rPr>
          <w:rFonts w:ascii="Times New Roman" w:hAnsi="Times New Roman" w:cs="Times New Roman"/>
          <w:b/>
          <w:sz w:val="22"/>
          <w:szCs w:val="22"/>
          <w:lang w:val="en-US"/>
        </w:rPr>
        <w:t>discover</w:t>
      </w:r>
      <w:proofErr w:type="gramEnd"/>
      <w:r>
        <w:rPr>
          <w:rFonts w:ascii="Times New Roman" w:hAnsi="Times New Roman" w:cs="Times New Roman"/>
          <w:b/>
          <w:sz w:val="22"/>
          <w:szCs w:val="22"/>
          <w:lang w:val="en-US"/>
        </w:rPr>
        <w:t>)</w:t>
      </w:r>
      <w:r>
        <w:rPr>
          <w:rFonts w:ascii="Times New Roman" w:hAnsi="Times New Roman" w:cs="Times New Roman"/>
          <w:sz w:val="22"/>
          <w:szCs w:val="22"/>
          <w:lang w:val="en-US"/>
        </w:rPr>
        <w:t xml:space="preserve"> of gold and the immigration in 1849 of thousands of gold diggers in search of the </w:t>
      </w:r>
      <w:r>
        <w:rPr>
          <w:rFonts w:ascii="Times New Roman" w:hAnsi="Times New Roman" w:cs="Times New Roman"/>
          <w:b/>
          <w:sz w:val="22"/>
          <w:szCs w:val="22"/>
          <w:lang w:val="en-US"/>
        </w:rPr>
        <w:t>42)</w:t>
      </w:r>
      <w:r>
        <w:rPr>
          <w:rFonts w:ascii="Times New Roman" w:hAnsi="Times New Roman" w:cs="Times New Roman"/>
          <w:sz w:val="22"/>
          <w:szCs w:val="22"/>
          <w:lang w:val="en-US"/>
        </w:rPr>
        <w:t xml:space="preserve"> </w:t>
      </w:r>
      <w:r>
        <w:rPr>
          <w:rFonts w:ascii="Times New Roman" w:hAnsi="Times New Roman" w:cs="Times New Roman"/>
          <w:b/>
          <w:sz w:val="22"/>
          <w:szCs w:val="22"/>
          <w:lang w:val="en-US"/>
        </w:rPr>
        <w:t>…………… (</w:t>
      </w:r>
      <w:proofErr w:type="gramStart"/>
      <w:r>
        <w:rPr>
          <w:rFonts w:ascii="Times New Roman" w:hAnsi="Times New Roman" w:cs="Times New Roman"/>
          <w:b/>
          <w:sz w:val="22"/>
          <w:szCs w:val="22"/>
          <w:lang w:val="en-US"/>
        </w:rPr>
        <w:t>value</w:t>
      </w:r>
      <w:proofErr w:type="gramEnd"/>
      <w:r>
        <w:rPr>
          <w:rFonts w:ascii="Times New Roman" w:hAnsi="Times New Roman" w:cs="Times New Roman"/>
          <w:b/>
          <w:sz w:val="22"/>
          <w:szCs w:val="22"/>
          <w:lang w:val="en-US"/>
        </w:rPr>
        <w:t xml:space="preserve">) </w:t>
      </w:r>
      <w:r>
        <w:rPr>
          <w:rFonts w:ascii="Times New Roman" w:hAnsi="Times New Roman" w:cs="Times New Roman"/>
          <w:sz w:val="22"/>
          <w:szCs w:val="22"/>
          <w:lang w:val="en-US"/>
        </w:rPr>
        <w:t xml:space="preserve"> metal helped California's admittance into the Union in 1850. Today, California, land of </w:t>
      </w:r>
      <w:r>
        <w:rPr>
          <w:rFonts w:ascii="Times New Roman" w:hAnsi="Times New Roman" w:cs="Times New Roman"/>
          <w:b/>
          <w:sz w:val="22"/>
          <w:szCs w:val="22"/>
          <w:lang w:val="en-US"/>
        </w:rPr>
        <w:t>43) …………… (</w:t>
      </w:r>
      <w:proofErr w:type="gramStart"/>
      <w:r>
        <w:rPr>
          <w:rFonts w:ascii="Times New Roman" w:hAnsi="Times New Roman" w:cs="Times New Roman"/>
          <w:b/>
          <w:sz w:val="22"/>
          <w:szCs w:val="22"/>
          <w:lang w:val="en-US"/>
        </w:rPr>
        <w:t>marvel</w:t>
      </w:r>
      <w:proofErr w:type="gramEnd"/>
      <w:r>
        <w:rPr>
          <w:rFonts w:ascii="Times New Roman" w:hAnsi="Times New Roman" w:cs="Times New Roman"/>
          <w:b/>
          <w:sz w:val="22"/>
          <w:szCs w:val="22"/>
          <w:lang w:val="en-US"/>
        </w:rPr>
        <w:t xml:space="preserve">) </w:t>
      </w:r>
      <w:r>
        <w:rPr>
          <w:rFonts w:ascii="Times New Roman" w:hAnsi="Times New Roman" w:cs="Times New Roman"/>
          <w:sz w:val="22"/>
          <w:szCs w:val="22"/>
          <w:lang w:val="en-US"/>
        </w:rPr>
        <w:t xml:space="preserve">redwoods, has the highest population of any state in the country. It is also America's </w:t>
      </w:r>
      <w:r>
        <w:rPr>
          <w:rFonts w:ascii="Times New Roman" w:hAnsi="Times New Roman" w:cs="Times New Roman"/>
          <w:b/>
          <w:sz w:val="22"/>
          <w:szCs w:val="22"/>
          <w:lang w:val="en-US"/>
        </w:rPr>
        <w:t>44) …………… (</w:t>
      </w:r>
      <w:proofErr w:type="gramStart"/>
      <w:r>
        <w:rPr>
          <w:rFonts w:ascii="Times New Roman" w:hAnsi="Times New Roman" w:cs="Times New Roman"/>
          <w:b/>
          <w:sz w:val="22"/>
          <w:szCs w:val="22"/>
          <w:lang w:val="en-US"/>
        </w:rPr>
        <w:t>agriculture</w:t>
      </w:r>
      <w:proofErr w:type="gramEnd"/>
      <w:r>
        <w:rPr>
          <w:rFonts w:ascii="Times New Roman" w:hAnsi="Times New Roman" w:cs="Times New Roman"/>
          <w:b/>
          <w:sz w:val="22"/>
          <w:szCs w:val="22"/>
          <w:lang w:val="en-US"/>
        </w:rPr>
        <w:t xml:space="preserve">) </w:t>
      </w:r>
      <w:r>
        <w:rPr>
          <w:rFonts w:ascii="Times New Roman" w:hAnsi="Times New Roman" w:cs="Times New Roman"/>
          <w:sz w:val="22"/>
          <w:szCs w:val="22"/>
          <w:lang w:val="en-US"/>
        </w:rPr>
        <w:t xml:space="preserve"> main state, which is </w:t>
      </w:r>
      <w:r>
        <w:rPr>
          <w:rFonts w:ascii="Times New Roman" w:hAnsi="Times New Roman" w:cs="Times New Roman"/>
          <w:b/>
          <w:sz w:val="22"/>
          <w:szCs w:val="22"/>
          <w:lang w:val="en-US"/>
        </w:rPr>
        <w:t>45) …………… (</w:t>
      </w:r>
      <w:proofErr w:type="gramStart"/>
      <w:r>
        <w:rPr>
          <w:rFonts w:ascii="Times New Roman" w:hAnsi="Times New Roman" w:cs="Times New Roman"/>
          <w:b/>
          <w:sz w:val="22"/>
          <w:szCs w:val="22"/>
          <w:lang w:val="en-US"/>
        </w:rPr>
        <w:t>special</w:t>
      </w:r>
      <w:proofErr w:type="gramEnd"/>
      <w:r>
        <w:rPr>
          <w:rFonts w:ascii="Times New Roman" w:hAnsi="Times New Roman" w:cs="Times New Roman"/>
          <w:b/>
          <w:sz w:val="22"/>
          <w:szCs w:val="22"/>
          <w:lang w:val="en-US"/>
        </w:rPr>
        <w:t>)</w:t>
      </w:r>
      <w:r>
        <w:rPr>
          <w:rFonts w:ascii="Times New Roman" w:hAnsi="Times New Roman" w:cs="Times New Roman"/>
          <w:sz w:val="22"/>
          <w:szCs w:val="22"/>
          <w:lang w:val="en-US"/>
        </w:rPr>
        <w:t xml:space="preserve"> known for its avocados and grapes. It is also the home of Hollywood, the center of America's movie </w:t>
      </w:r>
      <w:r>
        <w:rPr>
          <w:rFonts w:ascii="Times New Roman" w:hAnsi="Times New Roman" w:cs="Times New Roman"/>
          <w:b/>
          <w:sz w:val="22"/>
          <w:szCs w:val="22"/>
          <w:lang w:val="en-US"/>
        </w:rPr>
        <w:t>46)</w:t>
      </w:r>
      <w:r>
        <w:rPr>
          <w:rFonts w:ascii="Times New Roman" w:hAnsi="Times New Roman" w:cs="Times New Roman"/>
          <w:sz w:val="22"/>
          <w:szCs w:val="22"/>
          <w:lang w:val="en-US"/>
        </w:rPr>
        <w:t xml:space="preserve"> </w:t>
      </w:r>
      <w:r>
        <w:rPr>
          <w:rFonts w:ascii="Times New Roman" w:hAnsi="Times New Roman" w:cs="Times New Roman"/>
          <w:b/>
          <w:sz w:val="22"/>
          <w:szCs w:val="22"/>
          <w:lang w:val="en-US"/>
        </w:rPr>
        <w:t>…………… (</w:t>
      </w:r>
      <w:proofErr w:type="gramStart"/>
      <w:r>
        <w:rPr>
          <w:rFonts w:ascii="Times New Roman" w:hAnsi="Times New Roman" w:cs="Times New Roman"/>
          <w:b/>
          <w:sz w:val="22"/>
          <w:szCs w:val="22"/>
          <w:lang w:val="en-US"/>
        </w:rPr>
        <w:t>busy</w:t>
      </w:r>
      <w:proofErr w:type="gramEnd"/>
      <w:r>
        <w:rPr>
          <w:rFonts w:ascii="Times New Roman" w:hAnsi="Times New Roman" w:cs="Times New Roman"/>
          <w:b/>
          <w:sz w:val="22"/>
          <w:szCs w:val="22"/>
          <w:lang w:val="en-US"/>
        </w:rPr>
        <w:t xml:space="preserve">) </w:t>
      </w:r>
      <w:r>
        <w:rPr>
          <w:rFonts w:ascii="Times New Roman" w:hAnsi="Times New Roman" w:cs="Times New Roman"/>
          <w:sz w:val="22"/>
          <w:szCs w:val="22"/>
          <w:lang w:val="en-US"/>
        </w:rPr>
        <w:t xml:space="preserve"> However, not everyone wants to move to California. In recent years forest fires, </w:t>
      </w:r>
      <w:proofErr w:type="spellStart"/>
      <w:r>
        <w:rPr>
          <w:rFonts w:ascii="Times New Roman" w:hAnsi="Times New Roman" w:cs="Times New Roman"/>
          <w:sz w:val="22"/>
          <w:szCs w:val="22"/>
          <w:lang w:val="en-US"/>
        </w:rPr>
        <w:t>floodings</w:t>
      </w:r>
      <w:proofErr w:type="spellEnd"/>
      <w:r>
        <w:rPr>
          <w:rFonts w:ascii="Times New Roman" w:hAnsi="Times New Roman" w:cs="Times New Roman"/>
          <w:sz w:val="22"/>
          <w:szCs w:val="22"/>
          <w:lang w:val="en-US"/>
        </w:rPr>
        <w:t xml:space="preserve"> and earthquakes have left thousands of people </w:t>
      </w:r>
      <w:r>
        <w:rPr>
          <w:rFonts w:ascii="Times New Roman" w:hAnsi="Times New Roman" w:cs="Times New Roman"/>
          <w:b/>
          <w:sz w:val="22"/>
          <w:szCs w:val="22"/>
          <w:lang w:val="en-US"/>
        </w:rPr>
        <w:t>47)</w:t>
      </w:r>
      <w:r>
        <w:rPr>
          <w:rFonts w:ascii="Times New Roman" w:hAnsi="Times New Roman" w:cs="Times New Roman"/>
          <w:sz w:val="22"/>
          <w:szCs w:val="22"/>
          <w:lang w:val="en-US"/>
        </w:rPr>
        <w:t xml:space="preserve"> </w:t>
      </w:r>
      <w:r>
        <w:rPr>
          <w:rFonts w:ascii="Times New Roman" w:hAnsi="Times New Roman" w:cs="Times New Roman"/>
          <w:b/>
          <w:sz w:val="22"/>
          <w:szCs w:val="22"/>
          <w:lang w:val="en-US"/>
        </w:rPr>
        <w:t>…………… (</w:t>
      </w:r>
      <w:proofErr w:type="gramStart"/>
      <w:r>
        <w:rPr>
          <w:rFonts w:ascii="Times New Roman" w:hAnsi="Times New Roman" w:cs="Times New Roman"/>
          <w:b/>
          <w:sz w:val="22"/>
          <w:szCs w:val="22"/>
          <w:lang w:val="en-US"/>
        </w:rPr>
        <w:t>home</w:t>
      </w:r>
      <w:proofErr w:type="gramEnd"/>
      <w:r>
        <w:rPr>
          <w:rFonts w:ascii="Times New Roman" w:hAnsi="Times New Roman" w:cs="Times New Roman"/>
          <w:b/>
          <w:sz w:val="22"/>
          <w:szCs w:val="22"/>
          <w:lang w:val="en-US"/>
        </w:rPr>
        <w:t>)</w:t>
      </w:r>
      <w:r>
        <w:rPr>
          <w:rFonts w:ascii="Times New Roman" w:hAnsi="Times New Roman" w:cs="Times New Roman"/>
          <w:sz w:val="22"/>
          <w:szCs w:val="22"/>
          <w:lang w:val="en-US"/>
        </w:rPr>
        <w:t>.</w:t>
      </w:r>
    </w:p>
    <w:p w:rsidR="00E17523" w:rsidRDefault="00E17523" w:rsidP="00E17523">
      <w:pPr>
        <w:pStyle w:val="150"/>
        <w:shd w:val="clear" w:color="auto" w:fill="auto"/>
        <w:tabs>
          <w:tab w:val="left" w:pos="0"/>
          <w:tab w:val="left" w:pos="284"/>
        </w:tabs>
        <w:spacing w:line="240" w:lineRule="auto"/>
        <w:rPr>
          <w:rFonts w:ascii="Times New Roman" w:hAnsi="Times New Roman" w:cs="Times New Roman"/>
          <w:b/>
          <w:sz w:val="22"/>
          <w:szCs w:val="22"/>
          <w:lang w:val="en-US"/>
        </w:rPr>
      </w:pPr>
    </w:p>
    <w:p w:rsidR="00E17523" w:rsidRDefault="00E17523" w:rsidP="00E17523">
      <w:pPr>
        <w:pStyle w:val="150"/>
        <w:shd w:val="clear" w:color="auto" w:fill="auto"/>
        <w:tabs>
          <w:tab w:val="left" w:pos="0"/>
          <w:tab w:val="left" w:pos="284"/>
        </w:tabs>
        <w:spacing w:line="360" w:lineRule="auto"/>
        <w:rPr>
          <w:rFonts w:ascii="Times New Roman" w:hAnsi="Times New Roman" w:cs="Times New Roman"/>
          <w:sz w:val="22"/>
          <w:szCs w:val="22"/>
          <w:lang w:val="en-US"/>
        </w:rPr>
      </w:pPr>
    </w:p>
    <w:p w:rsidR="00E17523" w:rsidRPr="00EF14A6" w:rsidRDefault="00E17523" w:rsidP="00EF14A6">
      <w:pPr>
        <w:spacing w:after="0" w:line="240" w:lineRule="auto"/>
        <w:ind w:left="-357"/>
        <w:jc w:val="both"/>
        <w:rPr>
          <w:b/>
          <w:lang w:val="en-US"/>
        </w:rPr>
      </w:pPr>
      <w:r w:rsidRPr="00EF14A6">
        <w:rPr>
          <w:b/>
          <w:lang w:val="en-US"/>
        </w:rPr>
        <w:lastRenderedPageBreak/>
        <w:t xml:space="preserve">    </w:t>
      </w:r>
      <w:r w:rsidR="00EF14A6" w:rsidRPr="00EF14A6">
        <w:rPr>
          <w:b/>
        </w:rPr>
        <w:t xml:space="preserve">   </w:t>
      </w:r>
      <w:r w:rsidRPr="00EF14A6">
        <w:rPr>
          <w:b/>
          <w:lang w:val="en-US"/>
        </w:rPr>
        <w:t>Answer Sheet</w:t>
      </w:r>
    </w:p>
    <w:p w:rsidR="00EF14A6" w:rsidRPr="00EF14A6" w:rsidRDefault="00E17523" w:rsidP="00EF14A6">
      <w:pPr>
        <w:spacing w:after="0" w:line="240" w:lineRule="auto"/>
        <w:jc w:val="both"/>
        <w:rPr>
          <w:b/>
          <w:lang w:val="en-US"/>
        </w:rPr>
      </w:pPr>
      <w:r>
        <w:rPr>
          <w:b/>
          <w:lang w:val="en-US"/>
        </w:rPr>
        <w:t>8</w:t>
      </w:r>
      <w:r w:rsidR="00EF14A6">
        <w:rPr>
          <w:b/>
        </w:rPr>
        <w:t xml:space="preserve"> </w:t>
      </w:r>
      <w:r w:rsidR="00EF14A6">
        <w:rPr>
          <w:b/>
          <w:lang w:val="en-US"/>
        </w:rPr>
        <w:t>form</w:t>
      </w:r>
    </w:p>
    <w:p w:rsidR="00E17523" w:rsidRDefault="00E17523" w:rsidP="00EF14A6">
      <w:pPr>
        <w:spacing w:after="0" w:line="240" w:lineRule="auto"/>
        <w:jc w:val="both"/>
        <w:rPr>
          <w:b/>
          <w:lang w:val="en-US"/>
        </w:rPr>
      </w:pPr>
      <w:r>
        <w:rPr>
          <w:b/>
          <w:lang w:val="en-US"/>
        </w:rPr>
        <w:t>Name</w:t>
      </w:r>
      <w:r>
        <w:rPr>
          <w:b/>
        </w:rPr>
        <w:t>_______________________________________________________________</w:t>
      </w:r>
    </w:p>
    <w:p w:rsidR="00EF14A6" w:rsidRPr="00EF14A6" w:rsidRDefault="00EF14A6" w:rsidP="00EF14A6">
      <w:pPr>
        <w:spacing w:after="0" w:line="240" w:lineRule="auto"/>
        <w:jc w:val="both"/>
        <w:rPr>
          <w:b/>
          <w:lang w:val="en-US"/>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111"/>
        <w:gridCol w:w="567"/>
        <w:gridCol w:w="4678"/>
      </w:tblGrid>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1</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18</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2</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19</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3</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20</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4</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21</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5</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22</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a)</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23</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b)</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24</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c)</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25</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d)</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26</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e)</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41</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11</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42</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12</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43</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13</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44</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14</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45</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15</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46</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16</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C44DEE">
            <w:pPr>
              <w:spacing w:after="0" w:line="480" w:lineRule="auto"/>
              <w:rPr>
                <w:lang w:val="en-US"/>
              </w:rPr>
            </w:pPr>
            <w:r>
              <w:rPr>
                <w:lang w:val="en-US"/>
              </w:rPr>
              <w:t>47</w:t>
            </w: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r w:rsidR="00E17523" w:rsidTr="00E17523">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r>
              <w:rPr>
                <w:lang w:val="en-US"/>
              </w:rPr>
              <w:t>17</w:t>
            </w:r>
          </w:p>
        </w:tc>
        <w:tc>
          <w:tcPr>
            <w:tcW w:w="4111"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E17523" w:rsidRDefault="00E17523">
            <w:pPr>
              <w:spacing w:after="0" w:line="480" w:lineRule="auto"/>
              <w:rPr>
                <w:lang w:val="en-US"/>
              </w:rPr>
            </w:pPr>
          </w:p>
        </w:tc>
        <w:tc>
          <w:tcPr>
            <w:tcW w:w="4678" w:type="dxa"/>
            <w:tcBorders>
              <w:top w:val="single" w:sz="4" w:space="0" w:color="000000"/>
              <w:left w:val="single" w:sz="4" w:space="0" w:color="000000"/>
              <w:bottom w:val="single" w:sz="4" w:space="0" w:color="000000"/>
              <w:right w:val="single" w:sz="4" w:space="0" w:color="000000"/>
            </w:tcBorders>
          </w:tcPr>
          <w:p w:rsidR="00E17523" w:rsidRDefault="00E17523">
            <w:pPr>
              <w:spacing w:after="0" w:line="480" w:lineRule="auto"/>
              <w:rPr>
                <w:lang w:val="en-US"/>
              </w:rPr>
            </w:pPr>
          </w:p>
        </w:tc>
      </w:tr>
    </w:tbl>
    <w:p w:rsidR="00E17523" w:rsidRDefault="00E17523" w:rsidP="00E17523">
      <w:pPr>
        <w:rPr>
          <w:lang w:val="en-US"/>
        </w:rPr>
      </w:pPr>
    </w:p>
    <w:p w:rsidR="00E17523" w:rsidRDefault="00E17523" w:rsidP="00E17523">
      <w:pPr>
        <w:spacing w:after="0" w:line="240" w:lineRule="auto"/>
        <w:ind w:left="-357"/>
        <w:rPr>
          <w:b/>
          <w:lang w:val="en-US"/>
        </w:rPr>
      </w:pPr>
    </w:p>
    <w:p w:rsidR="00E17523" w:rsidRDefault="00E17523" w:rsidP="00E17523">
      <w:pPr>
        <w:spacing w:after="0" w:line="240" w:lineRule="auto"/>
        <w:ind w:left="-357"/>
        <w:rPr>
          <w:b/>
          <w:lang w:val="en-US"/>
        </w:rPr>
      </w:pPr>
    </w:p>
    <w:p w:rsidR="00E17523" w:rsidRDefault="00E17523" w:rsidP="00E17523">
      <w:pPr>
        <w:spacing w:after="0" w:line="240" w:lineRule="auto"/>
        <w:ind w:left="-357"/>
        <w:rPr>
          <w:b/>
          <w:lang w:val="en-US"/>
        </w:rPr>
      </w:pPr>
    </w:p>
    <w:p w:rsidR="00E17523" w:rsidRDefault="00E17523" w:rsidP="00E17523">
      <w:pPr>
        <w:spacing w:after="0" w:line="240" w:lineRule="auto"/>
        <w:ind w:left="-357"/>
        <w:rPr>
          <w:b/>
          <w:lang w:val="en-US"/>
        </w:rPr>
      </w:pPr>
    </w:p>
    <w:p w:rsidR="00E17523" w:rsidRDefault="00E17523" w:rsidP="00E17523">
      <w:pPr>
        <w:spacing w:after="0" w:line="240" w:lineRule="auto"/>
        <w:ind w:left="-357"/>
        <w:rPr>
          <w:b/>
          <w:lang w:val="en-US"/>
        </w:rPr>
      </w:pPr>
    </w:p>
    <w:p w:rsidR="00E17523" w:rsidRDefault="00E17523" w:rsidP="00E17523">
      <w:pPr>
        <w:spacing w:after="0" w:line="240" w:lineRule="auto"/>
        <w:ind w:left="-357"/>
        <w:rPr>
          <w:b/>
          <w:lang w:val="en-US"/>
        </w:rPr>
      </w:pPr>
    </w:p>
    <w:p w:rsidR="00E17523" w:rsidRDefault="00E17523" w:rsidP="00E17523">
      <w:pPr>
        <w:spacing w:after="0" w:line="240" w:lineRule="auto"/>
        <w:ind w:left="-357"/>
        <w:rPr>
          <w:b/>
          <w:lang w:val="en-US"/>
        </w:rPr>
      </w:pPr>
    </w:p>
    <w:p w:rsidR="00E17523" w:rsidRDefault="00E17523" w:rsidP="00E17523">
      <w:pPr>
        <w:spacing w:after="0" w:line="240" w:lineRule="auto"/>
        <w:ind w:left="-357"/>
        <w:rPr>
          <w:b/>
          <w:lang w:val="en-US"/>
        </w:rPr>
      </w:pPr>
    </w:p>
    <w:p w:rsidR="00E17523" w:rsidRDefault="00E17523" w:rsidP="00E17523">
      <w:pPr>
        <w:spacing w:after="0" w:line="240" w:lineRule="auto"/>
        <w:ind w:left="-357"/>
        <w:rPr>
          <w:b/>
          <w:lang w:val="en-US"/>
        </w:rPr>
      </w:pPr>
    </w:p>
    <w:p w:rsidR="00C44DEE" w:rsidRDefault="00C44DEE" w:rsidP="00E17523">
      <w:pPr>
        <w:spacing w:after="0" w:line="240" w:lineRule="auto"/>
        <w:ind w:left="-357"/>
        <w:rPr>
          <w:b/>
          <w:lang w:val="en-US"/>
        </w:rPr>
      </w:pPr>
    </w:p>
    <w:p w:rsidR="00C44DEE" w:rsidRDefault="00C44DEE" w:rsidP="00E17523">
      <w:pPr>
        <w:spacing w:after="0" w:line="240" w:lineRule="auto"/>
        <w:ind w:left="-357"/>
        <w:rPr>
          <w:b/>
          <w:lang w:val="en-US"/>
        </w:rPr>
      </w:pPr>
    </w:p>
    <w:p w:rsidR="00C44DEE" w:rsidRDefault="00C44DEE" w:rsidP="00E17523">
      <w:pPr>
        <w:spacing w:after="0" w:line="240" w:lineRule="auto"/>
        <w:ind w:left="-357"/>
        <w:rPr>
          <w:b/>
          <w:lang w:val="en-US"/>
        </w:rPr>
      </w:pPr>
    </w:p>
    <w:p w:rsidR="00E17523" w:rsidRDefault="00E17523" w:rsidP="00E17523">
      <w:pPr>
        <w:spacing w:after="0" w:line="240" w:lineRule="auto"/>
        <w:ind w:left="-357"/>
        <w:rPr>
          <w:b/>
          <w:lang w:val="en-US"/>
        </w:rPr>
      </w:pPr>
    </w:p>
    <w:p w:rsidR="00C44DEE" w:rsidRDefault="00C44DEE" w:rsidP="00C44DEE">
      <w:pPr>
        <w:spacing w:after="0" w:line="240" w:lineRule="auto"/>
        <w:ind w:left="-357"/>
        <w:rPr>
          <w:b/>
          <w:lang w:val="en-US"/>
        </w:rPr>
      </w:pPr>
      <w:r>
        <w:rPr>
          <w:b/>
          <w:lang w:val="en-US"/>
        </w:rPr>
        <w:lastRenderedPageBreak/>
        <w:t xml:space="preserve">  Keys </w:t>
      </w:r>
    </w:p>
    <w:p w:rsidR="00E17523" w:rsidRDefault="00C44DEE" w:rsidP="00C44DEE">
      <w:pPr>
        <w:spacing w:after="0" w:line="240" w:lineRule="auto"/>
        <w:ind w:left="-357"/>
        <w:rPr>
          <w:b/>
          <w:lang w:val="en-US"/>
        </w:rPr>
      </w:pPr>
      <w:r>
        <w:rPr>
          <w:b/>
          <w:lang w:val="en-US"/>
        </w:rPr>
        <w:t xml:space="preserve"> </w:t>
      </w:r>
      <w:r w:rsidR="00E17523">
        <w:rPr>
          <w:b/>
          <w:lang w:val="en-US"/>
        </w:rPr>
        <w:t xml:space="preserve">8 </w:t>
      </w:r>
      <w:proofErr w:type="gramStart"/>
      <w:r w:rsidR="00E17523">
        <w:rPr>
          <w:b/>
          <w:lang w:val="en-US"/>
        </w:rPr>
        <w:t>Form</w:t>
      </w:r>
      <w:proofErr w:type="gramEnd"/>
      <w:r w:rsidR="00E17523">
        <w:rPr>
          <w:b/>
          <w:lang w:val="en-US"/>
        </w:rPr>
        <w:t xml:space="preserve"> </w:t>
      </w:r>
    </w:p>
    <w:p w:rsidR="00C44DEE" w:rsidRDefault="00C44DEE" w:rsidP="00C44DEE">
      <w:pPr>
        <w:spacing w:after="0" w:line="240" w:lineRule="auto"/>
        <w:ind w:left="-357"/>
        <w:rPr>
          <w:b/>
        </w:rPr>
      </w:pPr>
      <w:r>
        <w:rPr>
          <w:b/>
        </w:rPr>
        <w:t>Время выполнения 60 минут</w:t>
      </w:r>
    </w:p>
    <w:p w:rsidR="00C44DEE" w:rsidRDefault="00C44DEE" w:rsidP="00C44DEE">
      <w:pPr>
        <w:spacing w:after="0" w:line="240" w:lineRule="auto"/>
        <w:ind w:left="-357"/>
        <w:rPr>
          <w:b/>
        </w:rPr>
      </w:pPr>
      <w:r>
        <w:rPr>
          <w:b/>
        </w:rPr>
        <w:t>Максимальное количество баллов: 33</w:t>
      </w:r>
    </w:p>
    <w:p w:rsidR="00C44DEE" w:rsidRPr="00C44DEE" w:rsidRDefault="00C44DEE" w:rsidP="00C44DEE">
      <w:pPr>
        <w:spacing w:after="0" w:line="240" w:lineRule="auto"/>
        <w:ind w:left="-357"/>
        <w:rPr>
          <w:b/>
        </w:rPr>
      </w:pPr>
    </w:p>
    <w:tbl>
      <w:tblPr>
        <w:tblpPr w:leftFromText="180" w:rightFromText="180" w:bottomFromText="200" w:vertAnchor="text" w:horzAnchor="margin" w:tblpY="497"/>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3181"/>
        <w:gridCol w:w="1533"/>
        <w:gridCol w:w="3651"/>
      </w:tblGrid>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1</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d</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18</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 xml:space="preserve">was discovered </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2</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c</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19</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called</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3</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a</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20</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has</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4</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e</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21</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reaches</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5</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b</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22</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has</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a</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Robert’s</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23</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covers</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b</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Liz’</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24</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have noticed</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c</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Tim’s</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25</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have been melting</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d</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Jasmine’s</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26</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continues</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e</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Nicola’s</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41</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discovery</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11</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San Francisco</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42</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valuable</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12</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New Orleans</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43</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proofErr w:type="spellStart"/>
            <w:r>
              <w:rPr>
                <w:rFonts w:ascii="Verdana" w:hAnsi="Verdana"/>
                <w:sz w:val="20"/>
                <w:szCs w:val="20"/>
                <w:lang w:val="en-US"/>
              </w:rPr>
              <w:t>marvellous</w:t>
            </w:r>
            <w:proofErr w:type="spellEnd"/>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13</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Washington, DC</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44</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agricultural</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14</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Los Angeles</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45</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specially</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15</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New York</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46</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business</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16</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rsidP="00C44DEE">
            <w:pPr>
              <w:ind w:left="360" w:right="152"/>
              <w:rPr>
                <w:rFonts w:ascii="Verdana" w:hAnsi="Verdana"/>
                <w:sz w:val="20"/>
                <w:szCs w:val="20"/>
                <w:lang w:val="en-US"/>
              </w:rPr>
            </w:pPr>
            <w:r>
              <w:rPr>
                <w:rFonts w:ascii="Verdana" w:hAnsi="Verdana"/>
                <w:sz w:val="20"/>
                <w:szCs w:val="20"/>
                <w:lang w:val="en-US"/>
              </w:rPr>
              <w:t>Dallas</w:t>
            </w:r>
          </w:p>
        </w:tc>
        <w:tc>
          <w:tcPr>
            <w:tcW w:w="1533"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jc w:val="center"/>
              <w:rPr>
                <w:rFonts w:ascii="Verdana" w:hAnsi="Verdana"/>
                <w:sz w:val="20"/>
                <w:szCs w:val="20"/>
                <w:lang w:val="en-US"/>
              </w:rPr>
            </w:pPr>
            <w:r>
              <w:rPr>
                <w:rFonts w:ascii="Verdana" w:hAnsi="Verdana"/>
                <w:sz w:val="20"/>
                <w:szCs w:val="20"/>
                <w:lang w:val="en-US"/>
              </w:rPr>
              <w:t>47</w:t>
            </w:r>
          </w:p>
        </w:tc>
        <w:tc>
          <w:tcPr>
            <w:tcW w:w="3651" w:type="dxa"/>
            <w:tcBorders>
              <w:top w:val="single" w:sz="4" w:space="0" w:color="auto"/>
              <w:left w:val="single" w:sz="4" w:space="0" w:color="auto"/>
              <w:bottom w:val="single" w:sz="4" w:space="0" w:color="auto"/>
              <w:right w:val="single" w:sz="4" w:space="0" w:color="auto"/>
            </w:tcBorders>
          </w:tcPr>
          <w:p w:rsidR="00C44DEE" w:rsidRDefault="00C44DEE" w:rsidP="00C44DEE">
            <w:pPr>
              <w:ind w:left="360" w:right="152"/>
              <w:rPr>
                <w:rFonts w:ascii="Verdana" w:hAnsi="Verdana"/>
                <w:sz w:val="20"/>
                <w:szCs w:val="20"/>
                <w:lang w:val="en-US"/>
              </w:rPr>
            </w:pPr>
            <w:r>
              <w:rPr>
                <w:rFonts w:ascii="Verdana" w:hAnsi="Verdana"/>
                <w:sz w:val="20"/>
                <w:szCs w:val="20"/>
                <w:lang w:val="en-US"/>
              </w:rPr>
              <w:t>homeless</w:t>
            </w:r>
          </w:p>
        </w:tc>
      </w:tr>
      <w:tr w:rsidR="00C44DEE" w:rsidTr="00C44DEE">
        <w:tc>
          <w:tcPr>
            <w:tcW w:w="1206" w:type="dxa"/>
            <w:tcBorders>
              <w:top w:val="single" w:sz="4" w:space="0" w:color="auto"/>
              <w:left w:val="single" w:sz="4" w:space="0" w:color="auto"/>
              <w:bottom w:val="single" w:sz="4" w:space="0" w:color="auto"/>
              <w:right w:val="single" w:sz="4" w:space="0" w:color="auto"/>
            </w:tcBorders>
            <w:hideMark/>
          </w:tcPr>
          <w:p w:rsidR="00C44DEE" w:rsidRDefault="00C44DEE">
            <w:pPr>
              <w:ind w:left="360" w:right="152"/>
              <w:jc w:val="center"/>
              <w:rPr>
                <w:rFonts w:ascii="Verdana" w:hAnsi="Verdana"/>
                <w:sz w:val="20"/>
                <w:szCs w:val="20"/>
                <w:lang w:val="en-US"/>
              </w:rPr>
            </w:pPr>
            <w:r>
              <w:rPr>
                <w:rFonts w:ascii="Verdana" w:hAnsi="Verdana"/>
                <w:sz w:val="20"/>
                <w:szCs w:val="20"/>
                <w:lang w:val="en-US"/>
              </w:rPr>
              <w:t>17</w:t>
            </w:r>
          </w:p>
        </w:tc>
        <w:tc>
          <w:tcPr>
            <w:tcW w:w="3181" w:type="dxa"/>
            <w:tcBorders>
              <w:top w:val="single" w:sz="4" w:space="0" w:color="auto"/>
              <w:left w:val="single" w:sz="4" w:space="0" w:color="auto"/>
              <w:bottom w:val="single" w:sz="4" w:space="0" w:color="auto"/>
              <w:right w:val="single" w:sz="4" w:space="0" w:color="auto"/>
            </w:tcBorders>
            <w:hideMark/>
          </w:tcPr>
          <w:p w:rsidR="00C44DEE" w:rsidRDefault="00C44DEE">
            <w:pPr>
              <w:ind w:left="360" w:right="152"/>
              <w:rPr>
                <w:rFonts w:ascii="Verdana" w:hAnsi="Verdana"/>
                <w:sz w:val="20"/>
                <w:szCs w:val="20"/>
                <w:lang w:val="en-US"/>
              </w:rPr>
            </w:pPr>
            <w:r>
              <w:rPr>
                <w:rFonts w:ascii="Verdana" w:hAnsi="Verdana"/>
                <w:sz w:val="20"/>
                <w:szCs w:val="20"/>
                <w:lang w:val="en-US"/>
              </w:rPr>
              <w:t xml:space="preserve">doesn’t set </w:t>
            </w:r>
          </w:p>
        </w:tc>
        <w:tc>
          <w:tcPr>
            <w:tcW w:w="1533" w:type="dxa"/>
            <w:tcBorders>
              <w:top w:val="single" w:sz="4" w:space="0" w:color="auto"/>
              <w:left w:val="single" w:sz="4" w:space="0" w:color="auto"/>
              <w:bottom w:val="single" w:sz="4" w:space="0" w:color="auto"/>
              <w:right w:val="single" w:sz="4" w:space="0" w:color="auto"/>
            </w:tcBorders>
          </w:tcPr>
          <w:p w:rsidR="00C44DEE" w:rsidRDefault="00C44DEE">
            <w:pPr>
              <w:ind w:left="360" w:right="152"/>
              <w:rPr>
                <w:rFonts w:ascii="Verdana" w:hAnsi="Verdana"/>
                <w:sz w:val="20"/>
                <w:szCs w:val="20"/>
                <w:lang w:val="en-US"/>
              </w:rPr>
            </w:pPr>
          </w:p>
        </w:tc>
        <w:tc>
          <w:tcPr>
            <w:tcW w:w="3651" w:type="dxa"/>
            <w:tcBorders>
              <w:top w:val="single" w:sz="4" w:space="0" w:color="auto"/>
              <w:left w:val="single" w:sz="4" w:space="0" w:color="auto"/>
              <w:bottom w:val="single" w:sz="4" w:space="0" w:color="auto"/>
              <w:right w:val="single" w:sz="4" w:space="0" w:color="auto"/>
            </w:tcBorders>
          </w:tcPr>
          <w:p w:rsidR="00C44DEE" w:rsidRDefault="00C44DEE">
            <w:pPr>
              <w:ind w:left="360" w:right="152"/>
              <w:rPr>
                <w:rFonts w:ascii="Verdana" w:hAnsi="Verdana"/>
                <w:sz w:val="20"/>
                <w:szCs w:val="20"/>
                <w:lang w:val="en-US"/>
              </w:rPr>
            </w:pPr>
          </w:p>
        </w:tc>
      </w:tr>
    </w:tbl>
    <w:p w:rsidR="00E17523" w:rsidRDefault="00E17523" w:rsidP="00E17523">
      <w:pPr>
        <w:pStyle w:val="150"/>
        <w:shd w:val="clear" w:color="auto" w:fill="auto"/>
        <w:tabs>
          <w:tab w:val="left" w:pos="0"/>
          <w:tab w:val="left" w:pos="284"/>
        </w:tabs>
        <w:spacing w:line="360" w:lineRule="auto"/>
        <w:rPr>
          <w:rFonts w:ascii="Times New Roman" w:hAnsi="Times New Roman" w:cs="Times New Roman"/>
          <w:b/>
          <w:sz w:val="22"/>
          <w:szCs w:val="22"/>
        </w:rPr>
      </w:pPr>
    </w:p>
    <w:p w:rsidR="00E17523" w:rsidRDefault="00E17523" w:rsidP="00E17523"/>
    <w:p w:rsidR="00E17523" w:rsidRDefault="00E17523" w:rsidP="00E17523"/>
    <w:p w:rsidR="00E17523" w:rsidRDefault="00E17523" w:rsidP="00E17523"/>
    <w:p w:rsidR="00E17523" w:rsidRDefault="00E17523" w:rsidP="00E17523"/>
    <w:p w:rsidR="00E17523" w:rsidRDefault="00E17523" w:rsidP="00E17523"/>
    <w:p w:rsidR="00E17523" w:rsidRDefault="00E17523" w:rsidP="00E17523"/>
    <w:sectPr w:rsidR="00E17523" w:rsidSect="008C6E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F510C"/>
    <w:multiLevelType w:val="hybridMultilevel"/>
    <w:tmpl w:val="E4A0850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436953"/>
    <w:multiLevelType w:val="hybridMultilevel"/>
    <w:tmpl w:val="B3EE1F2E"/>
    <w:lvl w:ilvl="0" w:tplc="04190017">
      <w:start w:val="1"/>
      <w:numFmt w:val="lowerLetter"/>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312057FF"/>
    <w:multiLevelType w:val="hybridMultilevel"/>
    <w:tmpl w:val="5216A986"/>
    <w:lvl w:ilvl="0" w:tplc="DCAEB77A">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5112548"/>
    <w:multiLevelType w:val="hybridMultilevel"/>
    <w:tmpl w:val="C87CC29E"/>
    <w:lvl w:ilvl="0" w:tplc="43CAFD7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3E93FE3"/>
    <w:multiLevelType w:val="hybridMultilevel"/>
    <w:tmpl w:val="E034E412"/>
    <w:lvl w:ilvl="0" w:tplc="0419000F">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7523"/>
    <w:rsid w:val="00000471"/>
    <w:rsid w:val="0000109C"/>
    <w:rsid w:val="00001217"/>
    <w:rsid w:val="000033B6"/>
    <w:rsid w:val="00004DC3"/>
    <w:rsid w:val="00006060"/>
    <w:rsid w:val="000063C6"/>
    <w:rsid w:val="0001003C"/>
    <w:rsid w:val="000103C8"/>
    <w:rsid w:val="00010C73"/>
    <w:rsid w:val="000118CE"/>
    <w:rsid w:val="0001191D"/>
    <w:rsid w:val="00012366"/>
    <w:rsid w:val="00012383"/>
    <w:rsid w:val="00012563"/>
    <w:rsid w:val="00012AEB"/>
    <w:rsid w:val="00013F9C"/>
    <w:rsid w:val="00015F3C"/>
    <w:rsid w:val="00016885"/>
    <w:rsid w:val="00016DB6"/>
    <w:rsid w:val="00017008"/>
    <w:rsid w:val="000170C7"/>
    <w:rsid w:val="00017B7A"/>
    <w:rsid w:val="00020E76"/>
    <w:rsid w:val="00021B47"/>
    <w:rsid w:val="00021F31"/>
    <w:rsid w:val="00021FFE"/>
    <w:rsid w:val="0002281F"/>
    <w:rsid w:val="00022E2B"/>
    <w:rsid w:val="00023D00"/>
    <w:rsid w:val="0002436A"/>
    <w:rsid w:val="00024AED"/>
    <w:rsid w:val="00024C8F"/>
    <w:rsid w:val="00025790"/>
    <w:rsid w:val="000265D6"/>
    <w:rsid w:val="000267F6"/>
    <w:rsid w:val="00027233"/>
    <w:rsid w:val="0002745C"/>
    <w:rsid w:val="00030371"/>
    <w:rsid w:val="00031B7C"/>
    <w:rsid w:val="0003314B"/>
    <w:rsid w:val="00033C8B"/>
    <w:rsid w:val="00035873"/>
    <w:rsid w:val="00036432"/>
    <w:rsid w:val="00036457"/>
    <w:rsid w:val="00036732"/>
    <w:rsid w:val="000406E9"/>
    <w:rsid w:val="00040BF1"/>
    <w:rsid w:val="000411C4"/>
    <w:rsid w:val="0004160C"/>
    <w:rsid w:val="00041BC1"/>
    <w:rsid w:val="00042824"/>
    <w:rsid w:val="00042E39"/>
    <w:rsid w:val="000431DF"/>
    <w:rsid w:val="00043720"/>
    <w:rsid w:val="00043A38"/>
    <w:rsid w:val="00043EED"/>
    <w:rsid w:val="000443E6"/>
    <w:rsid w:val="00044B12"/>
    <w:rsid w:val="0004560D"/>
    <w:rsid w:val="000459C6"/>
    <w:rsid w:val="0005081A"/>
    <w:rsid w:val="00050DB8"/>
    <w:rsid w:val="0005244D"/>
    <w:rsid w:val="0005284C"/>
    <w:rsid w:val="00053F27"/>
    <w:rsid w:val="00055135"/>
    <w:rsid w:val="00055CB6"/>
    <w:rsid w:val="00057C6C"/>
    <w:rsid w:val="0006180B"/>
    <w:rsid w:val="00061E7A"/>
    <w:rsid w:val="0006222C"/>
    <w:rsid w:val="000622E7"/>
    <w:rsid w:val="00062358"/>
    <w:rsid w:val="00062763"/>
    <w:rsid w:val="00062E91"/>
    <w:rsid w:val="00063743"/>
    <w:rsid w:val="00063AA2"/>
    <w:rsid w:val="000659E5"/>
    <w:rsid w:val="00065AFA"/>
    <w:rsid w:val="00067E8C"/>
    <w:rsid w:val="000703E5"/>
    <w:rsid w:val="000705C3"/>
    <w:rsid w:val="0007089F"/>
    <w:rsid w:val="000719F5"/>
    <w:rsid w:val="00071F77"/>
    <w:rsid w:val="000720AA"/>
    <w:rsid w:val="00072D25"/>
    <w:rsid w:val="000741E6"/>
    <w:rsid w:val="00075B89"/>
    <w:rsid w:val="00076D58"/>
    <w:rsid w:val="000771F2"/>
    <w:rsid w:val="000813C1"/>
    <w:rsid w:val="00081C71"/>
    <w:rsid w:val="00082619"/>
    <w:rsid w:val="00082C1D"/>
    <w:rsid w:val="00084269"/>
    <w:rsid w:val="00084492"/>
    <w:rsid w:val="000849D7"/>
    <w:rsid w:val="00087D5B"/>
    <w:rsid w:val="00094272"/>
    <w:rsid w:val="00094373"/>
    <w:rsid w:val="000946F3"/>
    <w:rsid w:val="000958CD"/>
    <w:rsid w:val="0009669F"/>
    <w:rsid w:val="000967B4"/>
    <w:rsid w:val="000A0AEF"/>
    <w:rsid w:val="000A0B2D"/>
    <w:rsid w:val="000A0D87"/>
    <w:rsid w:val="000A1B83"/>
    <w:rsid w:val="000A2153"/>
    <w:rsid w:val="000A3BBB"/>
    <w:rsid w:val="000A4496"/>
    <w:rsid w:val="000A4A74"/>
    <w:rsid w:val="000A56E0"/>
    <w:rsid w:val="000A5DF6"/>
    <w:rsid w:val="000A7693"/>
    <w:rsid w:val="000B0395"/>
    <w:rsid w:val="000B0691"/>
    <w:rsid w:val="000B0F31"/>
    <w:rsid w:val="000B1177"/>
    <w:rsid w:val="000B11AE"/>
    <w:rsid w:val="000B145D"/>
    <w:rsid w:val="000B2826"/>
    <w:rsid w:val="000B3A5A"/>
    <w:rsid w:val="000B4E76"/>
    <w:rsid w:val="000B55C4"/>
    <w:rsid w:val="000B76DC"/>
    <w:rsid w:val="000C14DD"/>
    <w:rsid w:val="000C2270"/>
    <w:rsid w:val="000C22A2"/>
    <w:rsid w:val="000C240C"/>
    <w:rsid w:val="000C391B"/>
    <w:rsid w:val="000C3EDC"/>
    <w:rsid w:val="000C5A89"/>
    <w:rsid w:val="000C613A"/>
    <w:rsid w:val="000C7254"/>
    <w:rsid w:val="000D0584"/>
    <w:rsid w:val="000D0B73"/>
    <w:rsid w:val="000D25C0"/>
    <w:rsid w:val="000D2B4A"/>
    <w:rsid w:val="000D2C1A"/>
    <w:rsid w:val="000D4C05"/>
    <w:rsid w:val="000D5C51"/>
    <w:rsid w:val="000D5FED"/>
    <w:rsid w:val="000E0244"/>
    <w:rsid w:val="000E1406"/>
    <w:rsid w:val="000E3BE9"/>
    <w:rsid w:val="000E46AD"/>
    <w:rsid w:val="000E5809"/>
    <w:rsid w:val="000E5A44"/>
    <w:rsid w:val="000E638C"/>
    <w:rsid w:val="000E63B1"/>
    <w:rsid w:val="000E7BB7"/>
    <w:rsid w:val="000F0E72"/>
    <w:rsid w:val="000F14B4"/>
    <w:rsid w:val="000F1B2B"/>
    <w:rsid w:val="000F1B7E"/>
    <w:rsid w:val="000F29CA"/>
    <w:rsid w:val="000F2C40"/>
    <w:rsid w:val="000F2CA4"/>
    <w:rsid w:val="000F2F0F"/>
    <w:rsid w:val="000F3053"/>
    <w:rsid w:val="000F309C"/>
    <w:rsid w:val="000F35CB"/>
    <w:rsid w:val="000F3D7A"/>
    <w:rsid w:val="000F4458"/>
    <w:rsid w:val="000F4505"/>
    <w:rsid w:val="000F5D31"/>
    <w:rsid w:val="000F5DA6"/>
    <w:rsid w:val="000F763D"/>
    <w:rsid w:val="00100E09"/>
    <w:rsid w:val="00101425"/>
    <w:rsid w:val="00101592"/>
    <w:rsid w:val="00103C67"/>
    <w:rsid w:val="00104257"/>
    <w:rsid w:val="00104E22"/>
    <w:rsid w:val="00106788"/>
    <w:rsid w:val="00106EE5"/>
    <w:rsid w:val="0010748D"/>
    <w:rsid w:val="00107C58"/>
    <w:rsid w:val="0011122F"/>
    <w:rsid w:val="00111305"/>
    <w:rsid w:val="00111537"/>
    <w:rsid w:val="0011207D"/>
    <w:rsid w:val="00112388"/>
    <w:rsid w:val="001132EC"/>
    <w:rsid w:val="00113AA8"/>
    <w:rsid w:val="00114D0B"/>
    <w:rsid w:val="00116164"/>
    <w:rsid w:val="0011628A"/>
    <w:rsid w:val="00116B25"/>
    <w:rsid w:val="00117B16"/>
    <w:rsid w:val="00117DE4"/>
    <w:rsid w:val="00117F2E"/>
    <w:rsid w:val="00120C68"/>
    <w:rsid w:val="00121230"/>
    <w:rsid w:val="001235D6"/>
    <w:rsid w:val="00125EA4"/>
    <w:rsid w:val="00127160"/>
    <w:rsid w:val="001273A1"/>
    <w:rsid w:val="00127901"/>
    <w:rsid w:val="00127A9E"/>
    <w:rsid w:val="00132DC1"/>
    <w:rsid w:val="00133135"/>
    <w:rsid w:val="00134128"/>
    <w:rsid w:val="00134578"/>
    <w:rsid w:val="00134BB5"/>
    <w:rsid w:val="00134EBF"/>
    <w:rsid w:val="00135217"/>
    <w:rsid w:val="00136D8A"/>
    <w:rsid w:val="00140360"/>
    <w:rsid w:val="0014217F"/>
    <w:rsid w:val="0014229B"/>
    <w:rsid w:val="00143DA7"/>
    <w:rsid w:val="001440D7"/>
    <w:rsid w:val="00145043"/>
    <w:rsid w:val="0014518B"/>
    <w:rsid w:val="0014541A"/>
    <w:rsid w:val="00145526"/>
    <w:rsid w:val="001456A0"/>
    <w:rsid w:val="001459A5"/>
    <w:rsid w:val="00145EBF"/>
    <w:rsid w:val="00145F59"/>
    <w:rsid w:val="0014617E"/>
    <w:rsid w:val="001463A2"/>
    <w:rsid w:val="001463A7"/>
    <w:rsid w:val="001467F6"/>
    <w:rsid w:val="00146CB7"/>
    <w:rsid w:val="00146FB5"/>
    <w:rsid w:val="00147831"/>
    <w:rsid w:val="001505A6"/>
    <w:rsid w:val="00151549"/>
    <w:rsid w:val="001523B8"/>
    <w:rsid w:val="00152A48"/>
    <w:rsid w:val="00152A7D"/>
    <w:rsid w:val="00152E81"/>
    <w:rsid w:val="0015364A"/>
    <w:rsid w:val="001538F5"/>
    <w:rsid w:val="00154002"/>
    <w:rsid w:val="001560BB"/>
    <w:rsid w:val="00156CD8"/>
    <w:rsid w:val="00156F98"/>
    <w:rsid w:val="0015750E"/>
    <w:rsid w:val="001578AB"/>
    <w:rsid w:val="00161D1A"/>
    <w:rsid w:val="00161F7B"/>
    <w:rsid w:val="00161FF4"/>
    <w:rsid w:val="00164070"/>
    <w:rsid w:val="00164478"/>
    <w:rsid w:val="0016487B"/>
    <w:rsid w:val="00164C7F"/>
    <w:rsid w:val="00165059"/>
    <w:rsid w:val="00166E26"/>
    <w:rsid w:val="001711E3"/>
    <w:rsid w:val="001717BD"/>
    <w:rsid w:val="00172305"/>
    <w:rsid w:val="0017310F"/>
    <w:rsid w:val="00173633"/>
    <w:rsid w:val="00173D7D"/>
    <w:rsid w:val="001741B4"/>
    <w:rsid w:val="001756C6"/>
    <w:rsid w:val="0017662C"/>
    <w:rsid w:val="001769DF"/>
    <w:rsid w:val="00176CBE"/>
    <w:rsid w:val="001810DA"/>
    <w:rsid w:val="0018277A"/>
    <w:rsid w:val="00185098"/>
    <w:rsid w:val="00186488"/>
    <w:rsid w:val="00186B36"/>
    <w:rsid w:val="00186FFE"/>
    <w:rsid w:val="00190182"/>
    <w:rsid w:val="00190942"/>
    <w:rsid w:val="001924FF"/>
    <w:rsid w:val="00192717"/>
    <w:rsid w:val="00192875"/>
    <w:rsid w:val="0019446D"/>
    <w:rsid w:val="00195C21"/>
    <w:rsid w:val="001971B9"/>
    <w:rsid w:val="00197C50"/>
    <w:rsid w:val="001A0235"/>
    <w:rsid w:val="001A1C5C"/>
    <w:rsid w:val="001A22CC"/>
    <w:rsid w:val="001A235D"/>
    <w:rsid w:val="001A253E"/>
    <w:rsid w:val="001A25A7"/>
    <w:rsid w:val="001A2E94"/>
    <w:rsid w:val="001A37F6"/>
    <w:rsid w:val="001A44C9"/>
    <w:rsid w:val="001A549E"/>
    <w:rsid w:val="001A590E"/>
    <w:rsid w:val="001A62AE"/>
    <w:rsid w:val="001A6716"/>
    <w:rsid w:val="001A6B50"/>
    <w:rsid w:val="001A77C7"/>
    <w:rsid w:val="001A7854"/>
    <w:rsid w:val="001A7D1F"/>
    <w:rsid w:val="001B09F7"/>
    <w:rsid w:val="001B1080"/>
    <w:rsid w:val="001B2579"/>
    <w:rsid w:val="001B349E"/>
    <w:rsid w:val="001B3C01"/>
    <w:rsid w:val="001B423F"/>
    <w:rsid w:val="001B5045"/>
    <w:rsid w:val="001B529A"/>
    <w:rsid w:val="001B53D2"/>
    <w:rsid w:val="001B7D28"/>
    <w:rsid w:val="001B7F1D"/>
    <w:rsid w:val="001B7F77"/>
    <w:rsid w:val="001C00BF"/>
    <w:rsid w:val="001C196F"/>
    <w:rsid w:val="001C1D2B"/>
    <w:rsid w:val="001C2081"/>
    <w:rsid w:val="001C3ADA"/>
    <w:rsid w:val="001C47AA"/>
    <w:rsid w:val="001C47C6"/>
    <w:rsid w:val="001C50B9"/>
    <w:rsid w:val="001C511E"/>
    <w:rsid w:val="001C570D"/>
    <w:rsid w:val="001C6DB4"/>
    <w:rsid w:val="001D04CB"/>
    <w:rsid w:val="001D13E4"/>
    <w:rsid w:val="001D1CD2"/>
    <w:rsid w:val="001D1E9C"/>
    <w:rsid w:val="001D23B9"/>
    <w:rsid w:val="001D23C7"/>
    <w:rsid w:val="001D4107"/>
    <w:rsid w:val="001D4449"/>
    <w:rsid w:val="001D5B78"/>
    <w:rsid w:val="001D5C82"/>
    <w:rsid w:val="001D5F1B"/>
    <w:rsid w:val="001E115C"/>
    <w:rsid w:val="001E1473"/>
    <w:rsid w:val="001E1626"/>
    <w:rsid w:val="001E1DF9"/>
    <w:rsid w:val="001E1E3E"/>
    <w:rsid w:val="001E397D"/>
    <w:rsid w:val="001E4197"/>
    <w:rsid w:val="001E44F5"/>
    <w:rsid w:val="001E60C7"/>
    <w:rsid w:val="001E67F1"/>
    <w:rsid w:val="001E6CF3"/>
    <w:rsid w:val="001E723D"/>
    <w:rsid w:val="001E7F77"/>
    <w:rsid w:val="001F0FE8"/>
    <w:rsid w:val="001F18DA"/>
    <w:rsid w:val="001F1EA1"/>
    <w:rsid w:val="001F3C81"/>
    <w:rsid w:val="001F42B8"/>
    <w:rsid w:val="001F6286"/>
    <w:rsid w:val="001F7A60"/>
    <w:rsid w:val="00200700"/>
    <w:rsid w:val="002008E7"/>
    <w:rsid w:val="002014A3"/>
    <w:rsid w:val="00202751"/>
    <w:rsid w:val="002030C1"/>
    <w:rsid w:val="0020400C"/>
    <w:rsid w:val="00204901"/>
    <w:rsid w:val="0020624D"/>
    <w:rsid w:val="00207743"/>
    <w:rsid w:val="00207BF9"/>
    <w:rsid w:val="002101D9"/>
    <w:rsid w:val="0021082F"/>
    <w:rsid w:val="00210C3C"/>
    <w:rsid w:val="00210F6F"/>
    <w:rsid w:val="002112F6"/>
    <w:rsid w:val="002119B9"/>
    <w:rsid w:val="00211C90"/>
    <w:rsid w:val="0021232F"/>
    <w:rsid w:val="00212A35"/>
    <w:rsid w:val="00213C5B"/>
    <w:rsid w:val="002160AF"/>
    <w:rsid w:val="00217BE4"/>
    <w:rsid w:val="00217C27"/>
    <w:rsid w:val="002216E2"/>
    <w:rsid w:val="0022199B"/>
    <w:rsid w:val="00224B58"/>
    <w:rsid w:val="00224C90"/>
    <w:rsid w:val="00225C03"/>
    <w:rsid w:val="00227248"/>
    <w:rsid w:val="00227A52"/>
    <w:rsid w:val="0023248C"/>
    <w:rsid w:val="00232EEC"/>
    <w:rsid w:val="002334D3"/>
    <w:rsid w:val="00234240"/>
    <w:rsid w:val="00237129"/>
    <w:rsid w:val="002373DA"/>
    <w:rsid w:val="00240B4F"/>
    <w:rsid w:val="00241A1E"/>
    <w:rsid w:val="002424D7"/>
    <w:rsid w:val="002442F2"/>
    <w:rsid w:val="002451FE"/>
    <w:rsid w:val="002467E2"/>
    <w:rsid w:val="002471AD"/>
    <w:rsid w:val="002474C0"/>
    <w:rsid w:val="00250DEF"/>
    <w:rsid w:val="00250E3F"/>
    <w:rsid w:val="00251ACC"/>
    <w:rsid w:val="00253EEA"/>
    <w:rsid w:val="00255FB2"/>
    <w:rsid w:val="00257510"/>
    <w:rsid w:val="0025756F"/>
    <w:rsid w:val="00260096"/>
    <w:rsid w:val="002606DB"/>
    <w:rsid w:val="002614A1"/>
    <w:rsid w:val="0026174F"/>
    <w:rsid w:val="002624CB"/>
    <w:rsid w:val="00262C1D"/>
    <w:rsid w:val="00263688"/>
    <w:rsid w:val="00265875"/>
    <w:rsid w:val="00265E46"/>
    <w:rsid w:val="00265EA9"/>
    <w:rsid w:val="002665FB"/>
    <w:rsid w:val="00266AAF"/>
    <w:rsid w:val="00266FBC"/>
    <w:rsid w:val="00270197"/>
    <w:rsid w:val="002714C1"/>
    <w:rsid w:val="002714F9"/>
    <w:rsid w:val="00271B58"/>
    <w:rsid w:val="00272CFF"/>
    <w:rsid w:val="00273EA4"/>
    <w:rsid w:val="00274654"/>
    <w:rsid w:val="00275F69"/>
    <w:rsid w:val="00276153"/>
    <w:rsid w:val="00276303"/>
    <w:rsid w:val="002764C4"/>
    <w:rsid w:val="002771ED"/>
    <w:rsid w:val="0028102B"/>
    <w:rsid w:val="002810FE"/>
    <w:rsid w:val="00283006"/>
    <w:rsid w:val="00283F85"/>
    <w:rsid w:val="00284515"/>
    <w:rsid w:val="00285157"/>
    <w:rsid w:val="00285260"/>
    <w:rsid w:val="00285266"/>
    <w:rsid w:val="00286837"/>
    <w:rsid w:val="00286CB2"/>
    <w:rsid w:val="00291157"/>
    <w:rsid w:val="00291CC2"/>
    <w:rsid w:val="00291F58"/>
    <w:rsid w:val="00292D3A"/>
    <w:rsid w:val="00292E5C"/>
    <w:rsid w:val="00292FE0"/>
    <w:rsid w:val="0029413B"/>
    <w:rsid w:val="00295366"/>
    <w:rsid w:val="00296971"/>
    <w:rsid w:val="002A01DF"/>
    <w:rsid w:val="002A0412"/>
    <w:rsid w:val="002A0841"/>
    <w:rsid w:val="002A0A9F"/>
    <w:rsid w:val="002A1646"/>
    <w:rsid w:val="002A190A"/>
    <w:rsid w:val="002A19E4"/>
    <w:rsid w:val="002A2857"/>
    <w:rsid w:val="002A2EAA"/>
    <w:rsid w:val="002A3078"/>
    <w:rsid w:val="002A3870"/>
    <w:rsid w:val="002A3AB8"/>
    <w:rsid w:val="002A3E3C"/>
    <w:rsid w:val="002A72FD"/>
    <w:rsid w:val="002B0538"/>
    <w:rsid w:val="002B0D3A"/>
    <w:rsid w:val="002B13A1"/>
    <w:rsid w:val="002B14F1"/>
    <w:rsid w:val="002B39A1"/>
    <w:rsid w:val="002B434B"/>
    <w:rsid w:val="002B561A"/>
    <w:rsid w:val="002B69F4"/>
    <w:rsid w:val="002B6FB6"/>
    <w:rsid w:val="002C1346"/>
    <w:rsid w:val="002C14D0"/>
    <w:rsid w:val="002C33CB"/>
    <w:rsid w:val="002C366D"/>
    <w:rsid w:val="002C48A5"/>
    <w:rsid w:val="002C48EC"/>
    <w:rsid w:val="002C584F"/>
    <w:rsid w:val="002C5E64"/>
    <w:rsid w:val="002C5ED0"/>
    <w:rsid w:val="002C664F"/>
    <w:rsid w:val="002C6C7F"/>
    <w:rsid w:val="002C6CD2"/>
    <w:rsid w:val="002D0212"/>
    <w:rsid w:val="002D1C49"/>
    <w:rsid w:val="002D2A56"/>
    <w:rsid w:val="002D2F25"/>
    <w:rsid w:val="002D400A"/>
    <w:rsid w:val="002D43CB"/>
    <w:rsid w:val="002D4A84"/>
    <w:rsid w:val="002D5066"/>
    <w:rsid w:val="002D6FE0"/>
    <w:rsid w:val="002E117A"/>
    <w:rsid w:val="002E1A73"/>
    <w:rsid w:val="002E2070"/>
    <w:rsid w:val="002E27A4"/>
    <w:rsid w:val="002E41BA"/>
    <w:rsid w:val="002E4AF3"/>
    <w:rsid w:val="002E4F71"/>
    <w:rsid w:val="002E6671"/>
    <w:rsid w:val="002E75CC"/>
    <w:rsid w:val="002F0448"/>
    <w:rsid w:val="002F1762"/>
    <w:rsid w:val="002F256F"/>
    <w:rsid w:val="002F2BF8"/>
    <w:rsid w:val="002F2E9F"/>
    <w:rsid w:val="002F32F8"/>
    <w:rsid w:val="002F3734"/>
    <w:rsid w:val="002F670C"/>
    <w:rsid w:val="002F745B"/>
    <w:rsid w:val="002F748C"/>
    <w:rsid w:val="002F7544"/>
    <w:rsid w:val="002F75A2"/>
    <w:rsid w:val="002F7B1B"/>
    <w:rsid w:val="0030064B"/>
    <w:rsid w:val="003013C6"/>
    <w:rsid w:val="00301549"/>
    <w:rsid w:val="00301929"/>
    <w:rsid w:val="00301E6B"/>
    <w:rsid w:val="00305AF1"/>
    <w:rsid w:val="0030641E"/>
    <w:rsid w:val="003070FE"/>
    <w:rsid w:val="00310E82"/>
    <w:rsid w:val="00311C27"/>
    <w:rsid w:val="00312A7D"/>
    <w:rsid w:val="00312B7F"/>
    <w:rsid w:val="0031377E"/>
    <w:rsid w:val="00313ACF"/>
    <w:rsid w:val="00314E57"/>
    <w:rsid w:val="003156FD"/>
    <w:rsid w:val="00315F7D"/>
    <w:rsid w:val="0031620F"/>
    <w:rsid w:val="00316AB0"/>
    <w:rsid w:val="00316DD9"/>
    <w:rsid w:val="00316F0B"/>
    <w:rsid w:val="003174DC"/>
    <w:rsid w:val="003175B2"/>
    <w:rsid w:val="00322E85"/>
    <w:rsid w:val="003233CD"/>
    <w:rsid w:val="003245AB"/>
    <w:rsid w:val="0032559E"/>
    <w:rsid w:val="003262AF"/>
    <w:rsid w:val="00326AE7"/>
    <w:rsid w:val="00326DBC"/>
    <w:rsid w:val="00330B44"/>
    <w:rsid w:val="00331E49"/>
    <w:rsid w:val="003327FB"/>
    <w:rsid w:val="0034068C"/>
    <w:rsid w:val="003410BF"/>
    <w:rsid w:val="00341ADD"/>
    <w:rsid w:val="003428FA"/>
    <w:rsid w:val="003439DC"/>
    <w:rsid w:val="00343ECD"/>
    <w:rsid w:val="00343F22"/>
    <w:rsid w:val="00344CF3"/>
    <w:rsid w:val="00345E00"/>
    <w:rsid w:val="00346C6A"/>
    <w:rsid w:val="00346E6A"/>
    <w:rsid w:val="0034729C"/>
    <w:rsid w:val="00351625"/>
    <w:rsid w:val="003518AA"/>
    <w:rsid w:val="00354D82"/>
    <w:rsid w:val="00356658"/>
    <w:rsid w:val="003603E2"/>
    <w:rsid w:val="00362F14"/>
    <w:rsid w:val="003632C7"/>
    <w:rsid w:val="003641EF"/>
    <w:rsid w:val="00364EFF"/>
    <w:rsid w:val="00365BB2"/>
    <w:rsid w:val="00365E3B"/>
    <w:rsid w:val="00365E52"/>
    <w:rsid w:val="00366506"/>
    <w:rsid w:val="0036690B"/>
    <w:rsid w:val="00367524"/>
    <w:rsid w:val="00370DEF"/>
    <w:rsid w:val="00371489"/>
    <w:rsid w:val="00371B93"/>
    <w:rsid w:val="00371EB5"/>
    <w:rsid w:val="00373AD6"/>
    <w:rsid w:val="00373B0E"/>
    <w:rsid w:val="00373D70"/>
    <w:rsid w:val="00374711"/>
    <w:rsid w:val="003748EE"/>
    <w:rsid w:val="00375178"/>
    <w:rsid w:val="00375411"/>
    <w:rsid w:val="00375889"/>
    <w:rsid w:val="00376516"/>
    <w:rsid w:val="00376794"/>
    <w:rsid w:val="0037699C"/>
    <w:rsid w:val="00376C07"/>
    <w:rsid w:val="003804A4"/>
    <w:rsid w:val="00380DC0"/>
    <w:rsid w:val="00380DC1"/>
    <w:rsid w:val="00382E75"/>
    <w:rsid w:val="003843AF"/>
    <w:rsid w:val="003854BC"/>
    <w:rsid w:val="00385999"/>
    <w:rsid w:val="00385DD9"/>
    <w:rsid w:val="003874B1"/>
    <w:rsid w:val="00387830"/>
    <w:rsid w:val="00387E24"/>
    <w:rsid w:val="003904F0"/>
    <w:rsid w:val="00391599"/>
    <w:rsid w:val="00391677"/>
    <w:rsid w:val="00391AEC"/>
    <w:rsid w:val="00392599"/>
    <w:rsid w:val="00394D31"/>
    <w:rsid w:val="00395240"/>
    <w:rsid w:val="003955CA"/>
    <w:rsid w:val="00396F74"/>
    <w:rsid w:val="003A04AA"/>
    <w:rsid w:val="003A33AA"/>
    <w:rsid w:val="003A4E45"/>
    <w:rsid w:val="003A4F86"/>
    <w:rsid w:val="003A682F"/>
    <w:rsid w:val="003A6A5C"/>
    <w:rsid w:val="003A6DD5"/>
    <w:rsid w:val="003A7B27"/>
    <w:rsid w:val="003A7F4C"/>
    <w:rsid w:val="003B13DA"/>
    <w:rsid w:val="003B45CD"/>
    <w:rsid w:val="003C04DB"/>
    <w:rsid w:val="003C3591"/>
    <w:rsid w:val="003C38AE"/>
    <w:rsid w:val="003C4390"/>
    <w:rsid w:val="003C4916"/>
    <w:rsid w:val="003C625E"/>
    <w:rsid w:val="003C6C91"/>
    <w:rsid w:val="003C6E03"/>
    <w:rsid w:val="003C70DE"/>
    <w:rsid w:val="003D1F66"/>
    <w:rsid w:val="003D2825"/>
    <w:rsid w:val="003D4E22"/>
    <w:rsid w:val="003D523A"/>
    <w:rsid w:val="003D5A33"/>
    <w:rsid w:val="003D63C2"/>
    <w:rsid w:val="003D6857"/>
    <w:rsid w:val="003D764E"/>
    <w:rsid w:val="003E0B56"/>
    <w:rsid w:val="003E1041"/>
    <w:rsid w:val="003E19B2"/>
    <w:rsid w:val="003E2619"/>
    <w:rsid w:val="003E2727"/>
    <w:rsid w:val="003E2C04"/>
    <w:rsid w:val="003E2CF5"/>
    <w:rsid w:val="003E32FE"/>
    <w:rsid w:val="003E365C"/>
    <w:rsid w:val="003E3BF5"/>
    <w:rsid w:val="003E3E79"/>
    <w:rsid w:val="003E4C5F"/>
    <w:rsid w:val="003E4FC9"/>
    <w:rsid w:val="003E5573"/>
    <w:rsid w:val="003E61C2"/>
    <w:rsid w:val="003E6E40"/>
    <w:rsid w:val="003F011D"/>
    <w:rsid w:val="003F03BC"/>
    <w:rsid w:val="003F12E8"/>
    <w:rsid w:val="003F16E7"/>
    <w:rsid w:val="003F19DA"/>
    <w:rsid w:val="003F1AFE"/>
    <w:rsid w:val="003F2A23"/>
    <w:rsid w:val="003F2F4F"/>
    <w:rsid w:val="003F31D5"/>
    <w:rsid w:val="003F47D9"/>
    <w:rsid w:val="003F4C00"/>
    <w:rsid w:val="003F51DB"/>
    <w:rsid w:val="003F5246"/>
    <w:rsid w:val="003F5610"/>
    <w:rsid w:val="003F5A3D"/>
    <w:rsid w:val="003F5A96"/>
    <w:rsid w:val="003F63DA"/>
    <w:rsid w:val="003F65F0"/>
    <w:rsid w:val="003F6B66"/>
    <w:rsid w:val="0040107C"/>
    <w:rsid w:val="004011A5"/>
    <w:rsid w:val="004011AC"/>
    <w:rsid w:val="0040159B"/>
    <w:rsid w:val="00402185"/>
    <w:rsid w:val="00402BC0"/>
    <w:rsid w:val="00402C30"/>
    <w:rsid w:val="00403D3F"/>
    <w:rsid w:val="0040451D"/>
    <w:rsid w:val="004103B6"/>
    <w:rsid w:val="0041046A"/>
    <w:rsid w:val="0041176A"/>
    <w:rsid w:val="00412A1F"/>
    <w:rsid w:val="00412BF4"/>
    <w:rsid w:val="00412EEB"/>
    <w:rsid w:val="0041349F"/>
    <w:rsid w:val="00416311"/>
    <w:rsid w:val="00416B5A"/>
    <w:rsid w:val="00417A1A"/>
    <w:rsid w:val="00421025"/>
    <w:rsid w:val="004214EC"/>
    <w:rsid w:val="00423047"/>
    <w:rsid w:val="004231F1"/>
    <w:rsid w:val="00423338"/>
    <w:rsid w:val="00423DFC"/>
    <w:rsid w:val="00423F11"/>
    <w:rsid w:val="004259E3"/>
    <w:rsid w:val="00425C99"/>
    <w:rsid w:val="004267F2"/>
    <w:rsid w:val="00426CEE"/>
    <w:rsid w:val="00432131"/>
    <w:rsid w:val="0043360D"/>
    <w:rsid w:val="004340B4"/>
    <w:rsid w:val="0043507B"/>
    <w:rsid w:val="00435278"/>
    <w:rsid w:val="00435862"/>
    <w:rsid w:val="00436C0C"/>
    <w:rsid w:val="004373E4"/>
    <w:rsid w:val="00437A5D"/>
    <w:rsid w:val="00437D57"/>
    <w:rsid w:val="0044159E"/>
    <w:rsid w:val="00441688"/>
    <w:rsid w:val="00441A35"/>
    <w:rsid w:val="00442991"/>
    <w:rsid w:val="00442AB1"/>
    <w:rsid w:val="00443524"/>
    <w:rsid w:val="0044379C"/>
    <w:rsid w:val="00443D17"/>
    <w:rsid w:val="00444AEE"/>
    <w:rsid w:val="004452CE"/>
    <w:rsid w:val="00445541"/>
    <w:rsid w:val="00445924"/>
    <w:rsid w:val="00450A04"/>
    <w:rsid w:val="00451CBF"/>
    <w:rsid w:val="004546A7"/>
    <w:rsid w:val="00454872"/>
    <w:rsid w:val="00456D3C"/>
    <w:rsid w:val="0045758A"/>
    <w:rsid w:val="004609B3"/>
    <w:rsid w:val="00461702"/>
    <w:rsid w:val="00462EF0"/>
    <w:rsid w:val="004635B0"/>
    <w:rsid w:val="0046401D"/>
    <w:rsid w:val="0046483D"/>
    <w:rsid w:val="00465383"/>
    <w:rsid w:val="004659AD"/>
    <w:rsid w:val="00466AB4"/>
    <w:rsid w:val="0046719F"/>
    <w:rsid w:val="00467995"/>
    <w:rsid w:val="004707B6"/>
    <w:rsid w:val="00470864"/>
    <w:rsid w:val="00470B1C"/>
    <w:rsid w:val="00472851"/>
    <w:rsid w:val="00472FBC"/>
    <w:rsid w:val="00474613"/>
    <w:rsid w:val="00474A21"/>
    <w:rsid w:val="0047605E"/>
    <w:rsid w:val="004772AF"/>
    <w:rsid w:val="00477468"/>
    <w:rsid w:val="004778A5"/>
    <w:rsid w:val="00477AF6"/>
    <w:rsid w:val="00477EC5"/>
    <w:rsid w:val="00477FEF"/>
    <w:rsid w:val="00480D83"/>
    <w:rsid w:val="004811F9"/>
    <w:rsid w:val="00481D55"/>
    <w:rsid w:val="00482BE1"/>
    <w:rsid w:val="00482F9E"/>
    <w:rsid w:val="004837DF"/>
    <w:rsid w:val="0048382D"/>
    <w:rsid w:val="004840DD"/>
    <w:rsid w:val="00484BC6"/>
    <w:rsid w:val="00484F7B"/>
    <w:rsid w:val="004851E3"/>
    <w:rsid w:val="00485594"/>
    <w:rsid w:val="00485D77"/>
    <w:rsid w:val="004862C3"/>
    <w:rsid w:val="00486AC0"/>
    <w:rsid w:val="00486C5A"/>
    <w:rsid w:val="00486F33"/>
    <w:rsid w:val="00487FFA"/>
    <w:rsid w:val="0049030D"/>
    <w:rsid w:val="00491CCD"/>
    <w:rsid w:val="00491F18"/>
    <w:rsid w:val="00492044"/>
    <w:rsid w:val="00492C02"/>
    <w:rsid w:val="004933CA"/>
    <w:rsid w:val="0049342B"/>
    <w:rsid w:val="004939CA"/>
    <w:rsid w:val="0049449F"/>
    <w:rsid w:val="004949A0"/>
    <w:rsid w:val="00495501"/>
    <w:rsid w:val="00496754"/>
    <w:rsid w:val="004976B7"/>
    <w:rsid w:val="00497DF6"/>
    <w:rsid w:val="004A05EC"/>
    <w:rsid w:val="004A11FF"/>
    <w:rsid w:val="004A2A63"/>
    <w:rsid w:val="004A3919"/>
    <w:rsid w:val="004A3DAD"/>
    <w:rsid w:val="004A4D00"/>
    <w:rsid w:val="004A59E6"/>
    <w:rsid w:val="004A62B4"/>
    <w:rsid w:val="004A7331"/>
    <w:rsid w:val="004B10D4"/>
    <w:rsid w:val="004B21C6"/>
    <w:rsid w:val="004B21DF"/>
    <w:rsid w:val="004B2A72"/>
    <w:rsid w:val="004B2E3A"/>
    <w:rsid w:val="004B3C0A"/>
    <w:rsid w:val="004B47B3"/>
    <w:rsid w:val="004B4EA2"/>
    <w:rsid w:val="004B57AA"/>
    <w:rsid w:val="004B5C27"/>
    <w:rsid w:val="004B6768"/>
    <w:rsid w:val="004B70C9"/>
    <w:rsid w:val="004C102A"/>
    <w:rsid w:val="004C2F25"/>
    <w:rsid w:val="004C35AD"/>
    <w:rsid w:val="004C37C2"/>
    <w:rsid w:val="004C43AA"/>
    <w:rsid w:val="004C44BE"/>
    <w:rsid w:val="004C4CF8"/>
    <w:rsid w:val="004C5059"/>
    <w:rsid w:val="004C5256"/>
    <w:rsid w:val="004C53A4"/>
    <w:rsid w:val="004C6DE1"/>
    <w:rsid w:val="004C7832"/>
    <w:rsid w:val="004D072C"/>
    <w:rsid w:val="004D4294"/>
    <w:rsid w:val="004D57BD"/>
    <w:rsid w:val="004E0A12"/>
    <w:rsid w:val="004E0ACF"/>
    <w:rsid w:val="004E0BCC"/>
    <w:rsid w:val="004E1994"/>
    <w:rsid w:val="004E1CB8"/>
    <w:rsid w:val="004E2F56"/>
    <w:rsid w:val="004E310F"/>
    <w:rsid w:val="004E356E"/>
    <w:rsid w:val="004E4330"/>
    <w:rsid w:val="004E4AA9"/>
    <w:rsid w:val="004E546E"/>
    <w:rsid w:val="004E5BD7"/>
    <w:rsid w:val="004E6579"/>
    <w:rsid w:val="004E6C16"/>
    <w:rsid w:val="004E6D9A"/>
    <w:rsid w:val="004E7A88"/>
    <w:rsid w:val="004F0922"/>
    <w:rsid w:val="004F0FA8"/>
    <w:rsid w:val="004F123D"/>
    <w:rsid w:val="004F144B"/>
    <w:rsid w:val="004F1573"/>
    <w:rsid w:val="004F2488"/>
    <w:rsid w:val="004F2714"/>
    <w:rsid w:val="004F30C0"/>
    <w:rsid w:val="004F32F2"/>
    <w:rsid w:val="004F5E2D"/>
    <w:rsid w:val="004F706D"/>
    <w:rsid w:val="004F754E"/>
    <w:rsid w:val="004F77EA"/>
    <w:rsid w:val="00501582"/>
    <w:rsid w:val="00501E39"/>
    <w:rsid w:val="00502FCF"/>
    <w:rsid w:val="00503C35"/>
    <w:rsid w:val="00503D32"/>
    <w:rsid w:val="005050D6"/>
    <w:rsid w:val="005068DA"/>
    <w:rsid w:val="00506E25"/>
    <w:rsid w:val="00506ED0"/>
    <w:rsid w:val="005070DC"/>
    <w:rsid w:val="005078ED"/>
    <w:rsid w:val="00510590"/>
    <w:rsid w:val="005115AF"/>
    <w:rsid w:val="0051339C"/>
    <w:rsid w:val="005139A6"/>
    <w:rsid w:val="0051640A"/>
    <w:rsid w:val="00516B2A"/>
    <w:rsid w:val="00516ED5"/>
    <w:rsid w:val="00517318"/>
    <w:rsid w:val="00521134"/>
    <w:rsid w:val="00523DAD"/>
    <w:rsid w:val="00523F93"/>
    <w:rsid w:val="00524FBF"/>
    <w:rsid w:val="00531403"/>
    <w:rsid w:val="005316BF"/>
    <w:rsid w:val="00534B46"/>
    <w:rsid w:val="005375AF"/>
    <w:rsid w:val="00537CBB"/>
    <w:rsid w:val="00541AF5"/>
    <w:rsid w:val="00542FDF"/>
    <w:rsid w:val="00543653"/>
    <w:rsid w:val="00544917"/>
    <w:rsid w:val="00544CCF"/>
    <w:rsid w:val="00544DCB"/>
    <w:rsid w:val="0054549B"/>
    <w:rsid w:val="0054695B"/>
    <w:rsid w:val="00546BC3"/>
    <w:rsid w:val="00550285"/>
    <w:rsid w:val="0055182F"/>
    <w:rsid w:val="00551857"/>
    <w:rsid w:val="00551E56"/>
    <w:rsid w:val="00551EDF"/>
    <w:rsid w:val="00555476"/>
    <w:rsid w:val="00555587"/>
    <w:rsid w:val="0055609F"/>
    <w:rsid w:val="005610B9"/>
    <w:rsid w:val="00561828"/>
    <w:rsid w:val="00562456"/>
    <w:rsid w:val="00562FF8"/>
    <w:rsid w:val="00563116"/>
    <w:rsid w:val="00563210"/>
    <w:rsid w:val="00563D88"/>
    <w:rsid w:val="00563E32"/>
    <w:rsid w:val="00564D09"/>
    <w:rsid w:val="005652CB"/>
    <w:rsid w:val="00565EAD"/>
    <w:rsid w:val="00567AED"/>
    <w:rsid w:val="00570346"/>
    <w:rsid w:val="00572990"/>
    <w:rsid w:val="00572F73"/>
    <w:rsid w:val="0057689C"/>
    <w:rsid w:val="0057749B"/>
    <w:rsid w:val="00577741"/>
    <w:rsid w:val="00577B16"/>
    <w:rsid w:val="00577DB6"/>
    <w:rsid w:val="00577EBD"/>
    <w:rsid w:val="00577EC5"/>
    <w:rsid w:val="005800F4"/>
    <w:rsid w:val="00580857"/>
    <w:rsid w:val="005808FE"/>
    <w:rsid w:val="00580B95"/>
    <w:rsid w:val="00581014"/>
    <w:rsid w:val="005810FF"/>
    <w:rsid w:val="005811F4"/>
    <w:rsid w:val="0058161B"/>
    <w:rsid w:val="00584ACF"/>
    <w:rsid w:val="00585328"/>
    <w:rsid w:val="00585501"/>
    <w:rsid w:val="0058571E"/>
    <w:rsid w:val="00585802"/>
    <w:rsid w:val="00586D52"/>
    <w:rsid w:val="0058768B"/>
    <w:rsid w:val="0059080B"/>
    <w:rsid w:val="0059146C"/>
    <w:rsid w:val="00591723"/>
    <w:rsid w:val="00591912"/>
    <w:rsid w:val="00591D83"/>
    <w:rsid w:val="00592103"/>
    <w:rsid w:val="00593460"/>
    <w:rsid w:val="00593DFD"/>
    <w:rsid w:val="0059444B"/>
    <w:rsid w:val="005954F0"/>
    <w:rsid w:val="00595C63"/>
    <w:rsid w:val="005A16F9"/>
    <w:rsid w:val="005A22FD"/>
    <w:rsid w:val="005A397E"/>
    <w:rsid w:val="005A3ECE"/>
    <w:rsid w:val="005A4123"/>
    <w:rsid w:val="005A7D5C"/>
    <w:rsid w:val="005B105B"/>
    <w:rsid w:val="005B1E2C"/>
    <w:rsid w:val="005B1EBF"/>
    <w:rsid w:val="005B43A5"/>
    <w:rsid w:val="005B6207"/>
    <w:rsid w:val="005B7119"/>
    <w:rsid w:val="005B7851"/>
    <w:rsid w:val="005B79C5"/>
    <w:rsid w:val="005C0524"/>
    <w:rsid w:val="005C1290"/>
    <w:rsid w:val="005C1D9A"/>
    <w:rsid w:val="005C2CB3"/>
    <w:rsid w:val="005C3AB5"/>
    <w:rsid w:val="005C3DC0"/>
    <w:rsid w:val="005C4351"/>
    <w:rsid w:val="005C44A4"/>
    <w:rsid w:val="005C497C"/>
    <w:rsid w:val="005C4D91"/>
    <w:rsid w:val="005C4F30"/>
    <w:rsid w:val="005C6045"/>
    <w:rsid w:val="005C7235"/>
    <w:rsid w:val="005D13B6"/>
    <w:rsid w:val="005D29CA"/>
    <w:rsid w:val="005D2BFE"/>
    <w:rsid w:val="005D3E36"/>
    <w:rsid w:val="005D4931"/>
    <w:rsid w:val="005D6648"/>
    <w:rsid w:val="005D68FC"/>
    <w:rsid w:val="005D6D4D"/>
    <w:rsid w:val="005E030C"/>
    <w:rsid w:val="005E07E8"/>
    <w:rsid w:val="005E0F28"/>
    <w:rsid w:val="005E14EF"/>
    <w:rsid w:val="005E4D3D"/>
    <w:rsid w:val="005E5204"/>
    <w:rsid w:val="005E5ACF"/>
    <w:rsid w:val="005E63D9"/>
    <w:rsid w:val="005E66C1"/>
    <w:rsid w:val="005E68E6"/>
    <w:rsid w:val="005E6DB7"/>
    <w:rsid w:val="005E6F9C"/>
    <w:rsid w:val="005E7540"/>
    <w:rsid w:val="005E7623"/>
    <w:rsid w:val="005F05A1"/>
    <w:rsid w:val="005F0B9A"/>
    <w:rsid w:val="005F18F6"/>
    <w:rsid w:val="005F2885"/>
    <w:rsid w:val="005F4AFC"/>
    <w:rsid w:val="005F4C9E"/>
    <w:rsid w:val="005F4CA5"/>
    <w:rsid w:val="005F5393"/>
    <w:rsid w:val="005F57E0"/>
    <w:rsid w:val="005F5B10"/>
    <w:rsid w:val="005F6CC1"/>
    <w:rsid w:val="0060001E"/>
    <w:rsid w:val="00600D5D"/>
    <w:rsid w:val="00601143"/>
    <w:rsid w:val="006023D6"/>
    <w:rsid w:val="006031E8"/>
    <w:rsid w:val="00603C8E"/>
    <w:rsid w:val="00607F08"/>
    <w:rsid w:val="006104E2"/>
    <w:rsid w:val="006106DD"/>
    <w:rsid w:val="006108CA"/>
    <w:rsid w:val="00612AAD"/>
    <w:rsid w:val="00613864"/>
    <w:rsid w:val="00613938"/>
    <w:rsid w:val="00613FDA"/>
    <w:rsid w:val="00614490"/>
    <w:rsid w:val="00614528"/>
    <w:rsid w:val="00615061"/>
    <w:rsid w:val="00615F0C"/>
    <w:rsid w:val="00620748"/>
    <w:rsid w:val="006218DA"/>
    <w:rsid w:val="00621C39"/>
    <w:rsid w:val="00621EAB"/>
    <w:rsid w:val="006222EC"/>
    <w:rsid w:val="00622642"/>
    <w:rsid w:val="00622867"/>
    <w:rsid w:val="006228C6"/>
    <w:rsid w:val="00622BE6"/>
    <w:rsid w:val="00624068"/>
    <w:rsid w:val="00624B9D"/>
    <w:rsid w:val="006250D2"/>
    <w:rsid w:val="0062510B"/>
    <w:rsid w:val="00625A69"/>
    <w:rsid w:val="00627D55"/>
    <w:rsid w:val="00632124"/>
    <w:rsid w:val="00633A40"/>
    <w:rsid w:val="00635634"/>
    <w:rsid w:val="006371F7"/>
    <w:rsid w:val="0063748E"/>
    <w:rsid w:val="006374F1"/>
    <w:rsid w:val="00637652"/>
    <w:rsid w:val="00640494"/>
    <w:rsid w:val="006410B0"/>
    <w:rsid w:val="00641D97"/>
    <w:rsid w:val="00643DCD"/>
    <w:rsid w:val="006445D5"/>
    <w:rsid w:val="00645A1D"/>
    <w:rsid w:val="00645F2A"/>
    <w:rsid w:val="0064611C"/>
    <w:rsid w:val="006461B6"/>
    <w:rsid w:val="00646CF6"/>
    <w:rsid w:val="006472E6"/>
    <w:rsid w:val="00650D5D"/>
    <w:rsid w:val="00651E01"/>
    <w:rsid w:val="00652F53"/>
    <w:rsid w:val="00653049"/>
    <w:rsid w:val="006557C0"/>
    <w:rsid w:val="00655825"/>
    <w:rsid w:val="006565B4"/>
    <w:rsid w:val="00656CA7"/>
    <w:rsid w:val="00660045"/>
    <w:rsid w:val="00660443"/>
    <w:rsid w:val="00662457"/>
    <w:rsid w:val="00662CA3"/>
    <w:rsid w:val="00662DCD"/>
    <w:rsid w:val="006637CB"/>
    <w:rsid w:val="00664876"/>
    <w:rsid w:val="00665DFF"/>
    <w:rsid w:val="00665E8A"/>
    <w:rsid w:val="006661B4"/>
    <w:rsid w:val="00671047"/>
    <w:rsid w:val="006717A8"/>
    <w:rsid w:val="00671AC8"/>
    <w:rsid w:val="00672CED"/>
    <w:rsid w:val="00672D40"/>
    <w:rsid w:val="006736C3"/>
    <w:rsid w:val="00676B48"/>
    <w:rsid w:val="006771FE"/>
    <w:rsid w:val="006802BB"/>
    <w:rsid w:val="0068042D"/>
    <w:rsid w:val="00681693"/>
    <w:rsid w:val="006820F3"/>
    <w:rsid w:val="00683B28"/>
    <w:rsid w:val="006848A0"/>
    <w:rsid w:val="00685295"/>
    <w:rsid w:val="00686122"/>
    <w:rsid w:val="0068780E"/>
    <w:rsid w:val="00687946"/>
    <w:rsid w:val="00690184"/>
    <w:rsid w:val="0069047A"/>
    <w:rsid w:val="006909FA"/>
    <w:rsid w:val="00690A4F"/>
    <w:rsid w:val="006910E1"/>
    <w:rsid w:val="0069115E"/>
    <w:rsid w:val="006921F3"/>
    <w:rsid w:val="0069261B"/>
    <w:rsid w:val="0069270F"/>
    <w:rsid w:val="00693A29"/>
    <w:rsid w:val="006952D4"/>
    <w:rsid w:val="0069555E"/>
    <w:rsid w:val="006A0823"/>
    <w:rsid w:val="006A1D8D"/>
    <w:rsid w:val="006A22DB"/>
    <w:rsid w:val="006A2520"/>
    <w:rsid w:val="006A33C8"/>
    <w:rsid w:val="006A3958"/>
    <w:rsid w:val="006A5642"/>
    <w:rsid w:val="006A58F7"/>
    <w:rsid w:val="006A6379"/>
    <w:rsid w:val="006A6BB2"/>
    <w:rsid w:val="006A6FF0"/>
    <w:rsid w:val="006A7575"/>
    <w:rsid w:val="006A75E5"/>
    <w:rsid w:val="006B1177"/>
    <w:rsid w:val="006B242E"/>
    <w:rsid w:val="006B2D50"/>
    <w:rsid w:val="006B31D3"/>
    <w:rsid w:val="006B43AF"/>
    <w:rsid w:val="006B4E55"/>
    <w:rsid w:val="006B57D3"/>
    <w:rsid w:val="006B5E75"/>
    <w:rsid w:val="006B6C0B"/>
    <w:rsid w:val="006B75AA"/>
    <w:rsid w:val="006B77C1"/>
    <w:rsid w:val="006B7EA9"/>
    <w:rsid w:val="006C1075"/>
    <w:rsid w:val="006C16EB"/>
    <w:rsid w:val="006C1848"/>
    <w:rsid w:val="006C3283"/>
    <w:rsid w:val="006C6A8B"/>
    <w:rsid w:val="006D064B"/>
    <w:rsid w:val="006D09B9"/>
    <w:rsid w:val="006D0FCE"/>
    <w:rsid w:val="006D3067"/>
    <w:rsid w:val="006D51A8"/>
    <w:rsid w:val="006D600E"/>
    <w:rsid w:val="006D6E20"/>
    <w:rsid w:val="006D7A90"/>
    <w:rsid w:val="006E02E3"/>
    <w:rsid w:val="006E2515"/>
    <w:rsid w:val="006E2EA2"/>
    <w:rsid w:val="006E5C46"/>
    <w:rsid w:val="006E5EB2"/>
    <w:rsid w:val="006E76D1"/>
    <w:rsid w:val="006F2294"/>
    <w:rsid w:val="006F2A26"/>
    <w:rsid w:val="006F2AEC"/>
    <w:rsid w:val="006F358D"/>
    <w:rsid w:val="006F50D3"/>
    <w:rsid w:val="006F51A8"/>
    <w:rsid w:val="006F53C8"/>
    <w:rsid w:val="007000F4"/>
    <w:rsid w:val="0070106E"/>
    <w:rsid w:val="00704B53"/>
    <w:rsid w:val="00705BFD"/>
    <w:rsid w:val="007065AB"/>
    <w:rsid w:val="00706882"/>
    <w:rsid w:val="0070714A"/>
    <w:rsid w:val="007144E7"/>
    <w:rsid w:val="00714CCE"/>
    <w:rsid w:val="00716440"/>
    <w:rsid w:val="00716831"/>
    <w:rsid w:val="00720775"/>
    <w:rsid w:val="007219D5"/>
    <w:rsid w:val="00723F9E"/>
    <w:rsid w:val="00724130"/>
    <w:rsid w:val="00724AF5"/>
    <w:rsid w:val="00725145"/>
    <w:rsid w:val="0072547C"/>
    <w:rsid w:val="00726D19"/>
    <w:rsid w:val="00727D59"/>
    <w:rsid w:val="00730937"/>
    <w:rsid w:val="00731E37"/>
    <w:rsid w:val="00731E5B"/>
    <w:rsid w:val="007328A7"/>
    <w:rsid w:val="00732ECB"/>
    <w:rsid w:val="0073327F"/>
    <w:rsid w:val="007336DB"/>
    <w:rsid w:val="007336FE"/>
    <w:rsid w:val="007338A9"/>
    <w:rsid w:val="007342AD"/>
    <w:rsid w:val="007342EC"/>
    <w:rsid w:val="00734A61"/>
    <w:rsid w:val="00734DB6"/>
    <w:rsid w:val="007362A0"/>
    <w:rsid w:val="007373C9"/>
    <w:rsid w:val="00737A7F"/>
    <w:rsid w:val="00737F86"/>
    <w:rsid w:val="00740B3D"/>
    <w:rsid w:val="00740D7E"/>
    <w:rsid w:val="00741606"/>
    <w:rsid w:val="007417A5"/>
    <w:rsid w:val="00741AF8"/>
    <w:rsid w:val="007434FD"/>
    <w:rsid w:val="00743A3E"/>
    <w:rsid w:val="00743D7E"/>
    <w:rsid w:val="00744106"/>
    <w:rsid w:val="00744418"/>
    <w:rsid w:val="00744AE4"/>
    <w:rsid w:val="00745D78"/>
    <w:rsid w:val="0075002B"/>
    <w:rsid w:val="00750033"/>
    <w:rsid w:val="00750965"/>
    <w:rsid w:val="007518BB"/>
    <w:rsid w:val="00752A3C"/>
    <w:rsid w:val="0075321D"/>
    <w:rsid w:val="007534E3"/>
    <w:rsid w:val="00753740"/>
    <w:rsid w:val="0075429B"/>
    <w:rsid w:val="007546B0"/>
    <w:rsid w:val="00756725"/>
    <w:rsid w:val="00756EBC"/>
    <w:rsid w:val="007571BE"/>
    <w:rsid w:val="007605B0"/>
    <w:rsid w:val="00761C35"/>
    <w:rsid w:val="00761E0C"/>
    <w:rsid w:val="007626FC"/>
    <w:rsid w:val="00765A3F"/>
    <w:rsid w:val="00765D4C"/>
    <w:rsid w:val="00765F35"/>
    <w:rsid w:val="007661D2"/>
    <w:rsid w:val="00767D92"/>
    <w:rsid w:val="00767DB6"/>
    <w:rsid w:val="00770474"/>
    <w:rsid w:val="0077122E"/>
    <w:rsid w:val="007722D2"/>
    <w:rsid w:val="007723E1"/>
    <w:rsid w:val="00773487"/>
    <w:rsid w:val="00773FF6"/>
    <w:rsid w:val="00774608"/>
    <w:rsid w:val="00774D25"/>
    <w:rsid w:val="00775BD6"/>
    <w:rsid w:val="0077606D"/>
    <w:rsid w:val="00776E0F"/>
    <w:rsid w:val="00776EB4"/>
    <w:rsid w:val="00777605"/>
    <w:rsid w:val="00780B8F"/>
    <w:rsid w:val="00781EF2"/>
    <w:rsid w:val="00783BA1"/>
    <w:rsid w:val="00785098"/>
    <w:rsid w:val="00785B80"/>
    <w:rsid w:val="00786B83"/>
    <w:rsid w:val="00786EB7"/>
    <w:rsid w:val="00787D9D"/>
    <w:rsid w:val="00787DD0"/>
    <w:rsid w:val="007908B5"/>
    <w:rsid w:val="00790B2A"/>
    <w:rsid w:val="007913DC"/>
    <w:rsid w:val="00793F12"/>
    <w:rsid w:val="007940A0"/>
    <w:rsid w:val="0079447E"/>
    <w:rsid w:val="00794D54"/>
    <w:rsid w:val="00795D21"/>
    <w:rsid w:val="00796135"/>
    <w:rsid w:val="00796590"/>
    <w:rsid w:val="00796659"/>
    <w:rsid w:val="00796DD3"/>
    <w:rsid w:val="00797191"/>
    <w:rsid w:val="00797551"/>
    <w:rsid w:val="00797956"/>
    <w:rsid w:val="007A0070"/>
    <w:rsid w:val="007A0168"/>
    <w:rsid w:val="007A0CE8"/>
    <w:rsid w:val="007A1510"/>
    <w:rsid w:val="007A27BD"/>
    <w:rsid w:val="007A4218"/>
    <w:rsid w:val="007A4A8D"/>
    <w:rsid w:val="007A62E9"/>
    <w:rsid w:val="007A6BF0"/>
    <w:rsid w:val="007A6DCE"/>
    <w:rsid w:val="007A7CA5"/>
    <w:rsid w:val="007B0410"/>
    <w:rsid w:val="007B0B52"/>
    <w:rsid w:val="007B0EF3"/>
    <w:rsid w:val="007B21C4"/>
    <w:rsid w:val="007B27C0"/>
    <w:rsid w:val="007B29A5"/>
    <w:rsid w:val="007B4B46"/>
    <w:rsid w:val="007B6A2B"/>
    <w:rsid w:val="007B6F30"/>
    <w:rsid w:val="007B732E"/>
    <w:rsid w:val="007C0443"/>
    <w:rsid w:val="007C071C"/>
    <w:rsid w:val="007C12E6"/>
    <w:rsid w:val="007C1491"/>
    <w:rsid w:val="007C178A"/>
    <w:rsid w:val="007C30C4"/>
    <w:rsid w:val="007C320A"/>
    <w:rsid w:val="007C3896"/>
    <w:rsid w:val="007C393A"/>
    <w:rsid w:val="007C3A33"/>
    <w:rsid w:val="007C5180"/>
    <w:rsid w:val="007C55FC"/>
    <w:rsid w:val="007C6279"/>
    <w:rsid w:val="007C6ACD"/>
    <w:rsid w:val="007D0981"/>
    <w:rsid w:val="007D2DB9"/>
    <w:rsid w:val="007D51AB"/>
    <w:rsid w:val="007D5410"/>
    <w:rsid w:val="007D5F07"/>
    <w:rsid w:val="007E0687"/>
    <w:rsid w:val="007E0BF1"/>
    <w:rsid w:val="007E2278"/>
    <w:rsid w:val="007E24EF"/>
    <w:rsid w:val="007E440B"/>
    <w:rsid w:val="007E62EE"/>
    <w:rsid w:val="007F36A0"/>
    <w:rsid w:val="007F37C0"/>
    <w:rsid w:val="007F45C2"/>
    <w:rsid w:val="007F4784"/>
    <w:rsid w:val="007F5B06"/>
    <w:rsid w:val="007F5EDE"/>
    <w:rsid w:val="007F7EE8"/>
    <w:rsid w:val="0080002B"/>
    <w:rsid w:val="0080059E"/>
    <w:rsid w:val="00800A4F"/>
    <w:rsid w:val="008011A0"/>
    <w:rsid w:val="0080176A"/>
    <w:rsid w:val="0080191B"/>
    <w:rsid w:val="008020E6"/>
    <w:rsid w:val="00802F22"/>
    <w:rsid w:val="00803705"/>
    <w:rsid w:val="00804169"/>
    <w:rsid w:val="00806E36"/>
    <w:rsid w:val="00807E00"/>
    <w:rsid w:val="00811473"/>
    <w:rsid w:val="00811E18"/>
    <w:rsid w:val="00812120"/>
    <w:rsid w:val="00812BCB"/>
    <w:rsid w:val="00813C01"/>
    <w:rsid w:val="00813D82"/>
    <w:rsid w:val="00814357"/>
    <w:rsid w:val="00814EB8"/>
    <w:rsid w:val="0081543D"/>
    <w:rsid w:val="008160A4"/>
    <w:rsid w:val="00816117"/>
    <w:rsid w:val="00823529"/>
    <w:rsid w:val="00823C5B"/>
    <w:rsid w:val="00824CC5"/>
    <w:rsid w:val="00826377"/>
    <w:rsid w:val="00827E05"/>
    <w:rsid w:val="008332C4"/>
    <w:rsid w:val="00834E26"/>
    <w:rsid w:val="00835EBF"/>
    <w:rsid w:val="008370CA"/>
    <w:rsid w:val="00837AD9"/>
    <w:rsid w:val="00840A9A"/>
    <w:rsid w:val="008417AA"/>
    <w:rsid w:val="008432E5"/>
    <w:rsid w:val="0084416C"/>
    <w:rsid w:val="00844651"/>
    <w:rsid w:val="00844C84"/>
    <w:rsid w:val="00844F9A"/>
    <w:rsid w:val="00845337"/>
    <w:rsid w:val="0084551F"/>
    <w:rsid w:val="00846F49"/>
    <w:rsid w:val="0084779B"/>
    <w:rsid w:val="00847B61"/>
    <w:rsid w:val="0085457D"/>
    <w:rsid w:val="00854B84"/>
    <w:rsid w:val="00855F42"/>
    <w:rsid w:val="00856024"/>
    <w:rsid w:val="0085686B"/>
    <w:rsid w:val="00856DB3"/>
    <w:rsid w:val="00860175"/>
    <w:rsid w:val="008609BA"/>
    <w:rsid w:val="00860F8F"/>
    <w:rsid w:val="00861395"/>
    <w:rsid w:val="0086167F"/>
    <w:rsid w:val="00861A7B"/>
    <w:rsid w:val="00862023"/>
    <w:rsid w:val="008623E0"/>
    <w:rsid w:val="00862D3F"/>
    <w:rsid w:val="00863ABF"/>
    <w:rsid w:val="00863EBC"/>
    <w:rsid w:val="00864937"/>
    <w:rsid w:val="0086787B"/>
    <w:rsid w:val="008679BA"/>
    <w:rsid w:val="00870062"/>
    <w:rsid w:val="008722DB"/>
    <w:rsid w:val="00874511"/>
    <w:rsid w:val="00874791"/>
    <w:rsid w:val="00874D7B"/>
    <w:rsid w:val="008755C4"/>
    <w:rsid w:val="008758B3"/>
    <w:rsid w:val="0087625E"/>
    <w:rsid w:val="00876F42"/>
    <w:rsid w:val="008776F5"/>
    <w:rsid w:val="008806EC"/>
    <w:rsid w:val="00880D3F"/>
    <w:rsid w:val="00881190"/>
    <w:rsid w:val="00881779"/>
    <w:rsid w:val="00881B2D"/>
    <w:rsid w:val="00881D3E"/>
    <w:rsid w:val="00882090"/>
    <w:rsid w:val="0088253B"/>
    <w:rsid w:val="008827ED"/>
    <w:rsid w:val="008844F7"/>
    <w:rsid w:val="0088575A"/>
    <w:rsid w:val="008872EB"/>
    <w:rsid w:val="00890D68"/>
    <w:rsid w:val="008915FF"/>
    <w:rsid w:val="00892486"/>
    <w:rsid w:val="00893656"/>
    <w:rsid w:val="00895A30"/>
    <w:rsid w:val="00897164"/>
    <w:rsid w:val="00897839"/>
    <w:rsid w:val="00897E02"/>
    <w:rsid w:val="008A0BAC"/>
    <w:rsid w:val="008A0E1C"/>
    <w:rsid w:val="008A19D1"/>
    <w:rsid w:val="008A1A4D"/>
    <w:rsid w:val="008A2107"/>
    <w:rsid w:val="008A2C77"/>
    <w:rsid w:val="008A3706"/>
    <w:rsid w:val="008A3B6C"/>
    <w:rsid w:val="008A6666"/>
    <w:rsid w:val="008A6E6A"/>
    <w:rsid w:val="008A710C"/>
    <w:rsid w:val="008B0C90"/>
    <w:rsid w:val="008B2009"/>
    <w:rsid w:val="008B3E94"/>
    <w:rsid w:val="008B4645"/>
    <w:rsid w:val="008B4DE4"/>
    <w:rsid w:val="008B5F8E"/>
    <w:rsid w:val="008B6F0D"/>
    <w:rsid w:val="008C24B4"/>
    <w:rsid w:val="008C25D1"/>
    <w:rsid w:val="008C3BE6"/>
    <w:rsid w:val="008C3C1B"/>
    <w:rsid w:val="008C3E99"/>
    <w:rsid w:val="008C497D"/>
    <w:rsid w:val="008C4DA4"/>
    <w:rsid w:val="008C6133"/>
    <w:rsid w:val="008C6ED3"/>
    <w:rsid w:val="008C75AC"/>
    <w:rsid w:val="008D06F6"/>
    <w:rsid w:val="008D22C4"/>
    <w:rsid w:val="008D232C"/>
    <w:rsid w:val="008D3288"/>
    <w:rsid w:val="008D3593"/>
    <w:rsid w:val="008D4AD3"/>
    <w:rsid w:val="008D4B29"/>
    <w:rsid w:val="008D55BB"/>
    <w:rsid w:val="008D61C7"/>
    <w:rsid w:val="008D69F1"/>
    <w:rsid w:val="008E0993"/>
    <w:rsid w:val="008E1063"/>
    <w:rsid w:val="008E1EAB"/>
    <w:rsid w:val="008E244F"/>
    <w:rsid w:val="008E3AFB"/>
    <w:rsid w:val="008E462F"/>
    <w:rsid w:val="008F0745"/>
    <w:rsid w:val="008F1632"/>
    <w:rsid w:val="008F194F"/>
    <w:rsid w:val="008F21C3"/>
    <w:rsid w:val="008F2577"/>
    <w:rsid w:val="008F2B95"/>
    <w:rsid w:val="008F3246"/>
    <w:rsid w:val="008F36F4"/>
    <w:rsid w:val="008F39EB"/>
    <w:rsid w:val="008F42A9"/>
    <w:rsid w:val="008F46FC"/>
    <w:rsid w:val="008F5D5B"/>
    <w:rsid w:val="008F63A2"/>
    <w:rsid w:val="008F7493"/>
    <w:rsid w:val="009009A8"/>
    <w:rsid w:val="00900F63"/>
    <w:rsid w:val="00901A80"/>
    <w:rsid w:val="009032E2"/>
    <w:rsid w:val="00903FB1"/>
    <w:rsid w:val="0090486B"/>
    <w:rsid w:val="00904994"/>
    <w:rsid w:val="00904A0F"/>
    <w:rsid w:val="0090546D"/>
    <w:rsid w:val="00905868"/>
    <w:rsid w:val="00905DE4"/>
    <w:rsid w:val="0090673F"/>
    <w:rsid w:val="0091166F"/>
    <w:rsid w:val="00911F0E"/>
    <w:rsid w:val="009125C0"/>
    <w:rsid w:val="00912FBB"/>
    <w:rsid w:val="0091344F"/>
    <w:rsid w:val="009146F9"/>
    <w:rsid w:val="0091590F"/>
    <w:rsid w:val="00915917"/>
    <w:rsid w:val="00915E29"/>
    <w:rsid w:val="00920482"/>
    <w:rsid w:val="00921442"/>
    <w:rsid w:val="00923591"/>
    <w:rsid w:val="00924313"/>
    <w:rsid w:val="00927925"/>
    <w:rsid w:val="00930ECE"/>
    <w:rsid w:val="00931527"/>
    <w:rsid w:val="009324E3"/>
    <w:rsid w:val="00933274"/>
    <w:rsid w:val="009355E8"/>
    <w:rsid w:val="009364DE"/>
    <w:rsid w:val="00936D9E"/>
    <w:rsid w:val="009374B9"/>
    <w:rsid w:val="00941605"/>
    <w:rsid w:val="009417CA"/>
    <w:rsid w:val="0094242E"/>
    <w:rsid w:val="009452F1"/>
    <w:rsid w:val="00945705"/>
    <w:rsid w:val="009473EC"/>
    <w:rsid w:val="009477D7"/>
    <w:rsid w:val="00947C24"/>
    <w:rsid w:val="00950075"/>
    <w:rsid w:val="00950834"/>
    <w:rsid w:val="0095102A"/>
    <w:rsid w:val="00952429"/>
    <w:rsid w:val="00952A6C"/>
    <w:rsid w:val="009547EE"/>
    <w:rsid w:val="00954C9B"/>
    <w:rsid w:val="009554F0"/>
    <w:rsid w:val="00955956"/>
    <w:rsid w:val="00955FF8"/>
    <w:rsid w:val="00956607"/>
    <w:rsid w:val="00956A35"/>
    <w:rsid w:val="0096035B"/>
    <w:rsid w:val="0096037F"/>
    <w:rsid w:val="0096054A"/>
    <w:rsid w:val="0096066A"/>
    <w:rsid w:val="00960C10"/>
    <w:rsid w:val="00960CA4"/>
    <w:rsid w:val="00961153"/>
    <w:rsid w:val="009619A6"/>
    <w:rsid w:val="00961F52"/>
    <w:rsid w:val="0096251C"/>
    <w:rsid w:val="00963BB9"/>
    <w:rsid w:val="00964959"/>
    <w:rsid w:val="00966A36"/>
    <w:rsid w:val="00966BC1"/>
    <w:rsid w:val="009670FA"/>
    <w:rsid w:val="00967BA4"/>
    <w:rsid w:val="00967C70"/>
    <w:rsid w:val="00970A90"/>
    <w:rsid w:val="009717F1"/>
    <w:rsid w:val="00971849"/>
    <w:rsid w:val="009723C6"/>
    <w:rsid w:val="0097357B"/>
    <w:rsid w:val="00975E4F"/>
    <w:rsid w:val="0097652A"/>
    <w:rsid w:val="009768E7"/>
    <w:rsid w:val="00976905"/>
    <w:rsid w:val="00976CB1"/>
    <w:rsid w:val="009777FB"/>
    <w:rsid w:val="009803FD"/>
    <w:rsid w:val="00980894"/>
    <w:rsid w:val="00980CB8"/>
    <w:rsid w:val="00981198"/>
    <w:rsid w:val="00981522"/>
    <w:rsid w:val="00981598"/>
    <w:rsid w:val="00981DE5"/>
    <w:rsid w:val="00982C53"/>
    <w:rsid w:val="009840FD"/>
    <w:rsid w:val="009851F7"/>
    <w:rsid w:val="0098669F"/>
    <w:rsid w:val="0098692B"/>
    <w:rsid w:val="009872C2"/>
    <w:rsid w:val="009877E7"/>
    <w:rsid w:val="009907EB"/>
    <w:rsid w:val="009923DF"/>
    <w:rsid w:val="0099610A"/>
    <w:rsid w:val="009965C0"/>
    <w:rsid w:val="0099675D"/>
    <w:rsid w:val="00996D53"/>
    <w:rsid w:val="00997889"/>
    <w:rsid w:val="009A31E7"/>
    <w:rsid w:val="009A436E"/>
    <w:rsid w:val="009A5E66"/>
    <w:rsid w:val="009B0613"/>
    <w:rsid w:val="009B1A9D"/>
    <w:rsid w:val="009B1EBC"/>
    <w:rsid w:val="009B20F8"/>
    <w:rsid w:val="009B2519"/>
    <w:rsid w:val="009B290C"/>
    <w:rsid w:val="009B2913"/>
    <w:rsid w:val="009B3D94"/>
    <w:rsid w:val="009B4C52"/>
    <w:rsid w:val="009B4C87"/>
    <w:rsid w:val="009B4CA8"/>
    <w:rsid w:val="009B5807"/>
    <w:rsid w:val="009B6E49"/>
    <w:rsid w:val="009B6E77"/>
    <w:rsid w:val="009B77B8"/>
    <w:rsid w:val="009C05D7"/>
    <w:rsid w:val="009C1911"/>
    <w:rsid w:val="009C1B5D"/>
    <w:rsid w:val="009C35F7"/>
    <w:rsid w:val="009C3E43"/>
    <w:rsid w:val="009C560F"/>
    <w:rsid w:val="009C5B94"/>
    <w:rsid w:val="009C68E1"/>
    <w:rsid w:val="009C747F"/>
    <w:rsid w:val="009D239D"/>
    <w:rsid w:val="009D2CD6"/>
    <w:rsid w:val="009D3097"/>
    <w:rsid w:val="009D3180"/>
    <w:rsid w:val="009D4B0D"/>
    <w:rsid w:val="009D59E7"/>
    <w:rsid w:val="009D6DFF"/>
    <w:rsid w:val="009D7284"/>
    <w:rsid w:val="009D7398"/>
    <w:rsid w:val="009E0568"/>
    <w:rsid w:val="009E0F0A"/>
    <w:rsid w:val="009E16D8"/>
    <w:rsid w:val="009E1A62"/>
    <w:rsid w:val="009E2307"/>
    <w:rsid w:val="009E2E13"/>
    <w:rsid w:val="009E2F71"/>
    <w:rsid w:val="009E5D7F"/>
    <w:rsid w:val="009E66D2"/>
    <w:rsid w:val="009E7790"/>
    <w:rsid w:val="009F005E"/>
    <w:rsid w:val="009F0B4C"/>
    <w:rsid w:val="009F291E"/>
    <w:rsid w:val="009F499D"/>
    <w:rsid w:val="009F705A"/>
    <w:rsid w:val="009F76DE"/>
    <w:rsid w:val="009F77F2"/>
    <w:rsid w:val="009F7F77"/>
    <w:rsid w:val="00A019FB"/>
    <w:rsid w:val="00A01BBB"/>
    <w:rsid w:val="00A0316D"/>
    <w:rsid w:val="00A033BA"/>
    <w:rsid w:val="00A0365B"/>
    <w:rsid w:val="00A03C9D"/>
    <w:rsid w:val="00A0549C"/>
    <w:rsid w:val="00A070C7"/>
    <w:rsid w:val="00A10C3A"/>
    <w:rsid w:val="00A111CE"/>
    <w:rsid w:val="00A13A9E"/>
    <w:rsid w:val="00A15370"/>
    <w:rsid w:val="00A162D5"/>
    <w:rsid w:val="00A166C5"/>
    <w:rsid w:val="00A16D3C"/>
    <w:rsid w:val="00A175C7"/>
    <w:rsid w:val="00A17D20"/>
    <w:rsid w:val="00A17D4A"/>
    <w:rsid w:val="00A17D4E"/>
    <w:rsid w:val="00A204BF"/>
    <w:rsid w:val="00A2062F"/>
    <w:rsid w:val="00A20F27"/>
    <w:rsid w:val="00A236B1"/>
    <w:rsid w:val="00A2478A"/>
    <w:rsid w:val="00A25210"/>
    <w:rsid w:val="00A253A7"/>
    <w:rsid w:val="00A26E56"/>
    <w:rsid w:val="00A27144"/>
    <w:rsid w:val="00A2749B"/>
    <w:rsid w:val="00A27920"/>
    <w:rsid w:val="00A30A64"/>
    <w:rsid w:val="00A32745"/>
    <w:rsid w:val="00A32BAB"/>
    <w:rsid w:val="00A36612"/>
    <w:rsid w:val="00A36A75"/>
    <w:rsid w:val="00A36A87"/>
    <w:rsid w:val="00A36AAE"/>
    <w:rsid w:val="00A37116"/>
    <w:rsid w:val="00A37831"/>
    <w:rsid w:val="00A4001C"/>
    <w:rsid w:val="00A40697"/>
    <w:rsid w:val="00A4089E"/>
    <w:rsid w:val="00A4097F"/>
    <w:rsid w:val="00A4441C"/>
    <w:rsid w:val="00A4464A"/>
    <w:rsid w:val="00A450A2"/>
    <w:rsid w:val="00A45429"/>
    <w:rsid w:val="00A460F3"/>
    <w:rsid w:val="00A4697B"/>
    <w:rsid w:val="00A501E0"/>
    <w:rsid w:val="00A50A93"/>
    <w:rsid w:val="00A51072"/>
    <w:rsid w:val="00A510CC"/>
    <w:rsid w:val="00A5114B"/>
    <w:rsid w:val="00A5161B"/>
    <w:rsid w:val="00A51ED0"/>
    <w:rsid w:val="00A528BD"/>
    <w:rsid w:val="00A52D24"/>
    <w:rsid w:val="00A52D80"/>
    <w:rsid w:val="00A544E6"/>
    <w:rsid w:val="00A54973"/>
    <w:rsid w:val="00A571FF"/>
    <w:rsid w:val="00A57A9E"/>
    <w:rsid w:val="00A57C8E"/>
    <w:rsid w:val="00A60057"/>
    <w:rsid w:val="00A612FD"/>
    <w:rsid w:val="00A62DBF"/>
    <w:rsid w:val="00A63D89"/>
    <w:rsid w:val="00A63F79"/>
    <w:rsid w:val="00A64854"/>
    <w:rsid w:val="00A648C3"/>
    <w:rsid w:val="00A65BF9"/>
    <w:rsid w:val="00A661AD"/>
    <w:rsid w:val="00A7064F"/>
    <w:rsid w:val="00A708F6"/>
    <w:rsid w:val="00A719D7"/>
    <w:rsid w:val="00A71EA4"/>
    <w:rsid w:val="00A736FD"/>
    <w:rsid w:val="00A74F21"/>
    <w:rsid w:val="00A75B76"/>
    <w:rsid w:val="00A76545"/>
    <w:rsid w:val="00A7723A"/>
    <w:rsid w:val="00A8068F"/>
    <w:rsid w:val="00A81727"/>
    <w:rsid w:val="00A821F3"/>
    <w:rsid w:val="00A82FB6"/>
    <w:rsid w:val="00A83129"/>
    <w:rsid w:val="00A83AF3"/>
    <w:rsid w:val="00A84F2C"/>
    <w:rsid w:val="00A8540E"/>
    <w:rsid w:val="00A85B08"/>
    <w:rsid w:val="00A85C11"/>
    <w:rsid w:val="00A8607B"/>
    <w:rsid w:val="00A869BE"/>
    <w:rsid w:val="00A87DB2"/>
    <w:rsid w:val="00A90A43"/>
    <w:rsid w:val="00A92CF3"/>
    <w:rsid w:val="00A92ED2"/>
    <w:rsid w:val="00A93282"/>
    <w:rsid w:val="00A9465B"/>
    <w:rsid w:val="00A948BF"/>
    <w:rsid w:val="00A95B16"/>
    <w:rsid w:val="00A96BCE"/>
    <w:rsid w:val="00AA045A"/>
    <w:rsid w:val="00AA0490"/>
    <w:rsid w:val="00AA24AA"/>
    <w:rsid w:val="00AA2A39"/>
    <w:rsid w:val="00AA2F10"/>
    <w:rsid w:val="00AA49B5"/>
    <w:rsid w:val="00AA57BB"/>
    <w:rsid w:val="00AA6173"/>
    <w:rsid w:val="00AA6C31"/>
    <w:rsid w:val="00AB0333"/>
    <w:rsid w:val="00AB07AE"/>
    <w:rsid w:val="00AB0A7A"/>
    <w:rsid w:val="00AB1139"/>
    <w:rsid w:val="00AB1327"/>
    <w:rsid w:val="00AB1798"/>
    <w:rsid w:val="00AB18D8"/>
    <w:rsid w:val="00AB3163"/>
    <w:rsid w:val="00AB43EA"/>
    <w:rsid w:val="00AB63BD"/>
    <w:rsid w:val="00AB7DDD"/>
    <w:rsid w:val="00AC01D3"/>
    <w:rsid w:val="00AC0943"/>
    <w:rsid w:val="00AC1E14"/>
    <w:rsid w:val="00AC2C56"/>
    <w:rsid w:val="00AC2CDF"/>
    <w:rsid w:val="00AC2D09"/>
    <w:rsid w:val="00AC3A41"/>
    <w:rsid w:val="00AC3D30"/>
    <w:rsid w:val="00AC6424"/>
    <w:rsid w:val="00AD1112"/>
    <w:rsid w:val="00AD134E"/>
    <w:rsid w:val="00AD182A"/>
    <w:rsid w:val="00AD2C49"/>
    <w:rsid w:val="00AD5756"/>
    <w:rsid w:val="00AD593E"/>
    <w:rsid w:val="00AD5DC2"/>
    <w:rsid w:val="00AD671D"/>
    <w:rsid w:val="00AD681F"/>
    <w:rsid w:val="00AD749F"/>
    <w:rsid w:val="00AE307F"/>
    <w:rsid w:val="00AE638F"/>
    <w:rsid w:val="00AE7FB4"/>
    <w:rsid w:val="00AF0752"/>
    <w:rsid w:val="00AF07EB"/>
    <w:rsid w:val="00AF083E"/>
    <w:rsid w:val="00AF0976"/>
    <w:rsid w:val="00AF0FA1"/>
    <w:rsid w:val="00AF1AC2"/>
    <w:rsid w:val="00AF3020"/>
    <w:rsid w:val="00AF341E"/>
    <w:rsid w:val="00AF3607"/>
    <w:rsid w:val="00AF4B81"/>
    <w:rsid w:val="00AF5F0F"/>
    <w:rsid w:val="00AF6098"/>
    <w:rsid w:val="00AF6EBC"/>
    <w:rsid w:val="00AF779F"/>
    <w:rsid w:val="00AF7C7B"/>
    <w:rsid w:val="00B002F2"/>
    <w:rsid w:val="00B0150D"/>
    <w:rsid w:val="00B01BBD"/>
    <w:rsid w:val="00B01F37"/>
    <w:rsid w:val="00B03888"/>
    <w:rsid w:val="00B041A3"/>
    <w:rsid w:val="00B04A1C"/>
    <w:rsid w:val="00B04DEC"/>
    <w:rsid w:val="00B04E24"/>
    <w:rsid w:val="00B05D06"/>
    <w:rsid w:val="00B0613C"/>
    <w:rsid w:val="00B06531"/>
    <w:rsid w:val="00B06ACF"/>
    <w:rsid w:val="00B06BFD"/>
    <w:rsid w:val="00B07CBE"/>
    <w:rsid w:val="00B10587"/>
    <w:rsid w:val="00B109E2"/>
    <w:rsid w:val="00B10FF9"/>
    <w:rsid w:val="00B11097"/>
    <w:rsid w:val="00B110C8"/>
    <w:rsid w:val="00B11724"/>
    <w:rsid w:val="00B1190C"/>
    <w:rsid w:val="00B13014"/>
    <w:rsid w:val="00B13066"/>
    <w:rsid w:val="00B14AD2"/>
    <w:rsid w:val="00B15B68"/>
    <w:rsid w:val="00B15D6A"/>
    <w:rsid w:val="00B15E57"/>
    <w:rsid w:val="00B167CA"/>
    <w:rsid w:val="00B16E57"/>
    <w:rsid w:val="00B177AF"/>
    <w:rsid w:val="00B17BF9"/>
    <w:rsid w:val="00B21081"/>
    <w:rsid w:val="00B21B3E"/>
    <w:rsid w:val="00B229A6"/>
    <w:rsid w:val="00B2313C"/>
    <w:rsid w:val="00B2443F"/>
    <w:rsid w:val="00B254D9"/>
    <w:rsid w:val="00B262A2"/>
    <w:rsid w:val="00B2646B"/>
    <w:rsid w:val="00B2730A"/>
    <w:rsid w:val="00B279FC"/>
    <w:rsid w:val="00B306FC"/>
    <w:rsid w:val="00B311F9"/>
    <w:rsid w:val="00B319F0"/>
    <w:rsid w:val="00B320EE"/>
    <w:rsid w:val="00B32BB6"/>
    <w:rsid w:val="00B340ED"/>
    <w:rsid w:val="00B34530"/>
    <w:rsid w:val="00B3463C"/>
    <w:rsid w:val="00B349C7"/>
    <w:rsid w:val="00B34C7A"/>
    <w:rsid w:val="00B35955"/>
    <w:rsid w:val="00B35D6A"/>
    <w:rsid w:val="00B35EE0"/>
    <w:rsid w:val="00B36C82"/>
    <w:rsid w:val="00B410D9"/>
    <w:rsid w:val="00B41676"/>
    <w:rsid w:val="00B41CFC"/>
    <w:rsid w:val="00B42A23"/>
    <w:rsid w:val="00B42D00"/>
    <w:rsid w:val="00B4551A"/>
    <w:rsid w:val="00B4649D"/>
    <w:rsid w:val="00B472A6"/>
    <w:rsid w:val="00B50A83"/>
    <w:rsid w:val="00B50D90"/>
    <w:rsid w:val="00B50DAE"/>
    <w:rsid w:val="00B5268F"/>
    <w:rsid w:val="00B53563"/>
    <w:rsid w:val="00B53576"/>
    <w:rsid w:val="00B53F40"/>
    <w:rsid w:val="00B551D3"/>
    <w:rsid w:val="00B55828"/>
    <w:rsid w:val="00B55E89"/>
    <w:rsid w:val="00B562EA"/>
    <w:rsid w:val="00B56508"/>
    <w:rsid w:val="00B56EF6"/>
    <w:rsid w:val="00B575C9"/>
    <w:rsid w:val="00B578BE"/>
    <w:rsid w:val="00B63B1E"/>
    <w:rsid w:val="00B64282"/>
    <w:rsid w:val="00B659B0"/>
    <w:rsid w:val="00B66626"/>
    <w:rsid w:val="00B67B09"/>
    <w:rsid w:val="00B7056F"/>
    <w:rsid w:val="00B71276"/>
    <w:rsid w:val="00B71CE0"/>
    <w:rsid w:val="00B727D3"/>
    <w:rsid w:val="00B72C1B"/>
    <w:rsid w:val="00B739B1"/>
    <w:rsid w:val="00B73C99"/>
    <w:rsid w:val="00B748E8"/>
    <w:rsid w:val="00B75069"/>
    <w:rsid w:val="00B753DC"/>
    <w:rsid w:val="00B7597F"/>
    <w:rsid w:val="00B7621D"/>
    <w:rsid w:val="00B763C6"/>
    <w:rsid w:val="00B76599"/>
    <w:rsid w:val="00B83369"/>
    <w:rsid w:val="00B83457"/>
    <w:rsid w:val="00B836CA"/>
    <w:rsid w:val="00B83CA3"/>
    <w:rsid w:val="00B85221"/>
    <w:rsid w:val="00B85BF1"/>
    <w:rsid w:val="00B86DC4"/>
    <w:rsid w:val="00B87508"/>
    <w:rsid w:val="00B876F1"/>
    <w:rsid w:val="00B87A14"/>
    <w:rsid w:val="00B87F49"/>
    <w:rsid w:val="00B90816"/>
    <w:rsid w:val="00B916DE"/>
    <w:rsid w:val="00B91DFD"/>
    <w:rsid w:val="00B9393D"/>
    <w:rsid w:val="00B944BC"/>
    <w:rsid w:val="00B946E2"/>
    <w:rsid w:val="00B94D31"/>
    <w:rsid w:val="00B96E89"/>
    <w:rsid w:val="00B97261"/>
    <w:rsid w:val="00B97791"/>
    <w:rsid w:val="00B97A74"/>
    <w:rsid w:val="00BA16FD"/>
    <w:rsid w:val="00BA1974"/>
    <w:rsid w:val="00BA3226"/>
    <w:rsid w:val="00BA37F5"/>
    <w:rsid w:val="00BA468B"/>
    <w:rsid w:val="00BA4A3C"/>
    <w:rsid w:val="00BA4DC5"/>
    <w:rsid w:val="00BA5ABA"/>
    <w:rsid w:val="00BA6A78"/>
    <w:rsid w:val="00BA6D32"/>
    <w:rsid w:val="00BA6F38"/>
    <w:rsid w:val="00BA6F75"/>
    <w:rsid w:val="00BA7070"/>
    <w:rsid w:val="00BA7D9D"/>
    <w:rsid w:val="00BB128D"/>
    <w:rsid w:val="00BB45DE"/>
    <w:rsid w:val="00BB4D98"/>
    <w:rsid w:val="00BB5ABB"/>
    <w:rsid w:val="00BB6DB9"/>
    <w:rsid w:val="00BC180E"/>
    <w:rsid w:val="00BC1A64"/>
    <w:rsid w:val="00BC4E15"/>
    <w:rsid w:val="00BC6389"/>
    <w:rsid w:val="00BC73FA"/>
    <w:rsid w:val="00BC7884"/>
    <w:rsid w:val="00BC791C"/>
    <w:rsid w:val="00BC7EB3"/>
    <w:rsid w:val="00BD117A"/>
    <w:rsid w:val="00BD1B95"/>
    <w:rsid w:val="00BD1BF1"/>
    <w:rsid w:val="00BD24F9"/>
    <w:rsid w:val="00BD37DA"/>
    <w:rsid w:val="00BD44B2"/>
    <w:rsid w:val="00BD597E"/>
    <w:rsid w:val="00BD5E06"/>
    <w:rsid w:val="00BD7168"/>
    <w:rsid w:val="00BD78A0"/>
    <w:rsid w:val="00BE029A"/>
    <w:rsid w:val="00BE08C2"/>
    <w:rsid w:val="00BE12A0"/>
    <w:rsid w:val="00BE22CB"/>
    <w:rsid w:val="00BE38EE"/>
    <w:rsid w:val="00BE3B55"/>
    <w:rsid w:val="00BE42FF"/>
    <w:rsid w:val="00BE493C"/>
    <w:rsid w:val="00BF1029"/>
    <w:rsid w:val="00BF11F1"/>
    <w:rsid w:val="00BF22CA"/>
    <w:rsid w:val="00BF3200"/>
    <w:rsid w:val="00BF3709"/>
    <w:rsid w:val="00BF3B3B"/>
    <w:rsid w:val="00BF44CB"/>
    <w:rsid w:val="00BF5562"/>
    <w:rsid w:val="00BF5608"/>
    <w:rsid w:val="00BF59A1"/>
    <w:rsid w:val="00BF5E25"/>
    <w:rsid w:val="00BF699B"/>
    <w:rsid w:val="00BF6D05"/>
    <w:rsid w:val="00BF6FA4"/>
    <w:rsid w:val="00BF72C2"/>
    <w:rsid w:val="00BF7622"/>
    <w:rsid w:val="00C001AE"/>
    <w:rsid w:val="00C0164E"/>
    <w:rsid w:val="00C017D5"/>
    <w:rsid w:val="00C01CB5"/>
    <w:rsid w:val="00C04515"/>
    <w:rsid w:val="00C05A84"/>
    <w:rsid w:val="00C05C31"/>
    <w:rsid w:val="00C05F8E"/>
    <w:rsid w:val="00C06C9A"/>
    <w:rsid w:val="00C0732C"/>
    <w:rsid w:val="00C073FD"/>
    <w:rsid w:val="00C07C64"/>
    <w:rsid w:val="00C100D3"/>
    <w:rsid w:val="00C10D57"/>
    <w:rsid w:val="00C123A4"/>
    <w:rsid w:val="00C12610"/>
    <w:rsid w:val="00C14F32"/>
    <w:rsid w:val="00C154C1"/>
    <w:rsid w:val="00C20779"/>
    <w:rsid w:val="00C2122F"/>
    <w:rsid w:val="00C22176"/>
    <w:rsid w:val="00C221E9"/>
    <w:rsid w:val="00C226A5"/>
    <w:rsid w:val="00C22D3A"/>
    <w:rsid w:val="00C23A3D"/>
    <w:rsid w:val="00C2433C"/>
    <w:rsid w:val="00C245CA"/>
    <w:rsid w:val="00C24C8F"/>
    <w:rsid w:val="00C25204"/>
    <w:rsid w:val="00C27B51"/>
    <w:rsid w:val="00C27C76"/>
    <w:rsid w:val="00C31FE4"/>
    <w:rsid w:val="00C32434"/>
    <w:rsid w:val="00C33A17"/>
    <w:rsid w:val="00C34275"/>
    <w:rsid w:val="00C35A6E"/>
    <w:rsid w:val="00C35B73"/>
    <w:rsid w:val="00C37B09"/>
    <w:rsid w:val="00C40012"/>
    <w:rsid w:val="00C400FA"/>
    <w:rsid w:val="00C44270"/>
    <w:rsid w:val="00C44613"/>
    <w:rsid w:val="00C44C3E"/>
    <w:rsid w:val="00C44DEE"/>
    <w:rsid w:val="00C456F6"/>
    <w:rsid w:val="00C45CEF"/>
    <w:rsid w:val="00C469A1"/>
    <w:rsid w:val="00C52A84"/>
    <w:rsid w:val="00C52DF7"/>
    <w:rsid w:val="00C56B02"/>
    <w:rsid w:val="00C56D94"/>
    <w:rsid w:val="00C573AC"/>
    <w:rsid w:val="00C57514"/>
    <w:rsid w:val="00C576FF"/>
    <w:rsid w:val="00C57F16"/>
    <w:rsid w:val="00C60DD3"/>
    <w:rsid w:val="00C61136"/>
    <w:rsid w:val="00C62135"/>
    <w:rsid w:val="00C632E0"/>
    <w:rsid w:val="00C63451"/>
    <w:rsid w:val="00C648AB"/>
    <w:rsid w:val="00C64A3C"/>
    <w:rsid w:val="00C64E37"/>
    <w:rsid w:val="00C65171"/>
    <w:rsid w:val="00C66512"/>
    <w:rsid w:val="00C67037"/>
    <w:rsid w:val="00C67D89"/>
    <w:rsid w:val="00C70C93"/>
    <w:rsid w:val="00C71021"/>
    <w:rsid w:val="00C71A62"/>
    <w:rsid w:val="00C71FC5"/>
    <w:rsid w:val="00C720B3"/>
    <w:rsid w:val="00C7305C"/>
    <w:rsid w:val="00C7383C"/>
    <w:rsid w:val="00C738EC"/>
    <w:rsid w:val="00C745EF"/>
    <w:rsid w:val="00C77B15"/>
    <w:rsid w:val="00C8354B"/>
    <w:rsid w:val="00C83EB2"/>
    <w:rsid w:val="00C85B93"/>
    <w:rsid w:val="00C867C8"/>
    <w:rsid w:val="00C8681E"/>
    <w:rsid w:val="00C868BB"/>
    <w:rsid w:val="00C87011"/>
    <w:rsid w:val="00C875A0"/>
    <w:rsid w:val="00C90785"/>
    <w:rsid w:val="00C91588"/>
    <w:rsid w:val="00C91C46"/>
    <w:rsid w:val="00C91D9E"/>
    <w:rsid w:val="00C92475"/>
    <w:rsid w:val="00C9261F"/>
    <w:rsid w:val="00C92D27"/>
    <w:rsid w:val="00C93281"/>
    <w:rsid w:val="00C934F9"/>
    <w:rsid w:val="00C9364C"/>
    <w:rsid w:val="00C93748"/>
    <w:rsid w:val="00C94D13"/>
    <w:rsid w:val="00C95444"/>
    <w:rsid w:val="00C95A22"/>
    <w:rsid w:val="00C95DD8"/>
    <w:rsid w:val="00C9784F"/>
    <w:rsid w:val="00CA0765"/>
    <w:rsid w:val="00CA0E72"/>
    <w:rsid w:val="00CA1636"/>
    <w:rsid w:val="00CA248F"/>
    <w:rsid w:val="00CA66E9"/>
    <w:rsid w:val="00CA68B0"/>
    <w:rsid w:val="00CA7924"/>
    <w:rsid w:val="00CB098C"/>
    <w:rsid w:val="00CB0A2B"/>
    <w:rsid w:val="00CB0E2C"/>
    <w:rsid w:val="00CB133A"/>
    <w:rsid w:val="00CB1B84"/>
    <w:rsid w:val="00CB1D59"/>
    <w:rsid w:val="00CB49A1"/>
    <w:rsid w:val="00CB5BD5"/>
    <w:rsid w:val="00CB5D90"/>
    <w:rsid w:val="00CB6F20"/>
    <w:rsid w:val="00CC0EC3"/>
    <w:rsid w:val="00CC2868"/>
    <w:rsid w:val="00CC2CB1"/>
    <w:rsid w:val="00CC2E36"/>
    <w:rsid w:val="00CC30D6"/>
    <w:rsid w:val="00CC355F"/>
    <w:rsid w:val="00CC375F"/>
    <w:rsid w:val="00CC45B5"/>
    <w:rsid w:val="00CC46E6"/>
    <w:rsid w:val="00CC62E8"/>
    <w:rsid w:val="00CC660F"/>
    <w:rsid w:val="00CC7A7A"/>
    <w:rsid w:val="00CD0475"/>
    <w:rsid w:val="00CD0A41"/>
    <w:rsid w:val="00CD0A8C"/>
    <w:rsid w:val="00CD0B05"/>
    <w:rsid w:val="00CD1322"/>
    <w:rsid w:val="00CD13BA"/>
    <w:rsid w:val="00CD1766"/>
    <w:rsid w:val="00CD18C0"/>
    <w:rsid w:val="00CD2B02"/>
    <w:rsid w:val="00CD31D3"/>
    <w:rsid w:val="00CD3D98"/>
    <w:rsid w:val="00CD4DD6"/>
    <w:rsid w:val="00CD56E1"/>
    <w:rsid w:val="00CD71C6"/>
    <w:rsid w:val="00CD76AB"/>
    <w:rsid w:val="00CE074C"/>
    <w:rsid w:val="00CE084A"/>
    <w:rsid w:val="00CE187D"/>
    <w:rsid w:val="00CE1B69"/>
    <w:rsid w:val="00CE1F44"/>
    <w:rsid w:val="00CE2629"/>
    <w:rsid w:val="00CE2DAB"/>
    <w:rsid w:val="00CE3009"/>
    <w:rsid w:val="00CE64A7"/>
    <w:rsid w:val="00CE771C"/>
    <w:rsid w:val="00CF0C38"/>
    <w:rsid w:val="00CF1C27"/>
    <w:rsid w:val="00CF289E"/>
    <w:rsid w:val="00CF2DCB"/>
    <w:rsid w:val="00CF365B"/>
    <w:rsid w:val="00CF3717"/>
    <w:rsid w:val="00CF40D7"/>
    <w:rsid w:val="00CF4A02"/>
    <w:rsid w:val="00CF57F3"/>
    <w:rsid w:val="00CF78AC"/>
    <w:rsid w:val="00D01DF9"/>
    <w:rsid w:val="00D0299B"/>
    <w:rsid w:val="00D03562"/>
    <w:rsid w:val="00D03696"/>
    <w:rsid w:val="00D03923"/>
    <w:rsid w:val="00D0424C"/>
    <w:rsid w:val="00D05025"/>
    <w:rsid w:val="00D05337"/>
    <w:rsid w:val="00D064E2"/>
    <w:rsid w:val="00D07623"/>
    <w:rsid w:val="00D1024D"/>
    <w:rsid w:val="00D103F8"/>
    <w:rsid w:val="00D10B1C"/>
    <w:rsid w:val="00D10EA0"/>
    <w:rsid w:val="00D1185F"/>
    <w:rsid w:val="00D118D5"/>
    <w:rsid w:val="00D1191C"/>
    <w:rsid w:val="00D13F11"/>
    <w:rsid w:val="00D14B25"/>
    <w:rsid w:val="00D2062A"/>
    <w:rsid w:val="00D20B5B"/>
    <w:rsid w:val="00D211A9"/>
    <w:rsid w:val="00D22A98"/>
    <w:rsid w:val="00D22F40"/>
    <w:rsid w:val="00D23487"/>
    <w:rsid w:val="00D242C3"/>
    <w:rsid w:val="00D24A22"/>
    <w:rsid w:val="00D256AB"/>
    <w:rsid w:val="00D26958"/>
    <w:rsid w:val="00D30FAA"/>
    <w:rsid w:val="00D318A5"/>
    <w:rsid w:val="00D32A04"/>
    <w:rsid w:val="00D337A0"/>
    <w:rsid w:val="00D33801"/>
    <w:rsid w:val="00D33848"/>
    <w:rsid w:val="00D37237"/>
    <w:rsid w:val="00D37EAE"/>
    <w:rsid w:val="00D40DD0"/>
    <w:rsid w:val="00D4213D"/>
    <w:rsid w:val="00D42263"/>
    <w:rsid w:val="00D44AF6"/>
    <w:rsid w:val="00D451E5"/>
    <w:rsid w:val="00D4573C"/>
    <w:rsid w:val="00D46F50"/>
    <w:rsid w:val="00D512AA"/>
    <w:rsid w:val="00D515C4"/>
    <w:rsid w:val="00D51BA9"/>
    <w:rsid w:val="00D52567"/>
    <w:rsid w:val="00D53F41"/>
    <w:rsid w:val="00D54196"/>
    <w:rsid w:val="00D569CD"/>
    <w:rsid w:val="00D56C28"/>
    <w:rsid w:val="00D5789C"/>
    <w:rsid w:val="00D63603"/>
    <w:rsid w:val="00D64B25"/>
    <w:rsid w:val="00D652A7"/>
    <w:rsid w:val="00D662C9"/>
    <w:rsid w:val="00D67324"/>
    <w:rsid w:val="00D7090A"/>
    <w:rsid w:val="00D709D1"/>
    <w:rsid w:val="00D70B7D"/>
    <w:rsid w:val="00D70C7E"/>
    <w:rsid w:val="00D71E79"/>
    <w:rsid w:val="00D72EFD"/>
    <w:rsid w:val="00D74629"/>
    <w:rsid w:val="00D74D11"/>
    <w:rsid w:val="00D76523"/>
    <w:rsid w:val="00D76B52"/>
    <w:rsid w:val="00D77C94"/>
    <w:rsid w:val="00D77DB9"/>
    <w:rsid w:val="00D8010D"/>
    <w:rsid w:val="00D809C5"/>
    <w:rsid w:val="00D82AFB"/>
    <w:rsid w:val="00D82DB5"/>
    <w:rsid w:val="00D82ECE"/>
    <w:rsid w:val="00D85C35"/>
    <w:rsid w:val="00D867F9"/>
    <w:rsid w:val="00D91701"/>
    <w:rsid w:val="00D93B05"/>
    <w:rsid w:val="00D94362"/>
    <w:rsid w:val="00D94A5F"/>
    <w:rsid w:val="00D94C82"/>
    <w:rsid w:val="00D95835"/>
    <w:rsid w:val="00D95B39"/>
    <w:rsid w:val="00D95BE2"/>
    <w:rsid w:val="00D95E8F"/>
    <w:rsid w:val="00D9609C"/>
    <w:rsid w:val="00D964DE"/>
    <w:rsid w:val="00D9674A"/>
    <w:rsid w:val="00D9691A"/>
    <w:rsid w:val="00D96B9D"/>
    <w:rsid w:val="00DA02CA"/>
    <w:rsid w:val="00DA0FA7"/>
    <w:rsid w:val="00DA1964"/>
    <w:rsid w:val="00DA1C97"/>
    <w:rsid w:val="00DA3104"/>
    <w:rsid w:val="00DA31BE"/>
    <w:rsid w:val="00DA3CA9"/>
    <w:rsid w:val="00DA4AC4"/>
    <w:rsid w:val="00DA5530"/>
    <w:rsid w:val="00DA6690"/>
    <w:rsid w:val="00DA6A03"/>
    <w:rsid w:val="00DA6AA9"/>
    <w:rsid w:val="00DA6C0A"/>
    <w:rsid w:val="00DA7B41"/>
    <w:rsid w:val="00DA7D1F"/>
    <w:rsid w:val="00DB1583"/>
    <w:rsid w:val="00DB17A8"/>
    <w:rsid w:val="00DB3718"/>
    <w:rsid w:val="00DB55B7"/>
    <w:rsid w:val="00DB5BB2"/>
    <w:rsid w:val="00DB6F42"/>
    <w:rsid w:val="00DB7F9E"/>
    <w:rsid w:val="00DC01EE"/>
    <w:rsid w:val="00DC036E"/>
    <w:rsid w:val="00DC0B9F"/>
    <w:rsid w:val="00DC1361"/>
    <w:rsid w:val="00DC373C"/>
    <w:rsid w:val="00DC4390"/>
    <w:rsid w:val="00DC6BFC"/>
    <w:rsid w:val="00DC7BEE"/>
    <w:rsid w:val="00DD0DB2"/>
    <w:rsid w:val="00DD2D24"/>
    <w:rsid w:val="00DD35F9"/>
    <w:rsid w:val="00DD3E7A"/>
    <w:rsid w:val="00DD457B"/>
    <w:rsid w:val="00DD4F8F"/>
    <w:rsid w:val="00DD6DBC"/>
    <w:rsid w:val="00DE06AF"/>
    <w:rsid w:val="00DE16BD"/>
    <w:rsid w:val="00DE26F2"/>
    <w:rsid w:val="00DE2879"/>
    <w:rsid w:val="00DE5930"/>
    <w:rsid w:val="00DE5A82"/>
    <w:rsid w:val="00DE6F97"/>
    <w:rsid w:val="00DE7E5E"/>
    <w:rsid w:val="00DF0BBD"/>
    <w:rsid w:val="00DF2F50"/>
    <w:rsid w:val="00DF322B"/>
    <w:rsid w:val="00DF3303"/>
    <w:rsid w:val="00DF4351"/>
    <w:rsid w:val="00DF4E48"/>
    <w:rsid w:val="00DF58F6"/>
    <w:rsid w:val="00DF5CE1"/>
    <w:rsid w:val="00DF753A"/>
    <w:rsid w:val="00DF7BB4"/>
    <w:rsid w:val="00E002A4"/>
    <w:rsid w:val="00E02E18"/>
    <w:rsid w:val="00E02F73"/>
    <w:rsid w:val="00E02F7A"/>
    <w:rsid w:val="00E04BDB"/>
    <w:rsid w:val="00E04E20"/>
    <w:rsid w:val="00E07B7D"/>
    <w:rsid w:val="00E107FA"/>
    <w:rsid w:val="00E113C4"/>
    <w:rsid w:val="00E13F78"/>
    <w:rsid w:val="00E14BA6"/>
    <w:rsid w:val="00E14BB2"/>
    <w:rsid w:val="00E15445"/>
    <w:rsid w:val="00E16308"/>
    <w:rsid w:val="00E16C26"/>
    <w:rsid w:val="00E17181"/>
    <w:rsid w:val="00E171C8"/>
    <w:rsid w:val="00E1732B"/>
    <w:rsid w:val="00E17523"/>
    <w:rsid w:val="00E2004F"/>
    <w:rsid w:val="00E22074"/>
    <w:rsid w:val="00E22A63"/>
    <w:rsid w:val="00E23799"/>
    <w:rsid w:val="00E257F2"/>
    <w:rsid w:val="00E25CCF"/>
    <w:rsid w:val="00E25CE6"/>
    <w:rsid w:val="00E27FA2"/>
    <w:rsid w:val="00E302A1"/>
    <w:rsid w:val="00E31419"/>
    <w:rsid w:val="00E33189"/>
    <w:rsid w:val="00E341F8"/>
    <w:rsid w:val="00E34742"/>
    <w:rsid w:val="00E349B9"/>
    <w:rsid w:val="00E35944"/>
    <w:rsid w:val="00E36F48"/>
    <w:rsid w:val="00E37E73"/>
    <w:rsid w:val="00E40646"/>
    <w:rsid w:val="00E407D3"/>
    <w:rsid w:val="00E412E9"/>
    <w:rsid w:val="00E41558"/>
    <w:rsid w:val="00E416DB"/>
    <w:rsid w:val="00E41F31"/>
    <w:rsid w:val="00E43437"/>
    <w:rsid w:val="00E43DED"/>
    <w:rsid w:val="00E44023"/>
    <w:rsid w:val="00E444C8"/>
    <w:rsid w:val="00E4458C"/>
    <w:rsid w:val="00E44620"/>
    <w:rsid w:val="00E44AF0"/>
    <w:rsid w:val="00E44FB2"/>
    <w:rsid w:val="00E47D38"/>
    <w:rsid w:val="00E51079"/>
    <w:rsid w:val="00E51E25"/>
    <w:rsid w:val="00E53188"/>
    <w:rsid w:val="00E544D6"/>
    <w:rsid w:val="00E545C6"/>
    <w:rsid w:val="00E54E51"/>
    <w:rsid w:val="00E565DD"/>
    <w:rsid w:val="00E576FE"/>
    <w:rsid w:val="00E57D9C"/>
    <w:rsid w:val="00E60A2D"/>
    <w:rsid w:val="00E611D1"/>
    <w:rsid w:val="00E63741"/>
    <w:rsid w:val="00E662F9"/>
    <w:rsid w:val="00E66329"/>
    <w:rsid w:val="00E673A4"/>
    <w:rsid w:val="00E675E2"/>
    <w:rsid w:val="00E71244"/>
    <w:rsid w:val="00E730E2"/>
    <w:rsid w:val="00E74B85"/>
    <w:rsid w:val="00E76100"/>
    <w:rsid w:val="00E76760"/>
    <w:rsid w:val="00E76C03"/>
    <w:rsid w:val="00E77BDC"/>
    <w:rsid w:val="00E77E07"/>
    <w:rsid w:val="00E8346D"/>
    <w:rsid w:val="00E836D3"/>
    <w:rsid w:val="00E840A9"/>
    <w:rsid w:val="00E843C9"/>
    <w:rsid w:val="00E84C35"/>
    <w:rsid w:val="00E84EFD"/>
    <w:rsid w:val="00E87304"/>
    <w:rsid w:val="00E92816"/>
    <w:rsid w:val="00E92A27"/>
    <w:rsid w:val="00E934D7"/>
    <w:rsid w:val="00E93C34"/>
    <w:rsid w:val="00E941B1"/>
    <w:rsid w:val="00E94564"/>
    <w:rsid w:val="00E95D5F"/>
    <w:rsid w:val="00EA194E"/>
    <w:rsid w:val="00EA1C08"/>
    <w:rsid w:val="00EA2D03"/>
    <w:rsid w:val="00EA5125"/>
    <w:rsid w:val="00EA5743"/>
    <w:rsid w:val="00EA6433"/>
    <w:rsid w:val="00EA6A35"/>
    <w:rsid w:val="00EA6DF9"/>
    <w:rsid w:val="00EA7186"/>
    <w:rsid w:val="00EB1696"/>
    <w:rsid w:val="00EB16AF"/>
    <w:rsid w:val="00EB170E"/>
    <w:rsid w:val="00EB27D5"/>
    <w:rsid w:val="00EB3807"/>
    <w:rsid w:val="00EB6605"/>
    <w:rsid w:val="00EB68CE"/>
    <w:rsid w:val="00EB709C"/>
    <w:rsid w:val="00EC0B88"/>
    <w:rsid w:val="00EC0B8C"/>
    <w:rsid w:val="00EC127B"/>
    <w:rsid w:val="00EC1E36"/>
    <w:rsid w:val="00EC2DD1"/>
    <w:rsid w:val="00EC2F11"/>
    <w:rsid w:val="00EC32EA"/>
    <w:rsid w:val="00EC3848"/>
    <w:rsid w:val="00EC3CE9"/>
    <w:rsid w:val="00EC3DFC"/>
    <w:rsid w:val="00EC4466"/>
    <w:rsid w:val="00EC5C04"/>
    <w:rsid w:val="00EC6271"/>
    <w:rsid w:val="00EC64AB"/>
    <w:rsid w:val="00EC699D"/>
    <w:rsid w:val="00EC6BA9"/>
    <w:rsid w:val="00EC7117"/>
    <w:rsid w:val="00EC788C"/>
    <w:rsid w:val="00EC7FFA"/>
    <w:rsid w:val="00ED0F58"/>
    <w:rsid w:val="00ED1F39"/>
    <w:rsid w:val="00ED5CAD"/>
    <w:rsid w:val="00ED7728"/>
    <w:rsid w:val="00EE0595"/>
    <w:rsid w:val="00EE0B57"/>
    <w:rsid w:val="00EE6532"/>
    <w:rsid w:val="00EE7327"/>
    <w:rsid w:val="00EE79ED"/>
    <w:rsid w:val="00EF0244"/>
    <w:rsid w:val="00EF14A6"/>
    <w:rsid w:val="00EF1AC3"/>
    <w:rsid w:val="00EF2881"/>
    <w:rsid w:val="00EF2D85"/>
    <w:rsid w:val="00EF33E5"/>
    <w:rsid w:val="00EF3722"/>
    <w:rsid w:val="00EF43B0"/>
    <w:rsid w:val="00EF4BFE"/>
    <w:rsid w:val="00EF56E9"/>
    <w:rsid w:val="00EF5876"/>
    <w:rsid w:val="00EF5BAC"/>
    <w:rsid w:val="00EF6528"/>
    <w:rsid w:val="00EF6E2D"/>
    <w:rsid w:val="00F00E84"/>
    <w:rsid w:val="00F01715"/>
    <w:rsid w:val="00F01E0C"/>
    <w:rsid w:val="00F03C25"/>
    <w:rsid w:val="00F0402C"/>
    <w:rsid w:val="00F048E4"/>
    <w:rsid w:val="00F06E67"/>
    <w:rsid w:val="00F06EFF"/>
    <w:rsid w:val="00F07900"/>
    <w:rsid w:val="00F102C5"/>
    <w:rsid w:val="00F11368"/>
    <w:rsid w:val="00F11CA9"/>
    <w:rsid w:val="00F13790"/>
    <w:rsid w:val="00F14A45"/>
    <w:rsid w:val="00F14A7B"/>
    <w:rsid w:val="00F15B30"/>
    <w:rsid w:val="00F16220"/>
    <w:rsid w:val="00F163ED"/>
    <w:rsid w:val="00F163EF"/>
    <w:rsid w:val="00F20841"/>
    <w:rsid w:val="00F2241F"/>
    <w:rsid w:val="00F22548"/>
    <w:rsid w:val="00F24369"/>
    <w:rsid w:val="00F246C4"/>
    <w:rsid w:val="00F25E2F"/>
    <w:rsid w:val="00F27608"/>
    <w:rsid w:val="00F27ECC"/>
    <w:rsid w:val="00F30632"/>
    <w:rsid w:val="00F31468"/>
    <w:rsid w:val="00F33289"/>
    <w:rsid w:val="00F33513"/>
    <w:rsid w:val="00F33E4B"/>
    <w:rsid w:val="00F352FD"/>
    <w:rsid w:val="00F356EE"/>
    <w:rsid w:val="00F35B6A"/>
    <w:rsid w:val="00F36A37"/>
    <w:rsid w:val="00F37336"/>
    <w:rsid w:val="00F37843"/>
    <w:rsid w:val="00F404D3"/>
    <w:rsid w:val="00F4253F"/>
    <w:rsid w:val="00F430E5"/>
    <w:rsid w:val="00F436EE"/>
    <w:rsid w:val="00F4447E"/>
    <w:rsid w:val="00F45407"/>
    <w:rsid w:val="00F46DEA"/>
    <w:rsid w:val="00F4731D"/>
    <w:rsid w:val="00F51719"/>
    <w:rsid w:val="00F51844"/>
    <w:rsid w:val="00F52B09"/>
    <w:rsid w:val="00F52D7D"/>
    <w:rsid w:val="00F54F1A"/>
    <w:rsid w:val="00F559FF"/>
    <w:rsid w:val="00F56483"/>
    <w:rsid w:val="00F56A75"/>
    <w:rsid w:val="00F573C9"/>
    <w:rsid w:val="00F60CCC"/>
    <w:rsid w:val="00F622C7"/>
    <w:rsid w:val="00F6238B"/>
    <w:rsid w:val="00F623B1"/>
    <w:rsid w:val="00F63FBD"/>
    <w:rsid w:val="00F6481D"/>
    <w:rsid w:val="00F65205"/>
    <w:rsid w:val="00F67918"/>
    <w:rsid w:val="00F70368"/>
    <w:rsid w:val="00F7096F"/>
    <w:rsid w:val="00F70983"/>
    <w:rsid w:val="00F714AF"/>
    <w:rsid w:val="00F71E32"/>
    <w:rsid w:val="00F71FEB"/>
    <w:rsid w:val="00F72DB1"/>
    <w:rsid w:val="00F72DF0"/>
    <w:rsid w:val="00F73B69"/>
    <w:rsid w:val="00F73F44"/>
    <w:rsid w:val="00F74127"/>
    <w:rsid w:val="00F74330"/>
    <w:rsid w:val="00F74C68"/>
    <w:rsid w:val="00F76315"/>
    <w:rsid w:val="00F80061"/>
    <w:rsid w:val="00F806A3"/>
    <w:rsid w:val="00F80F6E"/>
    <w:rsid w:val="00F813B4"/>
    <w:rsid w:val="00F822FA"/>
    <w:rsid w:val="00F85BA5"/>
    <w:rsid w:val="00F85BE3"/>
    <w:rsid w:val="00F85E22"/>
    <w:rsid w:val="00F86489"/>
    <w:rsid w:val="00F877D0"/>
    <w:rsid w:val="00F878C5"/>
    <w:rsid w:val="00F87FD5"/>
    <w:rsid w:val="00F90808"/>
    <w:rsid w:val="00F912B0"/>
    <w:rsid w:val="00F914E1"/>
    <w:rsid w:val="00F91868"/>
    <w:rsid w:val="00F93CED"/>
    <w:rsid w:val="00F96605"/>
    <w:rsid w:val="00F967A6"/>
    <w:rsid w:val="00F9768E"/>
    <w:rsid w:val="00F97935"/>
    <w:rsid w:val="00FA037C"/>
    <w:rsid w:val="00FA12AA"/>
    <w:rsid w:val="00FA19A1"/>
    <w:rsid w:val="00FA3728"/>
    <w:rsid w:val="00FA4736"/>
    <w:rsid w:val="00FA4EE9"/>
    <w:rsid w:val="00FA66A0"/>
    <w:rsid w:val="00FA7FAB"/>
    <w:rsid w:val="00FB04EE"/>
    <w:rsid w:val="00FB17B2"/>
    <w:rsid w:val="00FB2336"/>
    <w:rsid w:val="00FB24B2"/>
    <w:rsid w:val="00FB29EC"/>
    <w:rsid w:val="00FB2C4A"/>
    <w:rsid w:val="00FB378E"/>
    <w:rsid w:val="00FB3A60"/>
    <w:rsid w:val="00FB61FF"/>
    <w:rsid w:val="00FB6D05"/>
    <w:rsid w:val="00FB723F"/>
    <w:rsid w:val="00FB7794"/>
    <w:rsid w:val="00FC0480"/>
    <w:rsid w:val="00FC0756"/>
    <w:rsid w:val="00FC0FCA"/>
    <w:rsid w:val="00FC1051"/>
    <w:rsid w:val="00FC1B07"/>
    <w:rsid w:val="00FC1DE2"/>
    <w:rsid w:val="00FC2B71"/>
    <w:rsid w:val="00FC2DDD"/>
    <w:rsid w:val="00FC372D"/>
    <w:rsid w:val="00FC5644"/>
    <w:rsid w:val="00FC6815"/>
    <w:rsid w:val="00FC7CAF"/>
    <w:rsid w:val="00FD1482"/>
    <w:rsid w:val="00FD2FAA"/>
    <w:rsid w:val="00FD3985"/>
    <w:rsid w:val="00FD3C7E"/>
    <w:rsid w:val="00FD3CDB"/>
    <w:rsid w:val="00FD403E"/>
    <w:rsid w:val="00FD45C3"/>
    <w:rsid w:val="00FD4702"/>
    <w:rsid w:val="00FD4B09"/>
    <w:rsid w:val="00FD5150"/>
    <w:rsid w:val="00FD55B4"/>
    <w:rsid w:val="00FD5774"/>
    <w:rsid w:val="00FE019F"/>
    <w:rsid w:val="00FE0FC7"/>
    <w:rsid w:val="00FE1EE7"/>
    <w:rsid w:val="00FE2D2E"/>
    <w:rsid w:val="00FE3320"/>
    <w:rsid w:val="00FE382C"/>
    <w:rsid w:val="00FE48B9"/>
    <w:rsid w:val="00FE5157"/>
    <w:rsid w:val="00FE5A54"/>
    <w:rsid w:val="00FE6709"/>
    <w:rsid w:val="00FE6DD6"/>
    <w:rsid w:val="00FE76A9"/>
    <w:rsid w:val="00FF17A4"/>
    <w:rsid w:val="00FF1B50"/>
    <w:rsid w:val="00FF1D16"/>
    <w:rsid w:val="00FF26CA"/>
    <w:rsid w:val="00FF3830"/>
    <w:rsid w:val="00FF5013"/>
    <w:rsid w:val="00FF50E8"/>
    <w:rsid w:val="00FF6522"/>
    <w:rsid w:val="00FF6D7C"/>
    <w:rsid w:val="00FF7888"/>
    <w:rsid w:val="00FF7BF5"/>
    <w:rsid w:val="00FF7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5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523"/>
    <w:pPr>
      <w:ind w:left="720"/>
      <w:contextualSpacing/>
    </w:pPr>
  </w:style>
  <w:style w:type="character" w:customStyle="1" w:styleId="a4">
    <w:name w:val="Основной текст_"/>
    <w:basedOn w:val="a0"/>
    <w:link w:val="2"/>
    <w:locked/>
    <w:rsid w:val="00E17523"/>
    <w:rPr>
      <w:rFonts w:ascii="Palatino Linotype" w:eastAsia="Palatino Linotype" w:hAnsi="Palatino Linotype" w:cs="Palatino Linotype"/>
      <w:sz w:val="18"/>
      <w:szCs w:val="18"/>
      <w:shd w:val="clear" w:color="auto" w:fill="FFFFFF"/>
    </w:rPr>
  </w:style>
  <w:style w:type="paragraph" w:customStyle="1" w:styleId="2">
    <w:name w:val="Основной текст2"/>
    <w:basedOn w:val="a"/>
    <w:link w:val="a4"/>
    <w:rsid w:val="00E17523"/>
    <w:pPr>
      <w:shd w:val="clear" w:color="auto" w:fill="FFFFFF"/>
      <w:spacing w:after="360" w:line="259" w:lineRule="exact"/>
      <w:ind w:hanging="240"/>
    </w:pPr>
    <w:rPr>
      <w:rFonts w:ascii="Palatino Linotype" w:eastAsia="Palatino Linotype" w:hAnsi="Palatino Linotype" w:cs="Palatino Linotype"/>
      <w:sz w:val="18"/>
      <w:szCs w:val="18"/>
    </w:rPr>
  </w:style>
  <w:style w:type="character" w:customStyle="1" w:styleId="15">
    <w:name w:val="Основной текст (15)_"/>
    <w:basedOn w:val="a0"/>
    <w:link w:val="150"/>
    <w:locked/>
    <w:rsid w:val="00E17523"/>
    <w:rPr>
      <w:rFonts w:ascii="Palatino Linotype" w:eastAsia="Palatino Linotype" w:hAnsi="Palatino Linotype" w:cs="Palatino Linotype"/>
      <w:sz w:val="19"/>
      <w:szCs w:val="19"/>
      <w:shd w:val="clear" w:color="auto" w:fill="FFFFFF"/>
    </w:rPr>
  </w:style>
  <w:style w:type="paragraph" w:customStyle="1" w:styleId="150">
    <w:name w:val="Основной текст (15)"/>
    <w:basedOn w:val="a"/>
    <w:link w:val="15"/>
    <w:rsid w:val="00E17523"/>
    <w:pPr>
      <w:shd w:val="clear" w:color="auto" w:fill="FFFFFF"/>
      <w:spacing w:after="0" w:line="0" w:lineRule="atLeast"/>
      <w:jc w:val="both"/>
    </w:pPr>
    <w:rPr>
      <w:rFonts w:ascii="Palatino Linotype" w:eastAsia="Palatino Linotype" w:hAnsi="Palatino Linotype" w:cs="Palatino Linotype"/>
      <w:sz w:val="19"/>
      <w:szCs w:val="19"/>
    </w:rPr>
  </w:style>
  <w:style w:type="character" w:customStyle="1" w:styleId="6">
    <w:name w:val="Основной текст (6)_"/>
    <w:basedOn w:val="a0"/>
    <w:link w:val="60"/>
    <w:locked/>
    <w:rsid w:val="00E17523"/>
    <w:rPr>
      <w:rFonts w:ascii="Tahoma" w:eastAsia="Tahoma" w:hAnsi="Tahoma" w:cs="Tahoma"/>
      <w:sz w:val="16"/>
      <w:szCs w:val="16"/>
      <w:shd w:val="clear" w:color="auto" w:fill="FFFFFF"/>
    </w:rPr>
  </w:style>
  <w:style w:type="paragraph" w:customStyle="1" w:styleId="60">
    <w:name w:val="Основной текст (6)"/>
    <w:basedOn w:val="a"/>
    <w:link w:val="6"/>
    <w:rsid w:val="00E17523"/>
    <w:pPr>
      <w:shd w:val="clear" w:color="auto" w:fill="FFFFFF"/>
      <w:spacing w:before="180" w:after="0" w:line="238" w:lineRule="exact"/>
      <w:jc w:val="both"/>
    </w:pPr>
    <w:rPr>
      <w:rFonts w:ascii="Tahoma" w:eastAsia="Tahoma" w:hAnsi="Tahoma" w:cs="Tahoma"/>
      <w:sz w:val="16"/>
      <w:szCs w:val="16"/>
    </w:rPr>
  </w:style>
  <w:style w:type="character" w:customStyle="1" w:styleId="9">
    <w:name w:val="Основной текст (9)_"/>
    <w:basedOn w:val="a0"/>
    <w:link w:val="90"/>
    <w:locked/>
    <w:rsid w:val="00E17523"/>
    <w:rPr>
      <w:rFonts w:ascii="Bookman Old Style" w:eastAsia="Bookman Old Style" w:hAnsi="Bookman Old Style" w:cs="Bookman Old Style"/>
      <w:sz w:val="14"/>
      <w:szCs w:val="14"/>
      <w:shd w:val="clear" w:color="auto" w:fill="FFFFFF"/>
    </w:rPr>
  </w:style>
  <w:style w:type="paragraph" w:customStyle="1" w:styleId="90">
    <w:name w:val="Основной текст (9)"/>
    <w:basedOn w:val="a"/>
    <w:link w:val="9"/>
    <w:rsid w:val="00E17523"/>
    <w:pPr>
      <w:shd w:val="clear" w:color="auto" w:fill="FFFFFF"/>
      <w:spacing w:before="180" w:after="180" w:line="162" w:lineRule="exact"/>
      <w:jc w:val="both"/>
    </w:pPr>
    <w:rPr>
      <w:rFonts w:ascii="Bookman Old Style" w:eastAsia="Bookman Old Style" w:hAnsi="Bookman Old Style" w:cs="Bookman Old Style"/>
      <w:sz w:val="14"/>
      <w:szCs w:val="14"/>
    </w:rPr>
  </w:style>
  <w:style w:type="character" w:customStyle="1" w:styleId="20">
    <w:name w:val="Заголовок №2_"/>
    <w:basedOn w:val="a0"/>
    <w:link w:val="21"/>
    <w:locked/>
    <w:rsid w:val="00E17523"/>
    <w:rPr>
      <w:rFonts w:ascii="Bookman Old Style" w:eastAsia="Bookman Old Style" w:hAnsi="Bookman Old Style" w:cs="Bookman Old Style"/>
      <w:sz w:val="19"/>
      <w:szCs w:val="19"/>
      <w:shd w:val="clear" w:color="auto" w:fill="FFFFFF"/>
    </w:rPr>
  </w:style>
  <w:style w:type="paragraph" w:customStyle="1" w:styleId="21">
    <w:name w:val="Заголовок №2"/>
    <w:basedOn w:val="a"/>
    <w:link w:val="20"/>
    <w:rsid w:val="00E17523"/>
    <w:pPr>
      <w:shd w:val="clear" w:color="auto" w:fill="FFFFFF"/>
      <w:spacing w:after="120" w:line="281" w:lineRule="exact"/>
      <w:outlineLvl w:val="1"/>
    </w:pPr>
    <w:rPr>
      <w:rFonts w:ascii="Bookman Old Style" w:eastAsia="Bookman Old Style" w:hAnsi="Bookman Old Style" w:cs="Bookman Old Style"/>
      <w:sz w:val="19"/>
      <w:szCs w:val="19"/>
    </w:rPr>
  </w:style>
  <w:style w:type="character" w:customStyle="1" w:styleId="91">
    <w:name w:val="Основной текст + 9"/>
    <w:aliases w:val="5 pt,Курсив"/>
    <w:basedOn w:val="6"/>
    <w:rsid w:val="00E17523"/>
    <w:rPr>
      <w:rFonts w:ascii="Arial Narrow" w:eastAsia="Arial Narrow" w:hAnsi="Arial Narrow" w:cs="Arial Narrow"/>
      <w:b/>
      <w:bCs/>
      <w:i w:val="0"/>
      <w:iCs w:val="0"/>
      <w:smallCaps w:val="0"/>
      <w:strike w:val="0"/>
      <w:dstrike w:val="0"/>
      <w:spacing w:val="0"/>
      <w:w w:val="100"/>
      <w:sz w:val="17"/>
      <w:szCs w:val="17"/>
      <w:u w:val="none"/>
      <w:effect w:val="none"/>
      <w:shd w:val="clear" w:color="auto" w:fill="FFFFFF"/>
    </w:rPr>
  </w:style>
  <w:style w:type="character" w:customStyle="1" w:styleId="0pt">
    <w:name w:val="Основной текст + Интервал 0 pt"/>
    <w:basedOn w:val="a4"/>
    <w:rsid w:val="00E17523"/>
    <w:rPr>
      <w:rFonts w:ascii="Palatino Linotype" w:eastAsia="Palatino Linotype" w:hAnsi="Palatino Linotype" w:cs="Palatino Linotype"/>
      <w:b w:val="0"/>
      <w:bCs w:val="0"/>
      <w:i w:val="0"/>
      <w:iCs w:val="0"/>
      <w:smallCaps w:val="0"/>
      <w:strike w:val="0"/>
      <w:dstrike w:val="0"/>
      <w:spacing w:val="10"/>
      <w:sz w:val="18"/>
      <w:szCs w:val="18"/>
      <w:u w:val="none"/>
      <w:effect w:val="none"/>
      <w:shd w:val="clear" w:color="auto" w:fill="FFFFFF"/>
    </w:rPr>
  </w:style>
  <w:style w:type="character" w:customStyle="1" w:styleId="20pt">
    <w:name w:val="Заголовок №2 + Интервал 0 pt"/>
    <w:basedOn w:val="a0"/>
    <w:rsid w:val="00E17523"/>
    <w:rPr>
      <w:rFonts w:ascii="Palatino Linotype" w:eastAsia="Palatino Linotype" w:hAnsi="Palatino Linotype" w:cs="Palatino Linotype" w:hint="default"/>
      <w:b w:val="0"/>
      <w:bCs w:val="0"/>
      <w:i w:val="0"/>
      <w:iCs w:val="0"/>
      <w:smallCaps w:val="0"/>
      <w:strike w:val="0"/>
      <w:dstrike w:val="0"/>
      <w:spacing w:val="0"/>
      <w:sz w:val="18"/>
      <w:szCs w:val="18"/>
      <w:u w:val="none"/>
      <w:effect w:val="none"/>
    </w:rPr>
  </w:style>
  <w:style w:type="character" w:customStyle="1" w:styleId="61pt">
    <w:name w:val="Основной текст (6) + Интервал 1 pt"/>
    <w:basedOn w:val="6"/>
    <w:rsid w:val="00E17523"/>
    <w:rPr>
      <w:rFonts w:ascii="Tahoma" w:eastAsia="Tahoma" w:hAnsi="Tahoma" w:cs="Tahoma"/>
      <w:b w:val="0"/>
      <w:bCs w:val="0"/>
      <w:i w:val="0"/>
      <w:iCs w:val="0"/>
      <w:smallCaps w:val="0"/>
      <w:strike w:val="0"/>
      <w:dstrike w:val="0"/>
      <w:spacing w:val="30"/>
      <w:w w:val="100"/>
      <w:sz w:val="16"/>
      <w:szCs w:val="16"/>
      <w:u w:val="none"/>
      <w:effect w:val="none"/>
      <w:shd w:val="clear" w:color="auto" w:fill="FFFFFF"/>
    </w:rPr>
  </w:style>
  <w:style w:type="character" w:customStyle="1" w:styleId="3">
    <w:name w:val="Основной текст3"/>
    <w:basedOn w:val="a4"/>
    <w:rsid w:val="00E17523"/>
    <w:rPr>
      <w:rFonts w:ascii="Tahoma" w:eastAsia="Tahoma" w:hAnsi="Tahoma" w:cs="Tahoma"/>
      <w:b w:val="0"/>
      <w:bCs w:val="0"/>
      <w:i w:val="0"/>
      <w:iCs w:val="0"/>
      <w:smallCaps w:val="0"/>
      <w:strike w:val="0"/>
      <w:dstrike w:val="0"/>
      <w:spacing w:val="0"/>
      <w:sz w:val="19"/>
      <w:szCs w:val="19"/>
      <w:u w:val="none"/>
      <w:effect w:val="none"/>
      <w:shd w:val="clear" w:color="auto" w:fill="FFFFFF"/>
    </w:rPr>
  </w:style>
  <w:style w:type="character" w:customStyle="1" w:styleId="8pt">
    <w:name w:val="Основной текст + 8 pt"/>
    <w:basedOn w:val="a4"/>
    <w:rsid w:val="00E17523"/>
    <w:rPr>
      <w:rFonts w:ascii="Tahoma" w:eastAsia="Tahoma" w:hAnsi="Tahoma" w:cs="Tahoma"/>
      <w:b w:val="0"/>
      <w:bCs w:val="0"/>
      <w:i w:val="0"/>
      <w:iCs w:val="0"/>
      <w:smallCaps w:val="0"/>
      <w:strike w:val="0"/>
      <w:dstrike w:val="0"/>
      <w:spacing w:val="0"/>
      <w:sz w:val="16"/>
      <w:szCs w:val="16"/>
      <w:u w:val="none"/>
      <w:effect w:val="none"/>
      <w:shd w:val="clear" w:color="auto" w:fill="FFFFFF"/>
    </w:rPr>
  </w:style>
  <w:style w:type="character" w:customStyle="1" w:styleId="22">
    <w:name w:val="Основной текст (2)"/>
    <w:basedOn w:val="a0"/>
    <w:rsid w:val="00E17523"/>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apple-converted-space">
    <w:name w:val="apple-converted-space"/>
    <w:basedOn w:val="a0"/>
    <w:rsid w:val="00E17523"/>
  </w:style>
  <w:style w:type="character" w:styleId="a5">
    <w:name w:val="Emphasis"/>
    <w:basedOn w:val="a0"/>
    <w:uiPriority w:val="20"/>
    <w:qFormat/>
    <w:rsid w:val="00E175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5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523"/>
    <w:pPr>
      <w:ind w:left="720"/>
      <w:contextualSpacing/>
    </w:pPr>
  </w:style>
  <w:style w:type="character" w:customStyle="1" w:styleId="a4">
    <w:name w:val="Основной текст_"/>
    <w:basedOn w:val="a0"/>
    <w:link w:val="2"/>
    <w:locked/>
    <w:rsid w:val="00E17523"/>
    <w:rPr>
      <w:rFonts w:ascii="Palatino Linotype" w:eastAsia="Palatino Linotype" w:hAnsi="Palatino Linotype" w:cs="Palatino Linotype"/>
      <w:sz w:val="18"/>
      <w:szCs w:val="18"/>
      <w:shd w:val="clear" w:color="auto" w:fill="FFFFFF"/>
    </w:rPr>
  </w:style>
  <w:style w:type="paragraph" w:customStyle="1" w:styleId="2">
    <w:name w:val="Основной текст2"/>
    <w:basedOn w:val="a"/>
    <w:link w:val="a4"/>
    <w:rsid w:val="00E17523"/>
    <w:pPr>
      <w:shd w:val="clear" w:color="auto" w:fill="FFFFFF"/>
      <w:spacing w:after="360" w:line="259" w:lineRule="exact"/>
      <w:ind w:hanging="240"/>
    </w:pPr>
    <w:rPr>
      <w:rFonts w:ascii="Palatino Linotype" w:eastAsia="Palatino Linotype" w:hAnsi="Palatino Linotype" w:cs="Palatino Linotype"/>
      <w:sz w:val="18"/>
      <w:szCs w:val="18"/>
    </w:rPr>
  </w:style>
  <w:style w:type="character" w:customStyle="1" w:styleId="15">
    <w:name w:val="Основной текст (15)_"/>
    <w:basedOn w:val="a0"/>
    <w:link w:val="150"/>
    <w:locked/>
    <w:rsid w:val="00E17523"/>
    <w:rPr>
      <w:rFonts w:ascii="Palatino Linotype" w:eastAsia="Palatino Linotype" w:hAnsi="Palatino Linotype" w:cs="Palatino Linotype"/>
      <w:sz w:val="19"/>
      <w:szCs w:val="19"/>
      <w:shd w:val="clear" w:color="auto" w:fill="FFFFFF"/>
    </w:rPr>
  </w:style>
  <w:style w:type="paragraph" w:customStyle="1" w:styleId="150">
    <w:name w:val="Основной текст (15)"/>
    <w:basedOn w:val="a"/>
    <w:link w:val="15"/>
    <w:rsid w:val="00E17523"/>
    <w:pPr>
      <w:shd w:val="clear" w:color="auto" w:fill="FFFFFF"/>
      <w:spacing w:after="0" w:line="0" w:lineRule="atLeast"/>
      <w:jc w:val="both"/>
    </w:pPr>
    <w:rPr>
      <w:rFonts w:ascii="Palatino Linotype" w:eastAsia="Palatino Linotype" w:hAnsi="Palatino Linotype" w:cs="Palatino Linotype"/>
      <w:sz w:val="19"/>
      <w:szCs w:val="19"/>
    </w:rPr>
  </w:style>
  <w:style w:type="character" w:customStyle="1" w:styleId="6">
    <w:name w:val="Основной текст (6)_"/>
    <w:basedOn w:val="a0"/>
    <w:link w:val="60"/>
    <w:locked/>
    <w:rsid w:val="00E17523"/>
    <w:rPr>
      <w:rFonts w:ascii="Tahoma" w:eastAsia="Tahoma" w:hAnsi="Tahoma" w:cs="Tahoma"/>
      <w:sz w:val="16"/>
      <w:szCs w:val="16"/>
      <w:shd w:val="clear" w:color="auto" w:fill="FFFFFF"/>
    </w:rPr>
  </w:style>
  <w:style w:type="paragraph" w:customStyle="1" w:styleId="60">
    <w:name w:val="Основной текст (6)"/>
    <w:basedOn w:val="a"/>
    <w:link w:val="6"/>
    <w:rsid w:val="00E17523"/>
    <w:pPr>
      <w:shd w:val="clear" w:color="auto" w:fill="FFFFFF"/>
      <w:spacing w:before="180" w:after="0" w:line="238" w:lineRule="exact"/>
      <w:jc w:val="both"/>
    </w:pPr>
    <w:rPr>
      <w:rFonts w:ascii="Tahoma" w:eastAsia="Tahoma" w:hAnsi="Tahoma" w:cs="Tahoma"/>
      <w:sz w:val="16"/>
      <w:szCs w:val="16"/>
    </w:rPr>
  </w:style>
  <w:style w:type="character" w:customStyle="1" w:styleId="9">
    <w:name w:val="Основной текст (9)_"/>
    <w:basedOn w:val="a0"/>
    <w:link w:val="90"/>
    <w:locked/>
    <w:rsid w:val="00E17523"/>
    <w:rPr>
      <w:rFonts w:ascii="Bookman Old Style" w:eastAsia="Bookman Old Style" w:hAnsi="Bookman Old Style" w:cs="Bookman Old Style"/>
      <w:sz w:val="14"/>
      <w:szCs w:val="14"/>
      <w:shd w:val="clear" w:color="auto" w:fill="FFFFFF"/>
    </w:rPr>
  </w:style>
  <w:style w:type="paragraph" w:customStyle="1" w:styleId="90">
    <w:name w:val="Основной текст (9)"/>
    <w:basedOn w:val="a"/>
    <w:link w:val="9"/>
    <w:rsid w:val="00E17523"/>
    <w:pPr>
      <w:shd w:val="clear" w:color="auto" w:fill="FFFFFF"/>
      <w:spacing w:before="180" w:after="180" w:line="162" w:lineRule="exact"/>
      <w:jc w:val="both"/>
    </w:pPr>
    <w:rPr>
      <w:rFonts w:ascii="Bookman Old Style" w:eastAsia="Bookman Old Style" w:hAnsi="Bookman Old Style" w:cs="Bookman Old Style"/>
      <w:sz w:val="14"/>
      <w:szCs w:val="14"/>
    </w:rPr>
  </w:style>
  <w:style w:type="character" w:customStyle="1" w:styleId="20">
    <w:name w:val="Заголовок №2_"/>
    <w:basedOn w:val="a0"/>
    <w:link w:val="21"/>
    <w:locked/>
    <w:rsid w:val="00E17523"/>
    <w:rPr>
      <w:rFonts w:ascii="Bookman Old Style" w:eastAsia="Bookman Old Style" w:hAnsi="Bookman Old Style" w:cs="Bookman Old Style"/>
      <w:sz w:val="19"/>
      <w:szCs w:val="19"/>
      <w:shd w:val="clear" w:color="auto" w:fill="FFFFFF"/>
    </w:rPr>
  </w:style>
  <w:style w:type="paragraph" w:customStyle="1" w:styleId="21">
    <w:name w:val="Заголовок №2"/>
    <w:basedOn w:val="a"/>
    <w:link w:val="20"/>
    <w:rsid w:val="00E17523"/>
    <w:pPr>
      <w:shd w:val="clear" w:color="auto" w:fill="FFFFFF"/>
      <w:spacing w:after="120" w:line="281" w:lineRule="exact"/>
      <w:outlineLvl w:val="1"/>
    </w:pPr>
    <w:rPr>
      <w:rFonts w:ascii="Bookman Old Style" w:eastAsia="Bookman Old Style" w:hAnsi="Bookman Old Style" w:cs="Bookman Old Style"/>
      <w:sz w:val="19"/>
      <w:szCs w:val="19"/>
    </w:rPr>
  </w:style>
  <w:style w:type="character" w:customStyle="1" w:styleId="91">
    <w:name w:val="Основной текст + 9"/>
    <w:aliases w:val="5 pt,Курсив"/>
    <w:basedOn w:val="6"/>
    <w:rsid w:val="00E17523"/>
    <w:rPr>
      <w:rFonts w:ascii="Arial Narrow" w:eastAsia="Arial Narrow" w:hAnsi="Arial Narrow" w:cs="Arial Narrow"/>
      <w:b/>
      <w:bCs/>
      <w:i w:val="0"/>
      <w:iCs w:val="0"/>
      <w:smallCaps w:val="0"/>
      <w:strike w:val="0"/>
      <w:dstrike w:val="0"/>
      <w:spacing w:val="0"/>
      <w:w w:val="100"/>
      <w:sz w:val="17"/>
      <w:szCs w:val="17"/>
      <w:u w:val="none"/>
      <w:effect w:val="none"/>
      <w:shd w:val="clear" w:color="auto" w:fill="FFFFFF"/>
    </w:rPr>
  </w:style>
  <w:style w:type="character" w:customStyle="1" w:styleId="0pt">
    <w:name w:val="Основной текст + Интервал 0 pt"/>
    <w:basedOn w:val="a4"/>
    <w:rsid w:val="00E17523"/>
    <w:rPr>
      <w:rFonts w:ascii="Palatino Linotype" w:eastAsia="Palatino Linotype" w:hAnsi="Palatino Linotype" w:cs="Palatino Linotype"/>
      <w:b w:val="0"/>
      <w:bCs w:val="0"/>
      <w:i w:val="0"/>
      <w:iCs w:val="0"/>
      <w:smallCaps w:val="0"/>
      <w:strike w:val="0"/>
      <w:dstrike w:val="0"/>
      <w:spacing w:val="10"/>
      <w:sz w:val="18"/>
      <w:szCs w:val="18"/>
      <w:u w:val="none"/>
      <w:effect w:val="none"/>
      <w:shd w:val="clear" w:color="auto" w:fill="FFFFFF"/>
    </w:rPr>
  </w:style>
  <w:style w:type="character" w:customStyle="1" w:styleId="20pt">
    <w:name w:val="Заголовок №2 + Интервал 0 pt"/>
    <w:basedOn w:val="a0"/>
    <w:rsid w:val="00E17523"/>
    <w:rPr>
      <w:rFonts w:ascii="Palatino Linotype" w:eastAsia="Palatino Linotype" w:hAnsi="Palatino Linotype" w:cs="Palatino Linotype" w:hint="default"/>
      <w:b w:val="0"/>
      <w:bCs w:val="0"/>
      <w:i w:val="0"/>
      <w:iCs w:val="0"/>
      <w:smallCaps w:val="0"/>
      <w:strike w:val="0"/>
      <w:dstrike w:val="0"/>
      <w:spacing w:val="0"/>
      <w:sz w:val="18"/>
      <w:szCs w:val="18"/>
      <w:u w:val="none"/>
      <w:effect w:val="none"/>
    </w:rPr>
  </w:style>
  <w:style w:type="character" w:customStyle="1" w:styleId="61pt">
    <w:name w:val="Основной текст (6) + Интервал 1 pt"/>
    <w:basedOn w:val="6"/>
    <w:rsid w:val="00E17523"/>
    <w:rPr>
      <w:rFonts w:ascii="Tahoma" w:eastAsia="Tahoma" w:hAnsi="Tahoma" w:cs="Tahoma"/>
      <w:b w:val="0"/>
      <w:bCs w:val="0"/>
      <w:i w:val="0"/>
      <w:iCs w:val="0"/>
      <w:smallCaps w:val="0"/>
      <w:strike w:val="0"/>
      <w:dstrike w:val="0"/>
      <w:spacing w:val="30"/>
      <w:w w:val="100"/>
      <w:sz w:val="16"/>
      <w:szCs w:val="16"/>
      <w:u w:val="none"/>
      <w:effect w:val="none"/>
      <w:shd w:val="clear" w:color="auto" w:fill="FFFFFF"/>
    </w:rPr>
  </w:style>
  <w:style w:type="character" w:customStyle="1" w:styleId="3">
    <w:name w:val="Основной текст3"/>
    <w:basedOn w:val="a4"/>
    <w:rsid w:val="00E17523"/>
    <w:rPr>
      <w:rFonts w:ascii="Tahoma" w:eastAsia="Tahoma" w:hAnsi="Tahoma" w:cs="Tahoma"/>
      <w:b w:val="0"/>
      <w:bCs w:val="0"/>
      <w:i w:val="0"/>
      <w:iCs w:val="0"/>
      <w:smallCaps w:val="0"/>
      <w:strike w:val="0"/>
      <w:dstrike w:val="0"/>
      <w:spacing w:val="0"/>
      <w:sz w:val="19"/>
      <w:szCs w:val="19"/>
      <w:u w:val="none"/>
      <w:effect w:val="none"/>
      <w:shd w:val="clear" w:color="auto" w:fill="FFFFFF"/>
    </w:rPr>
  </w:style>
  <w:style w:type="character" w:customStyle="1" w:styleId="8pt">
    <w:name w:val="Основной текст + 8 pt"/>
    <w:basedOn w:val="a4"/>
    <w:rsid w:val="00E17523"/>
    <w:rPr>
      <w:rFonts w:ascii="Tahoma" w:eastAsia="Tahoma" w:hAnsi="Tahoma" w:cs="Tahoma"/>
      <w:b w:val="0"/>
      <w:bCs w:val="0"/>
      <w:i w:val="0"/>
      <w:iCs w:val="0"/>
      <w:smallCaps w:val="0"/>
      <w:strike w:val="0"/>
      <w:dstrike w:val="0"/>
      <w:spacing w:val="0"/>
      <w:sz w:val="16"/>
      <w:szCs w:val="16"/>
      <w:u w:val="none"/>
      <w:effect w:val="none"/>
      <w:shd w:val="clear" w:color="auto" w:fill="FFFFFF"/>
    </w:rPr>
  </w:style>
  <w:style w:type="character" w:customStyle="1" w:styleId="22">
    <w:name w:val="Основной текст (2)"/>
    <w:basedOn w:val="a0"/>
    <w:rsid w:val="00E17523"/>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apple-converted-space">
    <w:name w:val="apple-converted-space"/>
    <w:basedOn w:val="a0"/>
    <w:rsid w:val="00E17523"/>
  </w:style>
  <w:style w:type="character" w:styleId="a5">
    <w:name w:val="Emphasis"/>
    <w:basedOn w:val="a0"/>
    <w:uiPriority w:val="20"/>
    <w:qFormat/>
    <w:rsid w:val="00E17523"/>
    <w:rPr>
      <w:i/>
      <w:iCs/>
    </w:rPr>
  </w:style>
</w:styles>
</file>

<file path=word/webSettings.xml><?xml version="1.0" encoding="utf-8"?>
<w:webSettings xmlns:r="http://schemas.openxmlformats.org/officeDocument/2006/relationships" xmlns:w="http://schemas.openxmlformats.org/wordprocessingml/2006/main">
  <w:divs>
    <w:div w:id="574172733">
      <w:bodyDiv w:val="1"/>
      <w:marLeft w:val="0"/>
      <w:marRight w:val="0"/>
      <w:marTop w:val="0"/>
      <w:marBottom w:val="0"/>
      <w:divBdr>
        <w:top w:val="none" w:sz="0" w:space="0" w:color="auto"/>
        <w:left w:val="none" w:sz="0" w:space="0" w:color="auto"/>
        <w:bottom w:val="none" w:sz="0" w:space="0" w:color="auto"/>
        <w:right w:val="none" w:sz="0" w:space="0" w:color="auto"/>
      </w:divBdr>
    </w:div>
    <w:div w:id="6466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Английский</dc:creator>
  <cp:lastModifiedBy>PK</cp:lastModifiedBy>
  <cp:revision>7</cp:revision>
  <dcterms:created xsi:type="dcterms:W3CDTF">2016-09-22T02:06:00Z</dcterms:created>
  <dcterms:modified xsi:type="dcterms:W3CDTF">2016-09-25T01:32:00Z</dcterms:modified>
</cp:coreProperties>
</file>